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2AA4F" w14:textId="77777777" w:rsidR="003129F2" w:rsidRPr="00423B48" w:rsidRDefault="000477DF" w:rsidP="00D72AF4">
      <w:pPr>
        <w:pStyle w:val="Heading1"/>
        <w:ind w:right="-142"/>
        <w:rPr>
          <w:rFonts w:cstheme="minorHAnsi"/>
        </w:rPr>
      </w:pPr>
      <w:bookmarkStart w:id="0" w:name="_GoBack"/>
      <w:bookmarkEnd w:id="0"/>
      <w:r w:rsidRPr="00423B48">
        <w:rPr>
          <w:rFonts w:cstheme="minorHAnsi"/>
        </w:rPr>
        <w:t xml:space="preserve">Request for </w:t>
      </w:r>
      <w:r w:rsidR="00BC28A3" w:rsidRPr="00423B48">
        <w:rPr>
          <w:rFonts w:cstheme="minorHAnsi"/>
        </w:rPr>
        <w:t>G</w:t>
      </w:r>
      <w:r w:rsidRPr="00423B48">
        <w:rPr>
          <w:rFonts w:cstheme="minorHAnsi"/>
        </w:rPr>
        <w:t xml:space="preserve">ood </w:t>
      </w:r>
      <w:r w:rsidR="00BC28A3" w:rsidRPr="00423B48">
        <w:rPr>
          <w:rFonts w:cstheme="minorHAnsi"/>
        </w:rPr>
        <w:t>S</w:t>
      </w:r>
      <w:r w:rsidRPr="00423B48">
        <w:rPr>
          <w:rFonts w:cstheme="minorHAnsi"/>
        </w:rPr>
        <w:t xml:space="preserve">tanding </w:t>
      </w:r>
      <w:r w:rsidR="00BC28A3" w:rsidRPr="00423B48">
        <w:rPr>
          <w:rFonts w:cstheme="minorHAnsi"/>
        </w:rPr>
        <w:t>A</w:t>
      </w:r>
      <w:r w:rsidRPr="00423B48">
        <w:rPr>
          <w:rFonts w:cstheme="minorHAnsi"/>
        </w:rPr>
        <w:t>greement</w:t>
      </w:r>
    </w:p>
    <w:p w14:paraId="11AC5EE9" w14:textId="420FC55A" w:rsidR="00795311" w:rsidRPr="00EB0345" w:rsidRDefault="000477DF" w:rsidP="008D58DE">
      <w:pPr>
        <w:rPr>
          <w:rFonts w:asciiTheme="minorHAnsi" w:hAnsiTheme="minorHAnsi" w:cstheme="minorHAnsi"/>
          <w:spacing w:val="-2"/>
        </w:rPr>
      </w:pPr>
      <w:r w:rsidRPr="00EB0345">
        <w:rPr>
          <w:rFonts w:asciiTheme="minorHAnsi" w:hAnsiTheme="minorHAnsi" w:cstheme="minorHAnsi"/>
          <w:spacing w:val="-2"/>
        </w:rPr>
        <w:t xml:space="preserve">In making an </w:t>
      </w:r>
      <w:r w:rsidR="0085250B">
        <w:rPr>
          <w:rFonts w:asciiTheme="minorHAnsi" w:hAnsiTheme="minorHAnsi" w:cstheme="minorHAnsi"/>
          <w:spacing w:val="-2"/>
        </w:rPr>
        <w:t>request</w:t>
      </w:r>
      <w:r w:rsidR="0085250B" w:rsidRPr="00EB0345">
        <w:rPr>
          <w:rFonts w:asciiTheme="minorHAnsi" w:hAnsiTheme="minorHAnsi" w:cstheme="minorHAnsi"/>
          <w:spacing w:val="-2"/>
        </w:rPr>
        <w:t xml:space="preserve"> </w:t>
      </w:r>
      <w:r w:rsidRPr="00EB0345">
        <w:rPr>
          <w:rFonts w:asciiTheme="minorHAnsi" w:hAnsiTheme="minorHAnsi" w:cstheme="minorHAnsi"/>
          <w:spacing w:val="-2"/>
        </w:rPr>
        <w:t xml:space="preserve">please refer to the title instrument and to </w:t>
      </w:r>
      <w:r w:rsidRPr="005F25C6">
        <w:rPr>
          <w:rFonts w:asciiTheme="minorHAnsi" w:hAnsiTheme="minorHAnsi" w:cstheme="minorHAnsi"/>
          <w:spacing w:val="-2"/>
        </w:rPr>
        <w:t>the</w:t>
      </w:r>
      <w:r w:rsidRPr="005F25C6">
        <w:t xml:space="preserve"> </w:t>
      </w:r>
      <w:hyperlink r:id="rId12" w:tooltip="Link to the Offshore Petroleum Exploration Guideline: Work-Bid" w:history="1">
        <w:r w:rsidR="003D14F7">
          <w:rPr>
            <w:rStyle w:val="Hyperlink"/>
            <w:rFonts w:asciiTheme="minorHAnsi" w:hAnsiTheme="minorHAnsi" w:cstheme="minorHAnsi"/>
            <w:i/>
            <w:spacing w:val="-2"/>
          </w:rPr>
          <w:t>Offshore Petroleum Exploration Guideline: Work-bid</w:t>
        </w:r>
      </w:hyperlink>
      <w:r w:rsidRPr="00EB0345">
        <w:rPr>
          <w:rFonts w:asciiTheme="minorHAnsi" w:hAnsiTheme="minorHAnsi" w:cstheme="minorHAnsi"/>
          <w:spacing w:val="-2"/>
        </w:rPr>
        <w:t xml:space="preserve"> </w:t>
      </w:r>
      <w:r w:rsidR="00CF2CFD" w:rsidRPr="00EB0345">
        <w:rPr>
          <w:rFonts w:asciiTheme="minorHAnsi" w:hAnsiTheme="minorHAnsi" w:cstheme="minorHAnsi"/>
          <w:spacing w:val="-2"/>
        </w:rPr>
        <w:t>(the</w:t>
      </w:r>
      <w:r w:rsidR="00685383">
        <w:rPr>
          <w:rFonts w:asciiTheme="minorHAnsi" w:hAnsiTheme="minorHAnsi" w:cstheme="minorHAnsi"/>
          <w:spacing w:val="-2"/>
        </w:rPr>
        <w:t> </w:t>
      </w:r>
      <w:r w:rsidR="00CF2CFD" w:rsidRPr="000D7AC4">
        <w:rPr>
          <w:rFonts w:asciiTheme="minorHAnsi" w:hAnsiTheme="minorHAnsi" w:cstheme="minorHAnsi"/>
          <w:spacing w:val="-2"/>
        </w:rPr>
        <w:t>Guideline</w:t>
      </w:r>
      <w:r w:rsidR="00CF2CFD" w:rsidRPr="00EB0345">
        <w:rPr>
          <w:rFonts w:asciiTheme="minorHAnsi" w:hAnsiTheme="minorHAnsi" w:cstheme="minorHAnsi"/>
          <w:spacing w:val="-2"/>
        </w:rPr>
        <w:t xml:space="preserve">) </w:t>
      </w:r>
      <w:r w:rsidRPr="00EB0345">
        <w:rPr>
          <w:rFonts w:asciiTheme="minorHAnsi" w:hAnsiTheme="minorHAnsi" w:cstheme="minorHAnsi"/>
          <w:spacing w:val="-2"/>
        </w:rPr>
        <w:t>which contains further details on making an application to enter into a Good Standing Agreement (GSA)</w:t>
      </w:r>
      <w:r w:rsidR="000779C4">
        <w:rPr>
          <w:rFonts w:asciiTheme="minorHAnsi" w:hAnsiTheme="minorHAnsi" w:cstheme="minorHAnsi"/>
          <w:spacing w:val="-2"/>
        </w:rPr>
        <w:t>.</w:t>
      </w:r>
    </w:p>
    <w:p w14:paraId="784BF769" w14:textId="77777777" w:rsidR="009E65A0" w:rsidRPr="009E65A0" w:rsidRDefault="009E65A0" w:rsidP="009E65A0">
      <w:pPr>
        <w:keepNext/>
        <w:keepLines/>
        <w:outlineLvl w:val="1"/>
        <w:rPr>
          <w:rFonts w:asciiTheme="minorHAnsi" w:eastAsiaTheme="majorEastAsia" w:hAnsiTheme="minorHAnsi" w:cstheme="minorHAnsi"/>
          <w:b/>
          <w:color w:val="27639B"/>
          <w:sz w:val="24"/>
          <w:lang w:eastAsia="en-AU"/>
        </w:rPr>
      </w:pPr>
      <w:r w:rsidRPr="009E65A0">
        <w:rPr>
          <w:rFonts w:asciiTheme="minorHAnsi" w:eastAsiaTheme="majorEastAsia" w:hAnsiTheme="minorHAnsi" w:cstheme="minorHAnsi"/>
          <w:b/>
          <w:color w:val="27639B"/>
          <w:sz w:val="24"/>
          <w:lang w:eastAsia="en-AU"/>
        </w:rPr>
        <w:t>Title and titleholder details</w:t>
      </w:r>
    </w:p>
    <w:tbl>
      <w:tblPr>
        <w:tblStyle w:val="TableGrid"/>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Title and titleholder details"/>
        <w:tblDescription w:val="Enter the Title Number, number of titleholders seeking a GSA, whether it's a joint submission, and if known any titleholders who may be seeking a separate GSA."/>
      </w:tblPr>
      <w:tblGrid>
        <w:gridCol w:w="5807"/>
        <w:gridCol w:w="4111"/>
      </w:tblGrid>
      <w:tr w:rsidR="00D42F83" w:rsidRPr="00D42F83" w14:paraId="2DD6ECB0" w14:textId="77777777" w:rsidTr="00D42F83">
        <w:trPr>
          <w:tblHeader/>
        </w:trPr>
        <w:tc>
          <w:tcPr>
            <w:tcW w:w="5807" w:type="dxa"/>
            <w:shd w:val="clear" w:color="auto" w:fill="auto"/>
          </w:tcPr>
          <w:p w14:paraId="51AFFDDF" w14:textId="77777777" w:rsidR="00795311" w:rsidRPr="00D42F83" w:rsidRDefault="00BC28A3" w:rsidP="00D42F83">
            <w:pPr>
              <w:spacing w:before="60" w:beforeAutospacing="0" w:after="60" w:afterAutospacing="0"/>
              <w:rPr>
                <w:rFonts w:asciiTheme="minorHAnsi" w:hAnsiTheme="minorHAnsi" w:cstheme="minorHAnsi"/>
                <w:b/>
              </w:rPr>
            </w:pPr>
            <w:r w:rsidRPr="00497924">
              <w:rPr>
                <w:rFonts w:asciiTheme="minorHAnsi" w:hAnsiTheme="minorHAnsi" w:cstheme="minorHAnsi"/>
                <w:b/>
                <w:sz w:val="18"/>
              </w:rPr>
              <w:t>Title number</w:t>
            </w:r>
          </w:p>
        </w:tc>
        <w:sdt>
          <w:sdtPr>
            <w:rPr>
              <w:rFonts w:asciiTheme="minorHAnsi" w:hAnsiTheme="minorHAnsi" w:cstheme="minorHAnsi"/>
              <w:sz w:val="18"/>
              <w:szCs w:val="18"/>
            </w:rPr>
            <w:id w:val="953519282"/>
            <w:placeholder>
              <w:docPart w:val="9DD3F3E9BD934CE6BC429CC54035E898"/>
            </w:placeholder>
            <w:showingPlcHdr/>
          </w:sdtPr>
          <w:sdtEndPr/>
          <w:sdtContent>
            <w:tc>
              <w:tcPr>
                <w:tcW w:w="4111" w:type="dxa"/>
                <w:shd w:val="clear" w:color="auto" w:fill="auto"/>
              </w:tcPr>
              <w:p w14:paraId="67AB332B" w14:textId="77777777" w:rsidR="00795311" w:rsidRPr="00D42F83" w:rsidRDefault="0092668E"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r>
      <w:tr w:rsidR="00D42F83" w:rsidRPr="00D42F83" w14:paraId="11632EE0" w14:textId="77777777" w:rsidTr="00D42F83">
        <w:trPr>
          <w:tblHeader/>
        </w:trPr>
        <w:tc>
          <w:tcPr>
            <w:tcW w:w="5807" w:type="dxa"/>
            <w:shd w:val="clear" w:color="auto" w:fill="auto"/>
          </w:tcPr>
          <w:p w14:paraId="2942DD47" w14:textId="77777777" w:rsidR="000477DF" w:rsidRPr="00D42F83" w:rsidRDefault="000477DF" w:rsidP="00D42F83">
            <w:pPr>
              <w:spacing w:before="60" w:beforeAutospacing="0" w:after="60" w:afterAutospacing="0"/>
              <w:rPr>
                <w:rFonts w:asciiTheme="minorHAnsi" w:hAnsiTheme="minorHAnsi" w:cstheme="minorHAnsi"/>
              </w:rPr>
            </w:pPr>
            <w:r w:rsidRPr="00497924">
              <w:rPr>
                <w:rFonts w:asciiTheme="minorHAnsi" w:hAnsiTheme="minorHAnsi" w:cstheme="minorHAnsi"/>
                <w:b/>
                <w:sz w:val="18"/>
              </w:rPr>
              <w:t>Number of titleholders seeking a GSA</w:t>
            </w:r>
            <w:r w:rsidRPr="00D42F83">
              <w:rPr>
                <w:rFonts w:asciiTheme="minorHAnsi" w:hAnsiTheme="minorHAnsi" w:cstheme="minorHAnsi"/>
              </w:rPr>
              <w:br/>
            </w:r>
            <w:r w:rsidRPr="00D42F83">
              <w:rPr>
                <w:rFonts w:asciiTheme="minorHAnsi" w:hAnsiTheme="minorHAnsi" w:cstheme="minorHAnsi"/>
                <w:sz w:val="16"/>
                <w:szCs w:val="16"/>
              </w:rPr>
              <w:t>(If all titleholders, please specify ‘all’)</w:t>
            </w:r>
          </w:p>
        </w:tc>
        <w:sdt>
          <w:sdtPr>
            <w:rPr>
              <w:rFonts w:asciiTheme="minorHAnsi" w:hAnsiTheme="minorHAnsi" w:cstheme="minorHAnsi"/>
              <w:sz w:val="18"/>
              <w:szCs w:val="18"/>
            </w:rPr>
            <w:id w:val="1558516150"/>
            <w:placeholder>
              <w:docPart w:val="552351F413FE4AD4830A1A0E08E8445A"/>
            </w:placeholder>
            <w:showingPlcHdr/>
          </w:sdtPr>
          <w:sdtEndPr/>
          <w:sdtContent>
            <w:tc>
              <w:tcPr>
                <w:tcW w:w="4111" w:type="dxa"/>
                <w:shd w:val="clear" w:color="auto" w:fill="auto"/>
              </w:tcPr>
              <w:p w14:paraId="052FAF42"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r>
      <w:tr w:rsidR="00D42F83" w:rsidRPr="00D42F83" w14:paraId="567A2BD4" w14:textId="77777777" w:rsidTr="00D42F83">
        <w:trPr>
          <w:tblHeader/>
        </w:trPr>
        <w:tc>
          <w:tcPr>
            <w:tcW w:w="5807" w:type="dxa"/>
            <w:shd w:val="clear" w:color="auto" w:fill="auto"/>
          </w:tcPr>
          <w:p w14:paraId="250A0E2F" w14:textId="77777777" w:rsidR="00795311" w:rsidRPr="00497924" w:rsidRDefault="000477DF" w:rsidP="00D42F83">
            <w:pPr>
              <w:spacing w:before="60" w:beforeAutospacing="0" w:after="60" w:afterAutospacing="0"/>
              <w:rPr>
                <w:rFonts w:asciiTheme="minorHAnsi" w:hAnsiTheme="minorHAnsi" w:cstheme="minorHAnsi"/>
                <w:b/>
                <w:sz w:val="18"/>
              </w:rPr>
            </w:pPr>
            <w:r w:rsidRPr="00497924">
              <w:rPr>
                <w:rFonts w:asciiTheme="minorHAnsi" w:hAnsiTheme="minorHAnsi" w:cstheme="minorHAnsi"/>
                <w:b/>
                <w:sz w:val="18"/>
              </w:rPr>
              <w:t>If more than one titleholder is seeking to enter into a GSA, is this application for a GSA a joint submission?</w:t>
            </w:r>
          </w:p>
        </w:tc>
        <w:sdt>
          <w:sdtPr>
            <w:rPr>
              <w:rFonts w:asciiTheme="minorHAnsi" w:hAnsiTheme="minorHAnsi" w:cstheme="minorHAnsi"/>
              <w:sz w:val="18"/>
              <w:szCs w:val="18"/>
            </w:rPr>
            <w:id w:val="405264771"/>
            <w:placeholder>
              <w:docPart w:val="DefaultPlaceholder_1081868575"/>
            </w:placeholder>
            <w:showingPlcHdr/>
            <w:dropDownList>
              <w:listItem w:value="Choose an item."/>
              <w:listItem w:displayText="Yes" w:value="Yes"/>
              <w:listItem w:displayText="No" w:value="No"/>
              <w:listItem w:displayText="N/A" w:value="N/A"/>
            </w:dropDownList>
          </w:sdtPr>
          <w:sdtEndPr/>
          <w:sdtContent>
            <w:tc>
              <w:tcPr>
                <w:tcW w:w="4111" w:type="dxa"/>
                <w:shd w:val="clear" w:color="auto" w:fill="auto"/>
              </w:tcPr>
              <w:p w14:paraId="0DCEED81" w14:textId="77777777" w:rsidR="00795311"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r w:rsidR="00D42F83" w:rsidRPr="00D42F83" w14:paraId="4D0CB6B0" w14:textId="77777777" w:rsidTr="00D42F83">
        <w:trPr>
          <w:tblHeader/>
        </w:trPr>
        <w:tc>
          <w:tcPr>
            <w:tcW w:w="5807" w:type="dxa"/>
            <w:shd w:val="clear" w:color="auto" w:fill="auto"/>
          </w:tcPr>
          <w:p w14:paraId="27F0462C" w14:textId="77777777" w:rsidR="000477DF" w:rsidRPr="00497924" w:rsidRDefault="000477DF" w:rsidP="00D42F83">
            <w:pPr>
              <w:spacing w:before="60" w:beforeAutospacing="0" w:after="60" w:afterAutospacing="0"/>
              <w:rPr>
                <w:rFonts w:asciiTheme="minorHAnsi" w:hAnsiTheme="minorHAnsi" w:cstheme="minorHAnsi"/>
                <w:b/>
                <w:sz w:val="18"/>
              </w:rPr>
            </w:pPr>
            <w:r w:rsidRPr="00497924">
              <w:rPr>
                <w:rFonts w:asciiTheme="minorHAnsi" w:hAnsiTheme="minorHAnsi" w:cstheme="minorHAnsi"/>
                <w:b/>
                <w:sz w:val="18"/>
              </w:rPr>
              <w:t>If known, please identify any titleholders who may seek to enter into a GSA separately</w:t>
            </w:r>
          </w:p>
        </w:tc>
        <w:sdt>
          <w:sdtPr>
            <w:rPr>
              <w:rFonts w:asciiTheme="minorHAnsi" w:hAnsiTheme="minorHAnsi" w:cstheme="minorHAnsi"/>
              <w:sz w:val="18"/>
              <w:szCs w:val="18"/>
            </w:rPr>
            <w:id w:val="-1965876445"/>
            <w:placeholder>
              <w:docPart w:val="41679E0BB3FC4772B0F3C29D2BCB2373"/>
            </w:placeholder>
            <w:showingPlcHdr/>
          </w:sdtPr>
          <w:sdtEndPr/>
          <w:sdtContent>
            <w:tc>
              <w:tcPr>
                <w:tcW w:w="4111" w:type="dxa"/>
                <w:shd w:val="clear" w:color="auto" w:fill="auto"/>
              </w:tcPr>
              <w:p w14:paraId="47C0DDE0"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r>
    </w:tbl>
    <w:p w14:paraId="7BC94F62" w14:textId="77777777" w:rsidR="00795311" w:rsidRPr="009B6B74" w:rsidRDefault="00795311" w:rsidP="008D58DE">
      <w:pPr>
        <w:spacing w:before="0" w:beforeAutospacing="0" w:after="0" w:afterAutospacing="0"/>
        <w:rPr>
          <w:rFonts w:asciiTheme="minorHAnsi" w:hAnsiTheme="minorHAnsi" w:cstheme="minorHAnsi"/>
        </w:rPr>
      </w:pPr>
    </w:p>
    <w:tbl>
      <w:tblPr>
        <w:tblStyle w:val="TableGrid"/>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Titleholder details"/>
        <w:tblDescription w:val="Enter the name, ASIC ACN/ARBN number, and Interest of each titleholder, and if seeking a GSA and their distribution of GSA responsibility."/>
      </w:tblPr>
      <w:tblGrid>
        <w:gridCol w:w="3823"/>
        <w:gridCol w:w="1984"/>
        <w:gridCol w:w="993"/>
        <w:gridCol w:w="1417"/>
        <w:gridCol w:w="1701"/>
      </w:tblGrid>
      <w:tr w:rsidR="00D42F83" w:rsidRPr="00D42F83" w14:paraId="3FAB3852" w14:textId="77777777" w:rsidTr="00D42F83">
        <w:trPr>
          <w:tblHeader/>
        </w:trPr>
        <w:tc>
          <w:tcPr>
            <w:tcW w:w="3823" w:type="dxa"/>
            <w:shd w:val="clear" w:color="auto" w:fill="auto"/>
          </w:tcPr>
          <w:p w14:paraId="74F74D72" w14:textId="0C27DD08" w:rsidR="000477DF" w:rsidRPr="00D42F83" w:rsidRDefault="000477DF" w:rsidP="00D42F83">
            <w:pPr>
              <w:spacing w:before="60" w:beforeAutospacing="0" w:after="60" w:afterAutospacing="0"/>
              <w:rPr>
                <w:rFonts w:asciiTheme="minorHAnsi" w:hAnsiTheme="minorHAnsi" w:cstheme="minorHAnsi"/>
              </w:rPr>
            </w:pPr>
            <w:r w:rsidRPr="00D42F83">
              <w:rPr>
                <w:rFonts w:asciiTheme="minorHAnsi" w:hAnsiTheme="minorHAnsi" w:cstheme="minorHAnsi"/>
                <w:b/>
                <w:sz w:val="18"/>
              </w:rPr>
              <w:t>Titleholder(s)</w:t>
            </w:r>
            <w:r w:rsidRPr="00D42F83">
              <w:rPr>
                <w:rFonts w:asciiTheme="minorHAnsi" w:hAnsiTheme="minorHAnsi" w:cstheme="minorHAnsi"/>
              </w:rPr>
              <w:br/>
            </w:r>
            <w:r w:rsidRPr="00D42F83">
              <w:rPr>
                <w:rFonts w:asciiTheme="minorHAnsi" w:hAnsiTheme="minorHAnsi" w:cstheme="minorHAnsi"/>
                <w:sz w:val="16"/>
                <w:szCs w:val="16"/>
              </w:rPr>
              <w:t xml:space="preserve">(Company or </w:t>
            </w:r>
            <w:r w:rsidR="005F25C6" w:rsidRPr="00D42F83">
              <w:rPr>
                <w:rFonts w:asciiTheme="minorHAnsi" w:hAnsiTheme="minorHAnsi" w:cstheme="minorHAnsi"/>
                <w:sz w:val="16"/>
                <w:szCs w:val="16"/>
              </w:rPr>
              <w:t>i</w:t>
            </w:r>
            <w:r w:rsidRPr="00D42F83">
              <w:rPr>
                <w:rFonts w:asciiTheme="minorHAnsi" w:hAnsiTheme="minorHAnsi" w:cstheme="minorHAnsi"/>
                <w:sz w:val="16"/>
                <w:szCs w:val="16"/>
              </w:rPr>
              <w:t xml:space="preserve">ndividual </w:t>
            </w:r>
            <w:r w:rsidR="005F25C6" w:rsidRPr="00D42F83">
              <w:rPr>
                <w:rFonts w:asciiTheme="minorHAnsi" w:hAnsiTheme="minorHAnsi" w:cstheme="minorHAnsi"/>
                <w:sz w:val="16"/>
                <w:szCs w:val="16"/>
              </w:rPr>
              <w:t>n</w:t>
            </w:r>
            <w:r w:rsidRPr="00D42F83">
              <w:rPr>
                <w:rFonts w:asciiTheme="minorHAnsi" w:hAnsiTheme="minorHAnsi" w:cstheme="minorHAnsi"/>
                <w:sz w:val="16"/>
                <w:szCs w:val="16"/>
              </w:rPr>
              <w:t>ame(s))</w:t>
            </w:r>
          </w:p>
        </w:tc>
        <w:tc>
          <w:tcPr>
            <w:tcW w:w="1984" w:type="dxa"/>
            <w:shd w:val="clear" w:color="auto" w:fill="auto"/>
          </w:tcPr>
          <w:p w14:paraId="4E630F84" w14:textId="6289278F" w:rsidR="000477DF" w:rsidRPr="00D42F83" w:rsidRDefault="000477DF" w:rsidP="00D42F83">
            <w:pPr>
              <w:spacing w:before="60" w:beforeAutospacing="0" w:after="60" w:afterAutospacing="0"/>
              <w:rPr>
                <w:rFonts w:asciiTheme="minorHAnsi" w:hAnsiTheme="minorHAnsi" w:cstheme="minorHAnsi"/>
                <w:sz w:val="18"/>
              </w:rPr>
            </w:pPr>
            <w:r w:rsidRPr="00D42F83">
              <w:rPr>
                <w:rFonts w:asciiTheme="minorHAnsi" w:hAnsiTheme="minorHAnsi" w:cstheme="minorHAnsi"/>
                <w:b/>
                <w:sz w:val="18"/>
              </w:rPr>
              <w:t>ASIC ACN/ARBN No:</w:t>
            </w:r>
            <w:r w:rsidR="00D42F83" w:rsidRPr="00D42F83">
              <w:rPr>
                <w:rFonts w:asciiTheme="minorHAnsi" w:hAnsiTheme="minorHAnsi" w:cstheme="minorHAnsi"/>
                <w:sz w:val="18"/>
              </w:rPr>
              <w:t xml:space="preserve"> </w:t>
            </w:r>
            <w:r w:rsidR="00D42F83">
              <w:rPr>
                <w:rFonts w:asciiTheme="minorHAnsi" w:hAnsiTheme="minorHAnsi" w:cstheme="minorHAnsi"/>
                <w:sz w:val="18"/>
              </w:rPr>
              <w:br/>
            </w:r>
            <w:r w:rsidRPr="00D42F83">
              <w:rPr>
                <w:rFonts w:asciiTheme="minorHAnsi" w:hAnsiTheme="minorHAnsi" w:cstheme="minorHAnsi"/>
                <w:sz w:val="16"/>
                <w:szCs w:val="16"/>
              </w:rPr>
              <w:t>(if applicable)</w:t>
            </w:r>
          </w:p>
        </w:tc>
        <w:tc>
          <w:tcPr>
            <w:tcW w:w="993" w:type="dxa"/>
            <w:shd w:val="clear" w:color="auto" w:fill="auto"/>
          </w:tcPr>
          <w:p w14:paraId="49571398" w14:textId="30C0CE64" w:rsidR="000477DF" w:rsidRPr="00D42F83" w:rsidRDefault="000477DF" w:rsidP="00D42F83">
            <w:pPr>
              <w:spacing w:before="60" w:beforeAutospacing="0" w:after="60" w:afterAutospacing="0"/>
              <w:ind w:left="-115"/>
              <w:jc w:val="right"/>
              <w:rPr>
                <w:rFonts w:asciiTheme="minorHAnsi" w:hAnsiTheme="minorHAnsi" w:cstheme="minorHAnsi"/>
              </w:rPr>
            </w:pPr>
            <w:r w:rsidRPr="00D42F83">
              <w:rPr>
                <w:rFonts w:asciiTheme="minorHAnsi" w:hAnsiTheme="minorHAnsi" w:cstheme="minorHAnsi"/>
                <w:b/>
                <w:sz w:val="18"/>
              </w:rPr>
              <w:t>Interest</w:t>
            </w:r>
            <w:r w:rsidR="00D42F83" w:rsidRPr="00D42F83">
              <w:rPr>
                <w:rFonts w:asciiTheme="minorHAnsi" w:hAnsiTheme="minorHAnsi" w:cstheme="minorHAnsi"/>
                <w:b/>
                <w:sz w:val="18"/>
              </w:rPr>
              <w:t xml:space="preserve"> %</w:t>
            </w:r>
            <w:r w:rsidRPr="00D42F83">
              <w:rPr>
                <w:rFonts w:asciiTheme="minorHAnsi" w:hAnsiTheme="minorHAnsi" w:cstheme="minorHAnsi"/>
                <w:sz w:val="18"/>
              </w:rPr>
              <w:t xml:space="preserve"> </w:t>
            </w:r>
            <w:r w:rsidRPr="00D42F83">
              <w:rPr>
                <w:rFonts w:asciiTheme="minorHAnsi" w:hAnsiTheme="minorHAnsi" w:cstheme="minorHAnsi"/>
              </w:rPr>
              <w:br/>
            </w:r>
            <w:r w:rsidRPr="00D42F83">
              <w:rPr>
                <w:rFonts w:asciiTheme="minorHAnsi" w:hAnsiTheme="minorHAnsi" w:cstheme="minorHAnsi"/>
                <w:sz w:val="16"/>
                <w:szCs w:val="16"/>
              </w:rPr>
              <w:t>(Must total 100%)</w:t>
            </w:r>
          </w:p>
        </w:tc>
        <w:tc>
          <w:tcPr>
            <w:tcW w:w="1417" w:type="dxa"/>
            <w:shd w:val="clear" w:color="auto" w:fill="auto"/>
          </w:tcPr>
          <w:p w14:paraId="2C97837D" w14:textId="42BF7E07" w:rsidR="000477DF" w:rsidRPr="00D42F83" w:rsidRDefault="000477DF" w:rsidP="00D42F83">
            <w:pPr>
              <w:spacing w:before="60" w:beforeAutospacing="0" w:after="60" w:afterAutospacing="0"/>
              <w:jc w:val="right"/>
              <w:rPr>
                <w:rFonts w:asciiTheme="minorHAnsi" w:hAnsiTheme="minorHAnsi" w:cstheme="minorHAnsi"/>
              </w:rPr>
            </w:pPr>
            <w:r w:rsidRPr="00D42F83">
              <w:rPr>
                <w:rFonts w:asciiTheme="minorHAnsi" w:hAnsiTheme="minorHAnsi" w:cstheme="minorHAnsi"/>
                <w:b/>
                <w:sz w:val="18"/>
              </w:rPr>
              <w:t>Seeking a GSA?</w:t>
            </w:r>
            <w:r w:rsidRPr="00D42F83">
              <w:rPr>
                <w:rFonts w:asciiTheme="minorHAnsi" w:hAnsiTheme="minorHAnsi" w:cstheme="minorHAnsi"/>
                <w:sz w:val="18"/>
              </w:rPr>
              <w:t xml:space="preserve"> </w:t>
            </w:r>
            <w:r w:rsidR="00D42F83">
              <w:rPr>
                <w:rFonts w:asciiTheme="minorHAnsi" w:hAnsiTheme="minorHAnsi" w:cstheme="minorHAnsi"/>
              </w:rPr>
              <w:br/>
            </w:r>
            <w:r w:rsidRPr="00D42F83">
              <w:rPr>
                <w:rFonts w:asciiTheme="minorHAnsi" w:hAnsiTheme="minorHAnsi" w:cstheme="minorHAnsi"/>
                <w:sz w:val="16"/>
                <w:szCs w:val="16"/>
              </w:rPr>
              <w:t>(Yes/No)</w:t>
            </w:r>
          </w:p>
        </w:tc>
        <w:tc>
          <w:tcPr>
            <w:tcW w:w="1701" w:type="dxa"/>
            <w:shd w:val="clear" w:color="auto" w:fill="auto"/>
          </w:tcPr>
          <w:p w14:paraId="4B9C2102" w14:textId="77777777" w:rsidR="000477DF" w:rsidRPr="00D42F83" w:rsidRDefault="000477DF" w:rsidP="00D42F83">
            <w:pPr>
              <w:spacing w:before="60" w:beforeAutospacing="0" w:after="60" w:afterAutospacing="0"/>
              <w:jc w:val="right"/>
              <w:rPr>
                <w:rFonts w:asciiTheme="minorHAnsi" w:hAnsiTheme="minorHAnsi" w:cstheme="minorHAnsi"/>
                <w:b/>
              </w:rPr>
            </w:pPr>
            <w:r w:rsidRPr="00D42F83">
              <w:rPr>
                <w:rFonts w:asciiTheme="minorHAnsi" w:hAnsiTheme="minorHAnsi" w:cstheme="minorHAnsi"/>
                <w:b/>
                <w:sz w:val="18"/>
              </w:rPr>
              <w:t xml:space="preserve">Distribution of GSA Responsibility </w:t>
            </w:r>
            <w:r w:rsidRPr="00D42F83">
              <w:rPr>
                <w:rFonts w:asciiTheme="minorHAnsi" w:hAnsiTheme="minorHAnsi" w:cstheme="minorHAnsi"/>
                <w:b/>
                <w:sz w:val="16"/>
                <w:szCs w:val="16"/>
              </w:rPr>
              <w:t>(%)</w:t>
            </w:r>
          </w:p>
        </w:tc>
      </w:tr>
      <w:tr w:rsidR="00D42F83" w:rsidRPr="00D42F83" w14:paraId="24383C44" w14:textId="77777777" w:rsidTr="00D42F83">
        <w:sdt>
          <w:sdtPr>
            <w:rPr>
              <w:rFonts w:asciiTheme="minorHAnsi" w:hAnsiTheme="minorHAnsi" w:cstheme="minorHAnsi"/>
              <w:sz w:val="18"/>
              <w:szCs w:val="18"/>
            </w:rPr>
            <w:id w:val="1818069231"/>
            <w:placeholder>
              <w:docPart w:val="12C234B8DF1E48F19EF02CEE050CCBC9"/>
            </w:placeholder>
            <w:showingPlcHdr/>
          </w:sdtPr>
          <w:sdtEndPr/>
          <w:sdtContent>
            <w:tc>
              <w:tcPr>
                <w:tcW w:w="3823" w:type="dxa"/>
                <w:shd w:val="clear" w:color="auto" w:fill="auto"/>
              </w:tcPr>
              <w:p w14:paraId="269C7F87"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sdt>
          <w:sdtPr>
            <w:rPr>
              <w:rFonts w:asciiTheme="minorHAnsi" w:hAnsiTheme="minorHAnsi" w:cstheme="minorHAnsi"/>
              <w:sz w:val="18"/>
              <w:szCs w:val="18"/>
            </w:rPr>
            <w:id w:val="-1930189404"/>
            <w:placeholder>
              <w:docPart w:val="D5B601AA2F8A483AB67399400152023A"/>
            </w:placeholder>
            <w:showingPlcHdr/>
          </w:sdtPr>
          <w:sdtEndPr/>
          <w:sdtContent>
            <w:tc>
              <w:tcPr>
                <w:tcW w:w="1984" w:type="dxa"/>
                <w:shd w:val="clear" w:color="auto" w:fill="auto"/>
              </w:tcPr>
              <w:p w14:paraId="5CD51A6F"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c>
          <w:tcPr>
            <w:tcW w:w="993" w:type="dxa"/>
            <w:shd w:val="clear" w:color="auto" w:fill="auto"/>
          </w:tcPr>
          <w:p w14:paraId="7663FD98"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sdt>
          <w:sdtPr>
            <w:rPr>
              <w:rFonts w:asciiTheme="minorHAnsi" w:hAnsiTheme="minorHAnsi" w:cstheme="minorHAnsi"/>
              <w:sz w:val="18"/>
              <w:szCs w:val="18"/>
            </w:rPr>
            <w:id w:val="-1137097517"/>
            <w:placeholder>
              <w:docPart w:val="038D3ADAD92848809A71BE4ACECA07F7"/>
            </w:placeholder>
            <w:showingPlcHdr/>
            <w:dropDownList>
              <w:listItem w:value="Choose an item."/>
              <w:listItem w:displayText="Yes" w:value="Yes"/>
              <w:listItem w:displayText="No" w:value="No"/>
            </w:dropDownList>
          </w:sdtPr>
          <w:sdtEndPr/>
          <w:sdtContent>
            <w:tc>
              <w:tcPr>
                <w:tcW w:w="1417" w:type="dxa"/>
                <w:shd w:val="clear" w:color="auto" w:fill="auto"/>
              </w:tcPr>
              <w:p w14:paraId="7504B849"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c>
          <w:tcPr>
            <w:tcW w:w="1701" w:type="dxa"/>
            <w:shd w:val="clear" w:color="auto" w:fill="auto"/>
          </w:tcPr>
          <w:p w14:paraId="511EC354"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tr>
      <w:tr w:rsidR="00D42F83" w:rsidRPr="00D42F83" w14:paraId="5D93D945" w14:textId="77777777" w:rsidTr="00D42F83">
        <w:sdt>
          <w:sdtPr>
            <w:rPr>
              <w:rFonts w:asciiTheme="minorHAnsi" w:hAnsiTheme="minorHAnsi" w:cstheme="minorHAnsi"/>
              <w:sz w:val="18"/>
              <w:szCs w:val="18"/>
            </w:rPr>
            <w:id w:val="491450126"/>
            <w:placeholder>
              <w:docPart w:val="B55CFE574EBB43C1B8CC519FDAABD8AE"/>
            </w:placeholder>
            <w:showingPlcHdr/>
          </w:sdtPr>
          <w:sdtEndPr/>
          <w:sdtContent>
            <w:tc>
              <w:tcPr>
                <w:tcW w:w="3823" w:type="dxa"/>
                <w:shd w:val="clear" w:color="auto" w:fill="auto"/>
              </w:tcPr>
              <w:p w14:paraId="1C6CD2E0"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sdt>
          <w:sdtPr>
            <w:rPr>
              <w:rFonts w:asciiTheme="minorHAnsi" w:hAnsiTheme="minorHAnsi" w:cstheme="minorHAnsi"/>
              <w:sz w:val="18"/>
              <w:szCs w:val="18"/>
            </w:rPr>
            <w:id w:val="1189639982"/>
            <w:placeholder>
              <w:docPart w:val="C360D1206FD04A6D86D201B92E6CF5CD"/>
            </w:placeholder>
            <w:showingPlcHdr/>
          </w:sdtPr>
          <w:sdtEndPr/>
          <w:sdtContent>
            <w:tc>
              <w:tcPr>
                <w:tcW w:w="1984" w:type="dxa"/>
                <w:shd w:val="clear" w:color="auto" w:fill="auto"/>
              </w:tcPr>
              <w:p w14:paraId="15E28A82"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c>
          <w:tcPr>
            <w:tcW w:w="993" w:type="dxa"/>
            <w:shd w:val="clear" w:color="auto" w:fill="auto"/>
          </w:tcPr>
          <w:p w14:paraId="2EE85A5F"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sdt>
          <w:sdtPr>
            <w:rPr>
              <w:rFonts w:asciiTheme="minorHAnsi" w:hAnsiTheme="minorHAnsi" w:cstheme="minorHAnsi"/>
              <w:sz w:val="18"/>
              <w:szCs w:val="18"/>
            </w:rPr>
            <w:id w:val="877823082"/>
            <w:placeholder>
              <w:docPart w:val="C8C75CF0F6714A4E961ED968CF149653"/>
            </w:placeholder>
            <w:showingPlcHdr/>
            <w:dropDownList>
              <w:listItem w:value="Choose an item."/>
              <w:listItem w:displayText="Yes" w:value="Yes"/>
              <w:listItem w:displayText="No" w:value="No"/>
              <w:listItem w:displayText="N/A" w:value="N/A"/>
            </w:dropDownList>
          </w:sdtPr>
          <w:sdtEndPr/>
          <w:sdtContent>
            <w:tc>
              <w:tcPr>
                <w:tcW w:w="1417" w:type="dxa"/>
                <w:shd w:val="clear" w:color="auto" w:fill="auto"/>
              </w:tcPr>
              <w:p w14:paraId="22DFAA62"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c>
          <w:tcPr>
            <w:tcW w:w="1701" w:type="dxa"/>
            <w:shd w:val="clear" w:color="auto" w:fill="auto"/>
          </w:tcPr>
          <w:p w14:paraId="79982A18"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tr>
      <w:tr w:rsidR="00D42F83" w:rsidRPr="00D42F83" w14:paraId="60A352B1" w14:textId="77777777" w:rsidTr="00D42F83">
        <w:sdt>
          <w:sdtPr>
            <w:rPr>
              <w:rFonts w:asciiTheme="minorHAnsi" w:hAnsiTheme="minorHAnsi" w:cstheme="minorHAnsi"/>
              <w:sz w:val="18"/>
              <w:szCs w:val="18"/>
            </w:rPr>
            <w:id w:val="-2023923838"/>
            <w:placeholder>
              <w:docPart w:val="1179A0C3303E409F9DB9A766993B093D"/>
            </w:placeholder>
            <w:showingPlcHdr/>
          </w:sdtPr>
          <w:sdtEndPr/>
          <w:sdtContent>
            <w:tc>
              <w:tcPr>
                <w:tcW w:w="3823" w:type="dxa"/>
                <w:shd w:val="clear" w:color="auto" w:fill="auto"/>
              </w:tcPr>
              <w:p w14:paraId="0C032454"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sdt>
          <w:sdtPr>
            <w:rPr>
              <w:rFonts w:asciiTheme="minorHAnsi" w:hAnsiTheme="minorHAnsi" w:cstheme="minorHAnsi"/>
              <w:sz w:val="18"/>
              <w:szCs w:val="18"/>
            </w:rPr>
            <w:id w:val="1589268815"/>
            <w:placeholder>
              <w:docPart w:val="1179A0C3303E409F9DB9A766993B093D"/>
            </w:placeholder>
            <w:showingPlcHdr/>
          </w:sdtPr>
          <w:sdtEndPr/>
          <w:sdtContent>
            <w:tc>
              <w:tcPr>
                <w:tcW w:w="1984" w:type="dxa"/>
                <w:shd w:val="clear" w:color="auto" w:fill="auto"/>
              </w:tcPr>
              <w:p w14:paraId="6F957272"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c>
          <w:tcPr>
            <w:tcW w:w="993" w:type="dxa"/>
            <w:shd w:val="clear" w:color="auto" w:fill="auto"/>
          </w:tcPr>
          <w:p w14:paraId="535467A3"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sdt>
          <w:sdtPr>
            <w:rPr>
              <w:rFonts w:asciiTheme="minorHAnsi" w:hAnsiTheme="minorHAnsi" w:cstheme="minorHAnsi"/>
              <w:sz w:val="18"/>
              <w:szCs w:val="18"/>
            </w:rPr>
            <w:id w:val="-99874547"/>
            <w:placeholder>
              <w:docPart w:val="1FD1ABBD7D694EAB97617DA701BF4D76"/>
            </w:placeholder>
            <w:showingPlcHdr/>
            <w:dropDownList>
              <w:listItem w:value="Choose an item."/>
              <w:listItem w:displayText="Yes" w:value="Yes"/>
              <w:listItem w:displayText="No" w:value="No"/>
              <w:listItem w:displayText="N/A" w:value="N/A"/>
            </w:dropDownList>
          </w:sdtPr>
          <w:sdtEndPr/>
          <w:sdtContent>
            <w:tc>
              <w:tcPr>
                <w:tcW w:w="1417" w:type="dxa"/>
                <w:shd w:val="clear" w:color="auto" w:fill="auto"/>
              </w:tcPr>
              <w:p w14:paraId="6818CB87"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c>
          <w:tcPr>
            <w:tcW w:w="1701" w:type="dxa"/>
            <w:shd w:val="clear" w:color="auto" w:fill="auto"/>
          </w:tcPr>
          <w:p w14:paraId="1A44E8CA"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tr>
      <w:tr w:rsidR="00D42F83" w:rsidRPr="00D42F83" w14:paraId="21A07C96" w14:textId="77777777" w:rsidTr="00D42F83">
        <w:sdt>
          <w:sdtPr>
            <w:rPr>
              <w:rFonts w:asciiTheme="minorHAnsi" w:hAnsiTheme="minorHAnsi" w:cstheme="minorHAnsi"/>
              <w:sz w:val="18"/>
              <w:szCs w:val="18"/>
            </w:rPr>
            <w:id w:val="-438913563"/>
            <w:placeholder>
              <w:docPart w:val="DDF13C70DF2C4A7DA3B1C6E6E94ED584"/>
            </w:placeholder>
            <w:showingPlcHdr/>
          </w:sdtPr>
          <w:sdtEndPr/>
          <w:sdtContent>
            <w:tc>
              <w:tcPr>
                <w:tcW w:w="3823" w:type="dxa"/>
                <w:shd w:val="clear" w:color="auto" w:fill="auto"/>
              </w:tcPr>
              <w:p w14:paraId="74A82AD0"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sdt>
          <w:sdtPr>
            <w:rPr>
              <w:rFonts w:asciiTheme="minorHAnsi" w:hAnsiTheme="minorHAnsi" w:cstheme="minorHAnsi"/>
              <w:sz w:val="18"/>
              <w:szCs w:val="18"/>
            </w:rPr>
            <w:id w:val="1931460077"/>
            <w:placeholder>
              <w:docPart w:val="DDF13C70DF2C4A7DA3B1C6E6E94ED584"/>
            </w:placeholder>
            <w:showingPlcHdr/>
          </w:sdtPr>
          <w:sdtEndPr/>
          <w:sdtContent>
            <w:tc>
              <w:tcPr>
                <w:tcW w:w="1984" w:type="dxa"/>
                <w:shd w:val="clear" w:color="auto" w:fill="auto"/>
              </w:tcPr>
              <w:p w14:paraId="727F5795" w14:textId="77777777" w:rsidR="000477DF" w:rsidRPr="00D42F83" w:rsidRDefault="000477DF"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c>
          <w:tcPr>
            <w:tcW w:w="993" w:type="dxa"/>
            <w:shd w:val="clear" w:color="auto" w:fill="auto"/>
          </w:tcPr>
          <w:p w14:paraId="1A4FF03C"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sdt>
          <w:sdtPr>
            <w:rPr>
              <w:rFonts w:asciiTheme="minorHAnsi" w:hAnsiTheme="minorHAnsi" w:cstheme="minorHAnsi"/>
              <w:sz w:val="18"/>
              <w:szCs w:val="18"/>
            </w:rPr>
            <w:id w:val="1021047000"/>
            <w:placeholder>
              <w:docPart w:val="96F09F23124649149099FED5AA11D201"/>
            </w:placeholder>
            <w:showingPlcHdr/>
            <w:dropDownList>
              <w:listItem w:value="Choose an item."/>
              <w:listItem w:displayText="Yes" w:value="Yes"/>
              <w:listItem w:displayText="No" w:value="No"/>
              <w:listItem w:displayText="N/A" w:value="N/A"/>
            </w:dropDownList>
          </w:sdtPr>
          <w:sdtEndPr/>
          <w:sdtContent>
            <w:tc>
              <w:tcPr>
                <w:tcW w:w="1417" w:type="dxa"/>
                <w:shd w:val="clear" w:color="auto" w:fill="auto"/>
              </w:tcPr>
              <w:p w14:paraId="07BFE014"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c>
          <w:tcPr>
            <w:tcW w:w="1701" w:type="dxa"/>
            <w:shd w:val="clear" w:color="auto" w:fill="auto"/>
          </w:tcPr>
          <w:p w14:paraId="67040E2B" w14:textId="77777777" w:rsidR="000477DF" w:rsidRPr="00D42F83" w:rsidRDefault="000477DF" w:rsidP="00D42F83">
            <w:pPr>
              <w:spacing w:before="60" w:beforeAutospacing="0" w:after="60" w:afterAutospacing="0"/>
              <w:jc w:val="right"/>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r w:rsidRPr="00D42F83">
              <w:rPr>
                <w:rFonts w:asciiTheme="minorHAnsi" w:hAnsiTheme="minorHAnsi" w:cstheme="minorHAnsi"/>
                <w:sz w:val="18"/>
                <w:szCs w:val="18"/>
              </w:rPr>
              <w:t xml:space="preserve"> %</w:t>
            </w:r>
          </w:p>
        </w:tc>
      </w:tr>
    </w:tbl>
    <w:p w14:paraId="24D84EBA" w14:textId="5FD8A64C" w:rsidR="00FA7197" w:rsidRPr="003D14F7" w:rsidRDefault="003D14F7" w:rsidP="003D14F7">
      <w:pPr>
        <w:pStyle w:val="Heading2"/>
      </w:pPr>
      <w:r w:rsidRPr="003D14F7">
        <w:t xml:space="preserve">Eligibility to access GSA </w:t>
      </w:r>
    </w:p>
    <w:tbl>
      <w:tblPr>
        <w:tblStyle w:val="TableGrid"/>
        <w:tblW w:w="99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ligibility to access a GSA"/>
        <w:tblDescription w:val="Define if all surveying commitments have been completed, whether all titleholders agree to provide required documentation to the JA, whether all titleholders acknowledge the open file requirements under the RMA regulations, and if all applicants are willing to make a public announcement on the agreed GSA."/>
      </w:tblPr>
      <w:tblGrid>
        <w:gridCol w:w="8217"/>
        <w:gridCol w:w="1696"/>
      </w:tblGrid>
      <w:tr w:rsidR="00D42F83" w:rsidRPr="00D42F83" w14:paraId="74AAE59B" w14:textId="77777777" w:rsidTr="00D42F83">
        <w:trPr>
          <w:tblHeader/>
        </w:trPr>
        <w:tc>
          <w:tcPr>
            <w:tcW w:w="8217" w:type="dxa"/>
            <w:shd w:val="clear" w:color="auto" w:fill="auto"/>
          </w:tcPr>
          <w:p w14:paraId="1950ECF2" w14:textId="77777777" w:rsidR="00232C04" w:rsidRPr="00D42F83" w:rsidRDefault="00232C04" w:rsidP="00D42F83">
            <w:pPr>
              <w:spacing w:before="60" w:beforeAutospacing="0" w:after="60" w:afterAutospacing="0"/>
              <w:rPr>
                <w:rFonts w:asciiTheme="minorHAnsi" w:hAnsiTheme="minorHAnsi" w:cstheme="minorHAnsi"/>
                <w:b/>
                <w:sz w:val="18"/>
                <w:szCs w:val="18"/>
              </w:rPr>
            </w:pPr>
            <w:r w:rsidRPr="00D42F83">
              <w:rPr>
                <w:rFonts w:asciiTheme="minorHAnsi" w:hAnsiTheme="minorHAnsi" w:cstheme="minorHAnsi"/>
                <w:b/>
                <w:sz w:val="18"/>
                <w:szCs w:val="18"/>
              </w:rPr>
              <w:t>Have seismic surveying commitments (if applicable) been completed?</w:t>
            </w:r>
          </w:p>
        </w:tc>
        <w:sdt>
          <w:sdtPr>
            <w:rPr>
              <w:rFonts w:asciiTheme="minorHAnsi" w:hAnsiTheme="minorHAnsi" w:cstheme="minorHAnsi"/>
              <w:sz w:val="18"/>
              <w:szCs w:val="18"/>
            </w:rPr>
            <w:id w:val="-1407530275"/>
            <w:placeholder>
              <w:docPart w:val="2981AD9C05254422837E771B53BAAA35"/>
            </w:placeholder>
            <w:showingPlcHdr/>
            <w:dropDownList>
              <w:listItem w:value="Choose an item."/>
              <w:listItem w:displayText="Yes" w:value="Yes"/>
              <w:listItem w:displayText="No" w:value="No"/>
              <w:listItem w:displayText="N/A" w:value="N/A"/>
            </w:dropDownList>
          </w:sdtPr>
          <w:sdtEndPr/>
          <w:sdtContent>
            <w:tc>
              <w:tcPr>
                <w:tcW w:w="1696" w:type="dxa"/>
                <w:shd w:val="clear" w:color="auto" w:fill="auto"/>
              </w:tcPr>
              <w:p w14:paraId="509EBC4E" w14:textId="77777777" w:rsidR="00232C04" w:rsidRPr="00D42F83" w:rsidRDefault="00232C04"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r w:rsidR="00D42F83" w:rsidRPr="00D42F83" w14:paraId="5F561C3F" w14:textId="77777777" w:rsidTr="00D42F83">
        <w:trPr>
          <w:tblHeader/>
        </w:trPr>
        <w:tc>
          <w:tcPr>
            <w:tcW w:w="8217" w:type="dxa"/>
            <w:shd w:val="clear" w:color="auto" w:fill="auto"/>
          </w:tcPr>
          <w:p w14:paraId="5B377361" w14:textId="77777777" w:rsidR="00232C04" w:rsidRPr="00D42F83" w:rsidRDefault="00232C04" w:rsidP="00D42F83">
            <w:pPr>
              <w:spacing w:before="60" w:beforeAutospacing="0" w:after="60" w:afterAutospacing="0"/>
              <w:rPr>
                <w:rFonts w:asciiTheme="minorHAnsi" w:hAnsiTheme="minorHAnsi" w:cstheme="minorHAnsi"/>
                <w:b/>
                <w:sz w:val="18"/>
                <w:szCs w:val="18"/>
              </w:rPr>
            </w:pPr>
            <w:r w:rsidRPr="00D42F83">
              <w:rPr>
                <w:rFonts w:asciiTheme="minorHAnsi" w:hAnsiTheme="minorHAnsi" w:cstheme="minorHAnsi"/>
                <w:b/>
                <w:sz w:val="18"/>
                <w:szCs w:val="18"/>
              </w:rPr>
              <w:t xml:space="preserve">Have all titleholders agreed to provide the Joint Authority with all documentary and derivative information relating to the cancelled permit in accordance with the </w:t>
            </w:r>
            <w:r w:rsidR="0014727C" w:rsidRPr="00D42F83">
              <w:rPr>
                <w:rFonts w:asciiTheme="minorHAnsi" w:hAnsiTheme="minorHAnsi" w:cstheme="minorHAnsi"/>
                <w:b/>
                <w:i/>
                <w:sz w:val="18"/>
                <w:szCs w:val="18"/>
              </w:rPr>
              <w:t>Offshore Petroleum and Greenhouse Gas Storage (Resource Management Administration Regulations) 2011</w:t>
            </w:r>
            <w:r w:rsidR="0014727C" w:rsidRPr="00D42F83">
              <w:rPr>
                <w:rFonts w:asciiTheme="minorHAnsi" w:hAnsiTheme="minorHAnsi" w:cstheme="minorHAnsi"/>
                <w:b/>
                <w:sz w:val="18"/>
                <w:szCs w:val="18"/>
              </w:rPr>
              <w:t xml:space="preserve"> (the RMA Regulations)</w:t>
            </w:r>
            <w:r w:rsidRPr="00D42F83">
              <w:rPr>
                <w:rFonts w:asciiTheme="minorHAnsi" w:hAnsiTheme="minorHAnsi" w:cstheme="minorHAnsi"/>
                <w:b/>
                <w:sz w:val="18"/>
                <w:szCs w:val="18"/>
              </w:rPr>
              <w:t>?</w:t>
            </w:r>
          </w:p>
        </w:tc>
        <w:sdt>
          <w:sdtPr>
            <w:rPr>
              <w:rFonts w:asciiTheme="minorHAnsi" w:hAnsiTheme="minorHAnsi" w:cstheme="minorHAnsi"/>
              <w:sz w:val="18"/>
              <w:szCs w:val="18"/>
            </w:rPr>
            <w:id w:val="1120722214"/>
            <w:placeholder>
              <w:docPart w:val="40A8402D8975498197FFFE8A2FB525C0"/>
            </w:placeholder>
            <w:showingPlcHdr/>
            <w:dropDownList>
              <w:listItem w:value="Choose an item."/>
              <w:listItem w:displayText="Yes" w:value="Yes"/>
              <w:listItem w:displayText="No" w:value="No"/>
            </w:dropDownList>
          </w:sdtPr>
          <w:sdtEndPr/>
          <w:sdtContent>
            <w:tc>
              <w:tcPr>
                <w:tcW w:w="1696" w:type="dxa"/>
                <w:shd w:val="clear" w:color="auto" w:fill="auto"/>
              </w:tcPr>
              <w:p w14:paraId="795224AE" w14:textId="77777777" w:rsidR="00232C04" w:rsidRPr="00D42F83" w:rsidRDefault="00232C04"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r w:rsidR="00D42F83" w:rsidRPr="00D42F83" w14:paraId="6726F63D" w14:textId="77777777" w:rsidTr="00D42F83">
        <w:trPr>
          <w:tblHeader/>
        </w:trPr>
        <w:tc>
          <w:tcPr>
            <w:tcW w:w="8217" w:type="dxa"/>
            <w:shd w:val="clear" w:color="auto" w:fill="auto"/>
          </w:tcPr>
          <w:p w14:paraId="0586929A" w14:textId="77777777" w:rsidR="00232C04" w:rsidRPr="00D42F83" w:rsidRDefault="00232C04" w:rsidP="00D42F83">
            <w:pPr>
              <w:spacing w:before="60" w:beforeAutospacing="0" w:after="60" w:afterAutospacing="0"/>
              <w:rPr>
                <w:rFonts w:asciiTheme="minorHAnsi" w:hAnsiTheme="minorHAnsi" w:cstheme="minorHAnsi"/>
                <w:b/>
                <w:sz w:val="18"/>
                <w:szCs w:val="18"/>
              </w:rPr>
            </w:pPr>
            <w:r w:rsidRPr="00D42F83">
              <w:rPr>
                <w:rFonts w:asciiTheme="minorHAnsi" w:hAnsiTheme="minorHAnsi" w:cstheme="minorHAnsi"/>
                <w:b/>
                <w:sz w:val="18"/>
                <w:szCs w:val="18"/>
              </w:rPr>
              <w:t>Acknowledgement by all titleholders that all seismic and well data will become ‘open file’ once the permit is cancelled or expires in default in accordance with the RMA</w:t>
            </w:r>
            <w:r w:rsidR="0014727C" w:rsidRPr="00D42F83">
              <w:rPr>
                <w:rFonts w:asciiTheme="minorHAnsi" w:hAnsiTheme="minorHAnsi" w:cstheme="minorHAnsi"/>
                <w:b/>
                <w:sz w:val="18"/>
                <w:szCs w:val="18"/>
              </w:rPr>
              <w:t> </w:t>
            </w:r>
            <w:r w:rsidRPr="00D42F83">
              <w:rPr>
                <w:rFonts w:asciiTheme="minorHAnsi" w:hAnsiTheme="minorHAnsi" w:cstheme="minorHAnsi"/>
                <w:b/>
                <w:sz w:val="18"/>
                <w:szCs w:val="18"/>
              </w:rPr>
              <w:t>Regulations?</w:t>
            </w:r>
          </w:p>
        </w:tc>
        <w:sdt>
          <w:sdtPr>
            <w:rPr>
              <w:rFonts w:asciiTheme="minorHAnsi" w:hAnsiTheme="minorHAnsi" w:cstheme="minorHAnsi"/>
              <w:sz w:val="18"/>
              <w:szCs w:val="18"/>
            </w:rPr>
            <w:id w:val="-2110036808"/>
            <w:placeholder>
              <w:docPart w:val="560786A73B4D4D99BC0C54E76E19D86B"/>
            </w:placeholder>
            <w:showingPlcHdr/>
            <w:dropDownList>
              <w:listItem w:value="Choose an item."/>
              <w:listItem w:displayText="Yes" w:value="Yes"/>
              <w:listItem w:displayText="No" w:value="No"/>
            </w:dropDownList>
          </w:sdtPr>
          <w:sdtEndPr/>
          <w:sdtContent>
            <w:tc>
              <w:tcPr>
                <w:tcW w:w="1696" w:type="dxa"/>
                <w:shd w:val="clear" w:color="auto" w:fill="auto"/>
              </w:tcPr>
              <w:p w14:paraId="16B2DF23" w14:textId="77777777" w:rsidR="00232C04" w:rsidRPr="00D42F83" w:rsidRDefault="00232C04"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r w:rsidR="00D42F83" w:rsidRPr="00D42F83" w14:paraId="5B0DB065" w14:textId="77777777" w:rsidTr="00D42F83">
        <w:trPr>
          <w:tblHeader/>
        </w:trPr>
        <w:tc>
          <w:tcPr>
            <w:tcW w:w="8217" w:type="dxa"/>
            <w:shd w:val="clear" w:color="auto" w:fill="auto"/>
          </w:tcPr>
          <w:p w14:paraId="5CC168A9" w14:textId="77777777" w:rsidR="00232C04" w:rsidRPr="00D42F83" w:rsidRDefault="00232C04" w:rsidP="00D42F83">
            <w:pPr>
              <w:spacing w:before="60" w:beforeAutospacing="0" w:after="60" w:afterAutospacing="0"/>
              <w:rPr>
                <w:rFonts w:asciiTheme="minorHAnsi" w:hAnsiTheme="minorHAnsi" w:cstheme="minorHAnsi"/>
                <w:b/>
                <w:sz w:val="18"/>
                <w:szCs w:val="18"/>
              </w:rPr>
            </w:pPr>
            <w:r w:rsidRPr="00D42F83">
              <w:rPr>
                <w:rFonts w:asciiTheme="minorHAnsi" w:hAnsiTheme="minorHAnsi" w:cstheme="minorHAnsi"/>
                <w:b/>
                <w:sz w:val="18"/>
                <w:szCs w:val="18"/>
              </w:rPr>
              <w:t>Are all the applicants willing to make a public announcement (ASX or otherwise) on the agreed GSA within three (3) months of the agreement?</w:t>
            </w:r>
          </w:p>
        </w:tc>
        <w:sdt>
          <w:sdtPr>
            <w:rPr>
              <w:rFonts w:asciiTheme="minorHAnsi" w:hAnsiTheme="minorHAnsi" w:cstheme="minorHAnsi"/>
              <w:sz w:val="18"/>
              <w:szCs w:val="18"/>
            </w:rPr>
            <w:id w:val="196441633"/>
            <w:placeholder>
              <w:docPart w:val="FC9ACD9477C54EC5A9BD1322708A7EA3"/>
            </w:placeholder>
            <w:showingPlcHdr/>
            <w:dropDownList>
              <w:listItem w:value="Choose an item."/>
              <w:listItem w:displayText="Yes" w:value="Yes"/>
              <w:listItem w:displayText="No" w:value="No"/>
            </w:dropDownList>
          </w:sdtPr>
          <w:sdtEndPr/>
          <w:sdtContent>
            <w:tc>
              <w:tcPr>
                <w:tcW w:w="1696" w:type="dxa"/>
                <w:shd w:val="clear" w:color="auto" w:fill="auto"/>
              </w:tcPr>
              <w:p w14:paraId="02D907D2" w14:textId="77777777" w:rsidR="00232C04" w:rsidRPr="00D42F83" w:rsidRDefault="00232C04" w:rsidP="00D42F83">
                <w:pPr>
                  <w:spacing w:before="60" w:beforeAutospacing="0" w:after="6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bl>
    <w:p w14:paraId="0662AF11" w14:textId="77777777" w:rsidR="00EB0345" w:rsidRDefault="00EB0345" w:rsidP="00EB0345">
      <w:pPr>
        <w:rPr>
          <w:rFonts w:asciiTheme="minorHAnsi" w:eastAsiaTheme="minorHAnsi" w:hAnsiTheme="minorHAnsi" w:cstheme="minorHAnsi"/>
          <w:color w:val="2A6D8F"/>
          <w:sz w:val="24"/>
          <w:lang w:val="en-US"/>
        </w:rPr>
      </w:pPr>
      <w:r>
        <w:br w:type="page"/>
      </w:r>
    </w:p>
    <w:p w14:paraId="12E2C47E" w14:textId="0B1974E4" w:rsidR="000D7CFA" w:rsidRPr="00685383" w:rsidRDefault="00232C04" w:rsidP="003D14F7">
      <w:pPr>
        <w:pStyle w:val="Heading2"/>
      </w:pPr>
      <w:r w:rsidRPr="00685383">
        <w:lastRenderedPageBreak/>
        <w:t xml:space="preserve">Activities </w:t>
      </w:r>
      <w:r w:rsidR="005F25C6">
        <w:t>u</w:t>
      </w:r>
      <w:r w:rsidRPr="00685383">
        <w:t>ndertaken</w:t>
      </w:r>
    </w:p>
    <w:p w14:paraId="2098DAC9" w14:textId="77777777" w:rsidR="002F7F13" w:rsidRPr="009B6B74" w:rsidRDefault="00232C04" w:rsidP="00D85FD0">
      <w:pPr>
        <w:rPr>
          <w:rFonts w:asciiTheme="minorHAnsi" w:hAnsiTheme="minorHAnsi" w:cstheme="minorHAnsi"/>
          <w:lang w:eastAsia="en-AU"/>
        </w:rPr>
      </w:pPr>
      <w:r w:rsidRPr="009B6B74">
        <w:rPr>
          <w:rFonts w:asciiTheme="minorHAnsi" w:hAnsiTheme="minorHAnsi" w:cstheme="minorHAnsi"/>
          <w:lang w:eastAsia="en-AU"/>
        </w:rPr>
        <w:t xml:space="preserve">Enter the name of activities undertaken which result in reporting requirements under the </w:t>
      </w:r>
      <w:r w:rsidRPr="009B6B74">
        <w:rPr>
          <w:rFonts w:asciiTheme="minorHAnsi" w:hAnsiTheme="minorHAnsi" w:cstheme="minorHAnsi"/>
          <w:i/>
          <w:lang w:eastAsia="en-AU"/>
        </w:rPr>
        <w:t>Offshore Petroleum and Greenhouse Gas Storage Act (2006)</w:t>
      </w:r>
      <w:r w:rsidRPr="009B6B74">
        <w:rPr>
          <w:rFonts w:asciiTheme="minorHAnsi" w:hAnsiTheme="minorHAnsi" w:cstheme="minorHAnsi"/>
          <w:lang w:eastAsia="en-AU"/>
        </w:rPr>
        <w:t xml:space="preserve"> </w:t>
      </w:r>
      <w:r w:rsidR="00BC28A3" w:rsidRPr="009B6B74">
        <w:rPr>
          <w:rFonts w:asciiTheme="minorHAnsi" w:hAnsiTheme="minorHAnsi" w:cstheme="minorHAnsi"/>
          <w:lang w:eastAsia="en-AU"/>
        </w:rPr>
        <w:t xml:space="preserve">(the Act) </w:t>
      </w:r>
      <w:r w:rsidRPr="009B6B74">
        <w:rPr>
          <w:rFonts w:asciiTheme="minorHAnsi" w:hAnsiTheme="minorHAnsi" w:cstheme="minorHAnsi"/>
          <w:lang w:eastAsia="en-AU"/>
        </w:rPr>
        <w:t xml:space="preserve">and the </w:t>
      </w:r>
      <w:r w:rsidR="0014727C" w:rsidRPr="009B6B74">
        <w:rPr>
          <w:rFonts w:asciiTheme="minorHAnsi" w:hAnsiTheme="minorHAnsi" w:cstheme="minorHAnsi"/>
          <w:lang w:eastAsia="en-AU"/>
        </w:rPr>
        <w:t xml:space="preserve">RMA Regulations </w:t>
      </w:r>
      <w:r w:rsidRPr="009B6B74">
        <w:rPr>
          <w:rFonts w:asciiTheme="minorHAnsi" w:hAnsiTheme="minorHAnsi" w:cstheme="minorHAnsi"/>
          <w:lang w:eastAsia="en-AU"/>
        </w:rPr>
        <w:t>(as applicable).</w:t>
      </w:r>
    </w:p>
    <w:p w14:paraId="230E0FA9" w14:textId="77777777" w:rsidR="0014727C" w:rsidRPr="009B6B74" w:rsidRDefault="0014727C" w:rsidP="00D85FD0">
      <w:pPr>
        <w:rPr>
          <w:rFonts w:asciiTheme="minorHAnsi" w:hAnsiTheme="minorHAnsi" w:cstheme="minorHAnsi"/>
          <w:lang w:eastAsia="en-AU"/>
        </w:rPr>
      </w:pPr>
      <w:r w:rsidRPr="009B6B74">
        <w:rPr>
          <w:rFonts w:asciiTheme="minorHAnsi" w:hAnsiTheme="minorHAnsi" w:cstheme="minorHAnsi"/>
          <w:lang w:eastAsia="en-AU"/>
        </w:rPr>
        <w:t>Where the primary term is combined please write 1–3 for the work program year—refer to the title instrument and any variations to the title. Additional rows may be added if required.</w:t>
      </w:r>
    </w:p>
    <w:tbl>
      <w:tblPr>
        <w:tblStyle w:val="TableGrid"/>
        <w:tblW w:w="991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ctivities undertaken"/>
        <w:tblDescription w:val="Enter the survey and well names and the work program year for each."/>
      </w:tblPr>
      <w:tblGrid>
        <w:gridCol w:w="4106"/>
        <w:gridCol w:w="1272"/>
        <w:gridCol w:w="3264"/>
        <w:gridCol w:w="1268"/>
      </w:tblGrid>
      <w:tr w:rsidR="00497924" w:rsidRPr="00497924" w14:paraId="6A07276B" w14:textId="77777777" w:rsidTr="00497924">
        <w:trPr>
          <w:tblHeader/>
        </w:trPr>
        <w:tc>
          <w:tcPr>
            <w:tcW w:w="4106" w:type="dxa"/>
            <w:shd w:val="clear" w:color="auto" w:fill="auto"/>
          </w:tcPr>
          <w:p w14:paraId="6D7B9A89" w14:textId="77777777" w:rsidR="00232C04" w:rsidRPr="00497924" w:rsidRDefault="00232C04" w:rsidP="00D42F83">
            <w:pPr>
              <w:spacing w:before="60" w:beforeAutospacing="0" w:after="60" w:afterAutospacing="0"/>
              <w:rPr>
                <w:rFonts w:asciiTheme="minorHAnsi" w:hAnsiTheme="minorHAnsi" w:cstheme="minorHAnsi"/>
                <w:sz w:val="18"/>
                <w:szCs w:val="18"/>
              </w:rPr>
            </w:pPr>
            <w:r w:rsidRPr="00497924">
              <w:rPr>
                <w:rFonts w:asciiTheme="minorHAnsi" w:hAnsiTheme="minorHAnsi" w:cstheme="minorHAnsi"/>
                <w:b/>
                <w:sz w:val="18"/>
                <w:szCs w:val="18"/>
              </w:rPr>
              <w:t>Survey name</w:t>
            </w:r>
            <w:r w:rsidRPr="00497924">
              <w:rPr>
                <w:rFonts w:asciiTheme="minorHAnsi" w:hAnsiTheme="minorHAnsi" w:cstheme="minorHAnsi"/>
                <w:sz w:val="18"/>
                <w:szCs w:val="18"/>
              </w:rPr>
              <w:t xml:space="preserve"> </w:t>
            </w:r>
            <w:r w:rsidRPr="00497924">
              <w:rPr>
                <w:rFonts w:asciiTheme="minorHAnsi" w:hAnsiTheme="minorHAnsi" w:cstheme="minorHAnsi"/>
                <w:sz w:val="18"/>
                <w:szCs w:val="18"/>
              </w:rPr>
              <w:br/>
            </w:r>
            <w:r w:rsidRPr="00497924">
              <w:rPr>
                <w:rFonts w:asciiTheme="minorHAnsi" w:hAnsiTheme="minorHAnsi" w:cstheme="minorHAnsi"/>
                <w:sz w:val="16"/>
                <w:szCs w:val="18"/>
              </w:rPr>
              <w:t>(including for seismic reprocessing activities)</w:t>
            </w:r>
          </w:p>
        </w:tc>
        <w:tc>
          <w:tcPr>
            <w:tcW w:w="1272" w:type="dxa"/>
            <w:shd w:val="clear" w:color="auto" w:fill="auto"/>
          </w:tcPr>
          <w:p w14:paraId="39E4794C" w14:textId="77777777" w:rsidR="00232C04" w:rsidRPr="00497924" w:rsidRDefault="00232C04" w:rsidP="00D42F83">
            <w:pPr>
              <w:spacing w:before="60" w:beforeAutospacing="0" w:after="60" w:afterAutospacing="0"/>
              <w:jc w:val="center"/>
              <w:rPr>
                <w:rFonts w:asciiTheme="minorHAnsi" w:hAnsiTheme="minorHAnsi" w:cstheme="minorHAnsi"/>
                <w:b/>
                <w:sz w:val="18"/>
                <w:szCs w:val="18"/>
              </w:rPr>
            </w:pPr>
            <w:r w:rsidRPr="00497924">
              <w:rPr>
                <w:rFonts w:asciiTheme="minorHAnsi" w:hAnsiTheme="minorHAnsi" w:cstheme="minorHAnsi"/>
                <w:b/>
                <w:sz w:val="18"/>
                <w:szCs w:val="18"/>
              </w:rPr>
              <w:t>Work program year</w:t>
            </w:r>
          </w:p>
        </w:tc>
        <w:tc>
          <w:tcPr>
            <w:tcW w:w="3264" w:type="dxa"/>
            <w:shd w:val="clear" w:color="auto" w:fill="auto"/>
          </w:tcPr>
          <w:p w14:paraId="0D0E3872" w14:textId="77777777" w:rsidR="00232C04" w:rsidRPr="00497924" w:rsidRDefault="00232C04" w:rsidP="00D42F83">
            <w:pPr>
              <w:spacing w:before="60" w:beforeAutospacing="0" w:after="60" w:afterAutospacing="0"/>
              <w:rPr>
                <w:rFonts w:asciiTheme="minorHAnsi" w:hAnsiTheme="minorHAnsi" w:cstheme="minorHAnsi"/>
                <w:b/>
                <w:sz w:val="18"/>
                <w:szCs w:val="18"/>
              </w:rPr>
            </w:pPr>
            <w:r w:rsidRPr="00497924">
              <w:rPr>
                <w:rFonts w:asciiTheme="minorHAnsi" w:hAnsiTheme="minorHAnsi" w:cstheme="minorHAnsi"/>
                <w:b/>
                <w:sz w:val="18"/>
                <w:szCs w:val="18"/>
              </w:rPr>
              <w:t>Well name</w:t>
            </w:r>
          </w:p>
        </w:tc>
        <w:tc>
          <w:tcPr>
            <w:tcW w:w="1268" w:type="dxa"/>
            <w:shd w:val="clear" w:color="auto" w:fill="auto"/>
          </w:tcPr>
          <w:p w14:paraId="75982D1A" w14:textId="77777777" w:rsidR="00232C04" w:rsidRPr="00497924" w:rsidRDefault="00232C04" w:rsidP="00D42F83">
            <w:pPr>
              <w:spacing w:before="60" w:beforeAutospacing="0" w:after="60" w:afterAutospacing="0"/>
              <w:jc w:val="center"/>
              <w:rPr>
                <w:rFonts w:asciiTheme="minorHAnsi" w:hAnsiTheme="minorHAnsi" w:cstheme="minorHAnsi"/>
                <w:b/>
                <w:sz w:val="18"/>
                <w:szCs w:val="18"/>
              </w:rPr>
            </w:pPr>
            <w:r w:rsidRPr="00497924">
              <w:rPr>
                <w:rFonts w:asciiTheme="minorHAnsi" w:hAnsiTheme="minorHAnsi" w:cstheme="minorHAnsi"/>
                <w:b/>
                <w:sz w:val="18"/>
                <w:szCs w:val="18"/>
              </w:rPr>
              <w:t>Work program year</w:t>
            </w:r>
          </w:p>
        </w:tc>
      </w:tr>
      <w:tr w:rsidR="00060973" w:rsidRPr="00D42F83" w14:paraId="6DB2AF34" w14:textId="77777777" w:rsidTr="00497924">
        <w:sdt>
          <w:sdtPr>
            <w:rPr>
              <w:rFonts w:asciiTheme="minorHAnsi" w:hAnsiTheme="minorHAnsi" w:cstheme="minorHAnsi"/>
              <w:sz w:val="18"/>
              <w:szCs w:val="18"/>
            </w:rPr>
            <w:id w:val="1089741470"/>
            <w:placeholder>
              <w:docPart w:val="753E43451A66479A9462F28021D52BA5"/>
            </w:placeholder>
          </w:sdtPr>
          <w:sdtEndPr/>
          <w:sdtContent>
            <w:sdt>
              <w:sdtPr>
                <w:rPr>
                  <w:rFonts w:asciiTheme="minorHAnsi" w:hAnsiTheme="minorHAnsi" w:cstheme="minorHAnsi"/>
                  <w:sz w:val="18"/>
                  <w:szCs w:val="18"/>
                </w:rPr>
                <w:id w:val="34870516"/>
                <w:placeholder>
                  <w:docPart w:val="9BDBE40A81334CC2AC15199C69494562"/>
                </w:placeholder>
                <w:showingPlcHdr/>
              </w:sdtPr>
              <w:sdtEndPr/>
              <w:sdtContent>
                <w:tc>
                  <w:tcPr>
                    <w:tcW w:w="4106" w:type="dxa"/>
                    <w:shd w:val="clear" w:color="auto" w:fill="auto"/>
                  </w:tcPr>
                  <w:p w14:paraId="2F802025" w14:textId="166E74F7" w:rsidR="00060973" w:rsidRPr="00D42F83" w:rsidRDefault="002B3BF0"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sdtContent>
        </w:sdt>
        <w:tc>
          <w:tcPr>
            <w:tcW w:w="1272" w:type="dxa"/>
            <w:shd w:val="clear" w:color="auto" w:fill="auto"/>
          </w:tcPr>
          <w:p w14:paraId="615DF0F9"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1049186677"/>
            <w:placeholder>
              <w:docPart w:val="32D39BF9DF184CE7ACC04C71F6255629"/>
            </w:placeholder>
            <w:showingPlcHdr/>
          </w:sdtPr>
          <w:sdtEndPr/>
          <w:sdtContent>
            <w:tc>
              <w:tcPr>
                <w:tcW w:w="3264" w:type="dxa"/>
                <w:shd w:val="clear" w:color="auto" w:fill="auto"/>
              </w:tcPr>
              <w:p w14:paraId="6BF26FDF"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4EBAC209"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tr>
      <w:tr w:rsidR="00060973" w:rsidRPr="00D42F83" w14:paraId="47FD23C1" w14:textId="77777777" w:rsidTr="00497924">
        <w:sdt>
          <w:sdtPr>
            <w:rPr>
              <w:rFonts w:asciiTheme="minorHAnsi" w:hAnsiTheme="minorHAnsi" w:cstheme="minorHAnsi"/>
              <w:sz w:val="18"/>
              <w:szCs w:val="18"/>
            </w:rPr>
            <w:id w:val="1755011172"/>
            <w:placeholder>
              <w:docPart w:val="6995C5E2194E4AB2B5D844C4DF613470"/>
            </w:placeholder>
          </w:sdtPr>
          <w:sdtEndPr/>
          <w:sdtContent>
            <w:sdt>
              <w:sdtPr>
                <w:rPr>
                  <w:rFonts w:asciiTheme="minorHAnsi" w:hAnsiTheme="minorHAnsi" w:cstheme="minorHAnsi"/>
                  <w:sz w:val="18"/>
                  <w:szCs w:val="18"/>
                </w:rPr>
                <w:id w:val="-286123404"/>
                <w:placeholder>
                  <w:docPart w:val="DC4045D79284420A9BB72630B40CF324"/>
                </w:placeholder>
                <w:showingPlcHdr/>
              </w:sdtPr>
              <w:sdtEndPr/>
              <w:sdtContent>
                <w:tc>
                  <w:tcPr>
                    <w:tcW w:w="4106" w:type="dxa"/>
                    <w:shd w:val="clear" w:color="auto" w:fill="auto"/>
                  </w:tcPr>
                  <w:p w14:paraId="7AF85938" w14:textId="14579265" w:rsidR="00060973" w:rsidRPr="00D42F83" w:rsidRDefault="002B3BF0"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sdtContent>
        </w:sdt>
        <w:tc>
          <w:tcPr>
            <w:tcW w:w="1272" w:type="dxa"/>
            <w:shd w:val="clear" w:color="auto" w:fill="auto"/>
          </w:tcPr>
          <w:p w14:paraId="2483B8F3"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1262603501"/>
            <w:placeholder>
              <w:docPart w:val="39592A0A4AE949CE95D2F98DD93A8197"/>
            </w:placeholder>
            <w:showingPlcHdr/>
          </w:sdtPr>
          <w:sdtEndPr/>
          <w:sdtContent>
            <w:tc>
              <w:tcPr>
                <w:tcW w:w="3264" w:type="dxa"/>
                <w:shd w:val="clear" w:color="auto" w:fill="auto"/>
              </w:tcPr>
              <w:p w14:paraId="6C5B02A3"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7A81288A" w14:textId="77777777" w:rsidR="00060973" w:rsidRPr="00D42F83" w:rsidRDefault="00060973" w:rsidP="00D42F83">
            <w:pPr>
              <w:spacing w:before="60" w:beforeAutospacing="0" w:after="60" w:afterAutospacing="0"/>
              <w:jc w:val="center"/>
              <w:rPr>
                <w:rFonts w:asciiTheme="minorHAnsi" w:hAnsiTheme="minorHAnsi" w:cstheme="minorHAnsi"/>
                <w:noProof/>
                <w:sz w:val="18"/>
                <w:szCs w:val="18"/>
              </w:rPr>
            </w:pPr>
            <w:r w:rsidRPr="00D42F83">
              <w:rPr>
                <w:rFonts w:asciiTheme="minorHAnsi" w:hAnsiTheme="minorHAnsi" w:cstheme="minorHAnsi"/>
                <w:noProof/>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noProof/>
                <w:sz w:val="18"/>
                <w:szCs w:val="18"/>
              </w:rPr>
              <w:instrText xml:space="preserve"> FORMTEXT </w:instrText>
            </w:r>
            <w:r w:rsidRPr="00D42F83">
              <w:rPr>
                <w:rFonts w:asciiTheme="minorHAnsi" w:hAnsiTheme="minorHAnsi" w:cstheme="minorHAnsi"/>
                <w:noProof/>
                <w:sz w:val="18"/>
                <w:szCs w:val="18"/>
              </w:rPr>
            </w:r>
            <w:r w:rsidRPr="00D42F83">
              <w:rPr>
                <w:rFonts w:asciiTheme="minorHAnsi" w:hAnsiTheme="minorHAnsi" w:cstheme="minorHAnsi"/>
                <w:noProof/>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fldChar w:fldCharType="end"/>
            </w:r>
          </w:p>
        </w:tc>
      </w:tr>
      <w:tr w:rsidR="00060973" w:rsidRPr="00D42F83" w14:paraId="1EB27132" w14:textId="77777777" w:rsidTr="00497924">
        <w:sdt>
          <w:sdtPr>
            <w:rPr>
              <w:rFonts w:asciiTheme="minorHAnsi" w:hAnsiTheme="minorHAnsi" w:cstheme="minorHAnsi"/>
              <w:sz w:val="18"/>
              <w:szCs w:val="18"/>
            </w:rPr>
            <w:id w:val="1309438305"/>
            <w:placeholder>
              <w:docPart w:val="6665528B8CCB44D886E342ACE2D0B4F2"/>
            </w:placeholder>
          </w:sdtPr>
          <w:sdtEndPr/>
          <w:sdtContent>
            <w:sdt>
              <w:sdtPr>
                <w:rPr>
                  <w:rFonts w:asciiTheme="minorHAnsi" w:hAnsiTheme="minorHAnsi" w:cstheme="minorHAnsi"/>
                  <w:sz w:val="18"/>
                  <w:szCs w:val="18"/>
                </w:rPr>
                <w:id w:val="-1866512939"/>
                <w:placeholder>
                  <w:docPart w:val="EADB0E50FCBA4877AC848AD355541D06"/>
                </w:placeholder>
                <w:showingPlcHdr/>
              </w:sdtPr>
              <w:sdtEndPr/>
              <w:sdtContent>
                <w:tc>
                  <w:tcPr>
                    <w:tcW w:w="4106" w:type="dxa"/>
                    <w:shd w:val="clear" w:color="auto" w:fill="auto"/>
                  </w:tcPr>
                  <w:p w14:paraId="55517310" w14:textId="29D0DF1E" w:rsidR="00060973" w:rsidRPr="00D42F83" w:rsidRDefault="002B3BF0"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sdtContent>
        </w:sdt>
        <w:tc>
          <w:tcPr>
            <w:tcW w:w="1272" w:type="dxa"/>
            <w:shd w:val="clear" w:color="auto" w:fill="auto"/>
          </w:tcPr>
          <w:p w14:paraId="30B7FF62"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1802341061"/>
            <w:placeholder>
              <w:docPart w:val="7A49EF7B4121446A9A88E20D46E19821"/>
            </w:placeholder>
            <w:showingPlcHdr/>
          </w:sdtPr>
          <w:sdtEndPr/>
          <w:sdtContent>
            <w:tc>
              <w:tcPr>
                <w:tcW w:w="3264" w:type="dxa"/>
                <w:shd w:val="clear" w:color="auto" w:fill="auto"/>
              </w:tcPr>
              <w:p w14:paraId="1DCD32E3"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6425F199" w14:textId="77777777" w:rsidR="00060973" w:rsidRPr="00D42F83" w:rsidRDefault="00060973" w:rsidP="00D42F83">
            <w:pPr>
              <w:spacing w:before="60" w:beforeAutospacing="0" w:after="60" w:afterAutospacing="0"/>
              <w:jc w:val="center"/>
              <w:rPr>
                <w:rFonts w:asciiTheme="minorHAnsi" w:hAnsiTheme="minorHAnsi" w:cstheme="minorHAnsi"/>
                <w:noProof/>
                <w:sz w:val="18"/>
                <w:szCs w:val="18"/>
              </w:rPr>
            </w:pPr>
            <w:r w:rsidRPr="00D42F83">
              <w:rPr>
                <w:rFonts w:asciiTheme="minorHAnsi" w:hAnsiTheme="minorHAnsi" w:cstheme="minorHAnsi"/>
                <w:noProof/>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noProof/>
                <w:sz w:val="18"/>
                <w:szCs w:val="18"/>
              </w:rPr>
              <w:instrText xml:space="preserve"> FORMTEXT </w:instrText>
            </w:r>
            <w:r w:rsidRPr="00D42F83">
              <w:rPr>
                <w:rFonts w:asciiTheme="minorHAnsi" w:hAnsiTheme="minorHAnsi" w:cstheme="minorHAnsi"/>
                <w:noProof/>
                <w:sz w:val="18"/>
                <w:szCs w:val="18"/>
              </w:rPr>
            </w:r>
            <w:r w:rsidRPr="00D42F83">
              <w:rPr>
                <w:rFonts w:asciiTheme="minorHAnsi" w:hAnsiTheme="minorHAnsi" w:cstheme="minorHAnsi"/>
                <w:noProof/>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fldChar w:fldCharType="end"/>
            </w:r>
          </w:p>
        </w:tc>
      </w:tr>
      <w:tr w:rsidR="00060973" w:rsidRPr="00D42F83" w14:paraId="253FC910" w14:textId="77777777" w:rsidTr="00497924">
        <w:sdt>
          <w:sdtPr>
            <w:rPr>
              <w:rFonts w:asciiTheme="minorHAnsi" w:hAnsiTheme="minorHAnsi" w:cstheme="minorHAnsi"/>
              <w:sz w:val="18"/>
              <w:szCs w:val="18"/>
            </w:rPr>
            <w:id w:val="-558247992"/>
            <w:placeholder>
              <w:docPart w:val="D219E7D77CE4454994591CD70BBA8398"/>
            </w:placeholder>
          </w:sdtPr>
          <w:sdtEndPr/>
          <w:sdtContent>
            <w:tc>
              <w:tcPr>
                <w:tcW w:w="4106" w:type="dxa"/>
                <w:shd w:val="clear" w:color="auto" w:fill="auto"/>
              </w:tcPr>
              <w:p w14:paraId="3EAD533F" w14:textId="6D2417FD" w:rsidR="00060973" w:rsidRPr="00D42F83" w:rsidRDefault="00A34B11" w:rsidP="00D42F83">
                <w:pPr>
                  <w:spacing w:before="60" w:beforeAutospacing="0" w:after="60" w:afterAutospacing="0"/>
                  <w:rPr>
                    <w:rFonts w:asciiTheme="minorHAnsi" w:hAnsiTheme="minorHAnsi" w:cstheme="minorHAnsi"/>
                    <w:sz w:val="18"/>
                    <w:szCs w:val="18"/>
                  </w:rPr>
                </w:pPr>
                <w:sdt>
                  <w:sdtPr>
                    <w:rPr>
                      <w:rFonts w:asciiTheme="minorHAnsi" w:hAnsiTheme="minorHAnsi" w:cstheme="minorHAnsi"/>
                      <w:sz w:val="18"/>
                      <w:szCs w:val="18"/>
                    </w:rPr>
                    <w:id w:val="1935558168"/>
                    <w:placeholder>
                      <w:docPart w:val="AEB5ADD72C9F4F72924BCD3D8D9C305F"/>
                    </w:placeholder>
                    <w:showingPlcHdr/>
                  </w:sdtPr>
                  <w:sdtEndPr/>
                  <w:sdtContent>
                    <w:r w:rsidR="002B3BF0" w:rsidRPr="00D42F83">
                      <w:rPr>
                        <w:rFonts w:asciiTheme="minorHAnsi" w:hAnsiTheme="minorHAnsi" w:cstheme="minorHAnsi"/>
                        <w:sz w:val="18"/>
                        <w:szCs w:val="18"/>
                      </w:rPr>
                      <w:t>Click here to enter text.</w:t>
                    </w:r>
                  </w:sdtContent>
                </w:sdt>
                <w:r w:rsidR="002B3BF0">
                  <w:rPr>
                    <w:rFonts w:asciiTheme="minorHAnsi" w:hAnsiTheme="minorHAnsi" w:cstheme="minorHAnsi"/>
                    <w:sz w:val="18"/>
                    <w:szCs w:val="18"/>
                  </w:rPr>
                  <w:t xml:space="preserve"> </w:t>
                </w:r>
                <w:sdt>
                  <w:sdtPr>
                    <w:rPr>
                      <w:rFonts w:asciiTheme="minorHAnsi" w:hAnsiTheme="minorHAnsi" w:cstheme="minorHAnsi"/>
                      <w:sz w:val="18"/>
                      <w:szCs w:val="18"/>
                    </w:rPr>
                    <w:id w:val="1306508549"/>
                    <w:placeholder>
                      <w:docPart w:val="07F687ED80844A27B8594B06A58CD04E"/>
                    </w:placeholder>
                    <w:showingPlcHdr/>
                  </w:sdtPr>
                  <w:sdtEndPr/>
                  <w:sdtContent>
                    <w:r w:rsidR="002B3BF0" w:rsidRPr="00D42F83">
                      <w:rPr>
                        <w:rFonts w:asciiTheme="minorHAnsi" w:hAnsiTheme="minorHAnsi" w:cstheme="minorHAnsi"/>
                        <w:sz w:val="18"/>
                        <w:szCs w:val="18"/>
                      </w:rPr>
                      <w:t>Click here to enter text.</w:t>
                    </w:r>
                  </w:sdtContent>
                </w:sdt>
              </w:p>
            </w:tc>
          </w:sdtContent>
        </w:sdt>
        <w:tc>
          <w:tcPr>
            <w:tcW w:w="1272" w:type="dxa"/>
            <w:shd w:val="clear" w:color="auto" w:fill="auto"/>
          </w:tcPr>
          <w:p w14:paraId="1A5F67B0"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1087494980"/>
            <w:placeholder>
              <w:docPart w:val="0EF9BD037E644485B92356F9E4988CF7"/>
            </w:placeholder>
            <w:showingPlcHdr/>
          </w:sdtPr>
          <w:sdtEndPr/>
          <w:sdtContent>
            <w:tc>
              <w:tcPr>
                <w:tcW w:w="3264" w:type="dxa"/>
                <w:shd w:val="clear" w:color="auto" w:fill="auto"/>
              </w:tcPr>
              <w:p w14:paraId="59198F92"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44A5BC90" w14:textId="77777777" w:rsidR="00060973" w:rsidRPr="00D42F83" w:rsidRDefault="00060973" w:rsidP="00D42F83">
            <w:pPr>
              <w:spacing w:before="60" w:beforeAutospacing="0" w:after="60" w:afterAutospacing="0"/>
              <w:jc w:val="center"/>
              <w:rPr>
                <w:rFonts w:asciiTheme="minorHAnsi" w:hAnsiTheme="minorHAnsi" w:cstheme="minorHAnsi"/>
                <w:noProof/>
                <w:sz w:val="18"/>
                <w:szCs w:val="18"/>
              </w:rPr>
            </w:pPr>
            <w:r w:rsidRPr="00D42F83">
              <w:rPr>
                <w:rFonts w:asciiTheme="minorHAnsi" w:hAnsiTheme="minorHAnsi" w:cstheme="minorHAnsi"/>
                <w:noProof/>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noProof/>
                <w:sz w:val="18"/>
                <w:szCs w:val="18"/>
              </w:rPr>
              <w:instrText xml:space="preserve"> FORMTEXT </w:instrText>
            </w:r>
            <w:r w:rsidRPr="00D42F83">
              <w:rPr>
                <w:rFonts w:asciiTheme="minorHAnsi" w:hAnsiTheme="minorHAnsi" w:cstheme="minorHAnsi"/>
                <w:noProof/>
                <w:sz w:val="18"/>
                <w:szCs w:val="18"/>
              </w:rPr>
            </w:r>
            <w:r w:rsidRPr="00D42F83">
              <w:rPr>
                <w:rFonts w:asciiTheme="minorHAnsi" w:hAnsiTheme="minorHAnsi" w:cstheme="minorHAnsi"/>
                <w:noProof/>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fldChar w:fldCharType="end"/>
            </w:r>
          </w:p>
        </w:tc>
      </w:tr>
      <w:tr w:rsidR="00060973" w:rsidRPr="00D42F83" w14:paraId="5B0FFFE0" w14:textId="77777777" w:rsidTr="00497924">
        <w:sdt>
          <w:sdtPr>
            <w:rPr>
              <w:rFonts w:asciiTheme="minorHAnsi" w:hAnsiTheme="minorHAnsi" w:cstheme="minorHAnsi"/>
              <w:sz w:val="18"/>
              <w:szCs w:val="18"/>
            </w:rPr>
            <w:id w:val="-1650284835"/>
            <w:placeholder>
              <w:docPart w:val="6DFB257370DB49DA9BDBCD77D83F58EF"/>
            </w:placeholder>
          </w:sdtPr>
          <w:sdtEndPr/>
          <w:sdtContent>
            <w:sdt>
              <w:sdtPr>
                <w:rPr>
                  <w:rFonts w:asciiTheme="minorHAnsi" w:hAnsiTheme="minorHAnsi" w:cstheme="minorHAnsi"/>
                  <w:sz w:val="18"/>
                  <w:szCs w:val="18"/>
                </w:rPr>
                <w:id w:val="334275079"/>
                <w:placeholder>
                  <w:docPart w:val="1A802C31EB494EDEAB07597DD95129A3"/>
                </w:placeholder>
                <w:showingPlcHdr/>
              </w:sdtPr>
              <w:sdtEndPr/>
              <w:sdtContent>
                <w:tc>
                  <w:tcPr>
                    <w:tcW w:w="4106" w:type="dxa"/>
                    <w:shd w:val="clear" w:color="auto" w:fill="auto"/>
                  </w:tcPr>
                  <w:p w14:paraId="1B11421B" w14:textId="25AD7B4C" w:rsidR="00060973" w:rsidRPr="00D42F83" w:rsidRDefault="002B3BF0"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sdtContent>
        </w:sdt>
        <w:tc>
          <w:tcPr>
            <w:tcW w:w="1272" w:type="dxa"/>
            <w:shd w:val="clear" w:color="auto" w:fill="auto"/>
          </w:tcPr>
          <w:p w14:paraId="0021D0BE"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1251738503"/>
            <w:placeholder>
              <w:docPart w:val="833997659B814E83898B574E16F0F788"/>
            </w:placeholder>
            <w:showingPlcHdr/>
          </w:sdtPr>
          <w:sdtEndPr/>
          <w:sdtContent>
            <w:tc>
              <w:tcPr>
                <w:tcW w:w="3264" w:type="dxa"/>
                <w:shd w:val="clear" w:color="auto" w:fill="auto"/>
              </w:tcPr>
              <w:p w14:paraId="2C51AEB7"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54A863F8" w14:textId="77777777" w:rsidR="00060973" w:rsidRPr="00D42F83" w:rsidRDefault="00060973" w:rsidP="00D42F83">
            <w:pPr>
              <w:spacing w:before="60" w:beforeAutospacing="0" w:after="60" w:afterAutospacing="0"/>
              <w:jc w:val="center"/>
              <w:rPr>
                <w:rFonts w:asciiTheme="minorHAnsi" w:hAnsiTheme="minorHAnsi" w:cstheme="minorHAnsi"/>
                <w:noProof/>
                <w:sz w:val="18"/>
                <w:szCs w:val="18"/>
              </w:rPr>
            </w:pPr>
            <w:r w:rsidRPr="00D42F83">
              <w:rPr>
                <w:rFonts w:asciiTheme="minorHAnsi" w:hAnsiTheme="minorHAnsi" w:cstheme="minorHAnsi"/>
                <w:noProof/>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noProof/>
                <w:sz w:val="18"/>
                <w:szCs w:val="18"/>
              </w:rPr>
              <w:instrText xml:space="preserve"> FORMTEXT </w:instrText>
            </w:r>
            <w:r w:rsidRPr="00D42F83">
              <w:rPr>
                <w:rFonts w:asciiTheme="minorHAnsi" w:hAnsiTheme="minorHAnsi" w:cstheme="minorHAnsi"/>
                <w:noProof/>
                <w:sz w:val="18"/>
                <w:szCs w:val="18"/>
              </w:rPr>
            </w:r>
            <w:r w:rsidRPr="00D42F83">
              <w:rPr>
                <w:rFonts w:asciiTheme="minorHAnsi" w:hAnsiTheme="minorHAnsi" w:cstheme="minorHAnsi"/>
                <w:noProof/>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fldChar w:fldCharType="end"/>
            </w:r>
          </w:p>
        </w:tc>
      </w:tr>
      <w:tr w:rsidR="00060973" w:rsidRPr="00D42F83" w14:paraId="4F43C7E8" w14:textId="77777777" w:rsidTr="00497924">
        <w:sdt>
          <w:sdtPr>
            <w:rPr>
              <w:rFonts w:asciiTheme="minorHAnsi" w:hAnsiTheme="minorHAnsi" w:cstheme="minorHAnsi"/>
              <w:sz w:val="18"/>
              <w:szCs w:val="18"/>
            </w:rPr>
            <w:id w:val="-1127242475"/>
            <w:placeholder>
              <w:docPart w:val="59A70D79D9C34CB19CAD1BB13337F810"/>
            </w:placeholder>
          </w:sdtPr>
          <w:sdtEndPr/>
          <w:sdtContent>
            <w:sdt>
              <w:sdtPr>
                <w:rPr>
                  <w:rFonts w:asciiTheme="minorHAnsi" w:hAnsiTheme="minorHAnsi" w:cstheme="minorHAnsi"/>
                  <w:sz w:val="18"/>
                  <w:szCs w:val="18"/>
                </w:rPr>
                <w:id w:val="-337306353"/>
                <w:placeholder>
                  <w:docPart w:val="874429C0C81D43BDAF332408F1A2E031"/>
                </w:placeholder>
                <w:showingPlcHdr/>
              </w:sdtPr>
              <w:sdtEndPr/>
              <w:sdtContent>
                <w:tc>
                  <w:tcPr>
                    <w:tcW w:w="4106" w:type="dxa"/>
                    <w:shd w:val="clear" w:color="auto" w:fill="auto"/>
                  </w:tcPr>
                  <w:p w14:paraId="0FD82BF7" w14:textId="0E52F581" w:rsidR="00060973" w:rsidRPr="00D42F83" w:rsidRDefault="002B3BF0"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sdtContent>
        </w:sdt>
        <w:tc>
          <w:tcPr>
            <w:tcW w:w="1272" w:type="dxa"/>
            <w:shd w:val="clear" w:color="auto" w:fill="auto"/>
          </w:tcPr>
          <w:p w14:paraId="731B524F"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2130689101"/>
            <w:placeholder>
              <w:docPart w:val="D322CB6567F44DFEBDAAD18E7481BE49"/>
            </w:placeholder>
            <w:showingPlcHdr/>
          </w:sdtPr>
          <w:sdtEndPr/>
          <w:sdtContent>
            <w:tc>
              <w:tcPr>
                <w:tcW w:w="3264" w:type="dxa"/>
                <w:shd w:val="clear" w:color="auto" w:fill="auto"/>
              </w:tcPr>
              <w:p w14:paraId="7A3187A6"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592DDB52" w14:textId="77777777" w:rsidR="00060973" w:rsidRPr="00D42F83" w:rsidRDefault="00060973" w:rsidP="00D42F83">
            <w:pPr>
              <w:spacing w:before="60" w:beforeAutospacing="0" w:after="60" w:afterAutospacing="0"/>
              <w:jc w:val="center"/>
              <w:rPr>
                <w:rFonts w:asciiTheme="minorHAnsi" w:hAnsiTheme="minorHAnsi" w:cstheme="minorHAnsi"/>
                <w:noProof/>
                <w:sz w:val="18"/>
                <w:szCs w:val="18"/>
              </w:rPr>
            </w:pPr>
            <w:r w:rsidRPr="00D42F83">
              <w:rPr>
                <w:rFonts w:asciiTheme="minorHAnsi" w:hAnsiTheme="minorHAnsi" w:cstheme="minorHAnsi"/>
                <w:noProof/>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noProof/>
                <w:sz w:val="18"/>
                <w:szCs w:val="18"/>
              </w:rPr>
              <w:instrText xml:space="preserve"> FORMTEXT </w:instrText>
            </w:r>
            <w:r w:rsidRPr="00D42F83">
              <w:rPr>
                <w:rFonts w:asciiTheme="minorHAnsi" w:hAnsiTheme="minorHAnsi" w:cstheme="minorHAnsi"/>
                <w:noProof/>
                <w:sz w:val="18"/>
                <w:szCs w:val="18"/>
              </w:rPr>
            </w:r>
            <w:r w:rsidRPr="00D42F83">
              <w:rPr>
                <w:rFonts w:asciiTheme="minorHAnsi" w:hAnsiTheme="minorHAnsi" w:cstheme="minorHAnsi"/>
                <w:noProof/>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fldChar w:fldCharType="end"/>
            </w:r>
          </w:p>
        </w:tc>
      </w:tr>
      <w:tr w:rsidR="00060973" w:rsidRPr="00D42F83" w14:paraId="005D3361" w14:textId="77777777" w:rsidTr="00497924">
        <w:sdt>
          <w:sdtPr>
            <w:rPr>
              <w:rFonts w:asciiTheme="minorHAnsi" w:hAnsiTheme="minorHAnsi" w:cstheme="minorHAnsi"/>
              <w:sz w:val="18"/>
              <w:szCs w:val="18"/>
            </w:rPr>
            <w:id w:val="1772272718"/>
            <w:placeholder>
              <w:docPart w:val="28B3A63D34994311B63A7AA7BB479DAA"/>
            </w:placeholder>
          </w:sdtPr>
          <w:sdtEndPr/>
          <w:sdtContent>
            <w:sdt>
              <w:sdtPr>
                <w:rPr>
                  <w:rFonts w:asciiTheme="minorHAnsi" w:hAnsiTheme="minorHAnsi" w:cstheme="minorHAnsi"/>
                  <w:sz w:val="18"/>
                  <w:szCs w:val="18"/>
                </w:rPr>
                <w:id w:val="-1811468878"/>
                <w:placeholder>
                  <w:docPart w:val="16AE87613F5849C0AE61EF9B68A5D912"/>
                </w:placeholder>
                <w:showingPlcHdr/>
              </w:sdtPr>
              <w:sdtEndPr/>
              <w:sdtContent>
                <w:tc>
                  <w:tcPr>
                    <w:tcW w:w="4106" w:type="dxa"/>
                    <w:shd w:val="clear" w:color="auto" w:fill="auto"/>
                  </w:tcPr>
                  <w:p w14:paraId="7658F76E" w14:textId="239B77C0" w:rsidR="00060973" w:rsidRPr="00D42F83" w:rsidRDefault="002B3BF0"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sdtContent>
        </w:sdt>
        <w:tc>
          <w:tcPr>
            <w:tcW w:w="1272" w:type="dxa"/>
            <w:shd w:val="clear" w:color="auto" w:fill="auto"/>
          </w:tcPr>
          <w:p w14:paraId="4E19233B"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86301918"/>
            <w:placeholder>
              <w:docPart w:val="C1ABC66B9A5C4FF8AB42990C9FDE498E"/>
            </w:placeholder>
            <w:showingPlcHdr/>
          </w:sdtPr>
          <w:sdtEndPr/>
          <w:sdtContent>
            <w:tc>
              <w:tcPr>
                <w:tcW w:w="3264" w:type="dxa"/>
                <w:shd w:val="clear" w:color="auto" w:fill="auto"/>
              </w:tcPr>
              <w:p w14:paraId="35697A68"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2A89B7CE" w14:textId="77777777" w:rsidR="00060973" w:rsidRPr="00D42F83" w:rsidRDefault="00060973" w:rsidP="00D42F83">
            <w:pPr>
              <w:spacing w:before="60" w:beforeAutospacing="0" w:after="60" w:afterAutospacing="0"/>
              <w:jc w:val="center"/>
              <w:rPr>
                <w:rFonts w:asciiTheme="minorHAnsi" w:hAnsiTheme="minorHAnsi" w:cstheme="minorHAnsi"/>
                <w:noProof/>
                <w:sz w:val="18"/>
                <w:szCs w:val="18"/>
              </w:rPr>
            </w:pPr>
            <w:r w:rsidRPr="00D42F83">
              <w:rPr>
                <w:rFonts w:asciiTheme="minorHAnsi" w:hAnsiTheme="minorHAnsi" w:cstheme="minorHAnsi"/>
                <w:noProof/>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noProof/>
                <w:sz w:val="18"/>
                <w:szCs w:val="18"/>
              </w:rPr>
              <w:instrText xml:space="preserve"> FORMTEXT </w:instrText>
            </w:r>
            <w:r w:rsidRPr="00D42F83">
              <w:rPr>
                <w:rFonts w:asciiTheme="minorHAnsi" w:hAnsiTheme="minorHAnsi" w:cstheme="minorHAnsi"/>
                <w:noProof/>
                <w:sz w:val="18"/>
                <w:szCs w:val="18"/>
              </w:rPr>
            </w:r>
            <w:r w:rsidRPr="00D42F83">
              <w:rPr>
                <w:rFonts w:asciiTheme="minorHAnsi" w:hAnsiTheme="minorHAnsi" w:cstheme="minorHAnsi"/>
                <w:noProof/>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fldChar w:fldCharType="end"/>
            </w:r>
          </w:p>
        </w:tc>
      </w:tr>
      <w:tr w:rsidR="00060973" w:rsidRPr="00D42F83" w14:paraId="29D3550B" w14:textId="77777777" w:rsidTr="00497924">
        <w:sdt>
          <w:sdtPr>
            <w:rPr>
              <w:rFonts w:asciiTheme="minorHAnsi" w:hAnsiTheme="minorHAnsi" w:cstheme="minorHAnsi"/>
              <w:sz w:val="18"/>
              <w:szCs w:val="18"/>
            </w:rPr>
            <w:id w:val="1747681963"/>
            <w:placeholder>
              <w:docPart w:val="B940A5D9946644F28880C24CE6B9C647"/>
            </w:placeholder>
          </w:sdtPr>
          <w:sdtEndPr/>
          <w:sdtContent>
            <w:sdt>
              <w:sdtPr>
                <w:rPr>
                  <w:rFonts w:asciiTheme="minorHAnsi" w:hAnsiTheme="minorHAnsi" w:cstheme="minorHAnsi"/>
                  <w:sz w:val="18"/>
                  <w:szCs w:val="18"/>
                </w:rPr>
                <w:id w:val="1734658012"/>
                <w:placeholder>
                  <w:docPart w:val="6508362B565347CFBDE4A0B644F7209E"/>
                </w:placeholder>
                <w:showingPlcHdr/>
              </w:sdtPr>
              <w:sdtEndPr/>
              <w:sdtContent>
                <w:tc>
                  <w:tcPr>
                    <w:tcW w:w="4106" w:type="dxa"/>
                    <w:shd w:val="clear" w:color="auto" w:fill="auto"/>
                  </w:tcPr>
                  <w:p w14:paraId="1288C60A" w14:textId="5CF3E5D6" w:rsidR="00060973" w:rsidRPr="00D42F83" w:rsidRDefault="002B3BF0"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sdtContent>
        </w:sdt>
        <w:tc>
          <w:tcPr>
            <w:tcW w:w="1272" w:type="dxa"/>
            <w:shd w:val="clear" w:color="auto" w:fill="auto"/>
          </w:tcPr>
          <w:p w14:paraId="24223126" w14:textId="77777777" w:rsidR="00060973" w:rsidRPr="00D42F83" w:rsidRDefault="00060973" w:rsidP="00D42F83">
            <w:pPr>
              <w:spacing w:before="60" w:beforeAutospacing="0" w:after="60" w:afterAutospacing="0"/>
              <w:jc w:val="center"/>
              <w:rPr>
                <w:rFonts w:asciiTheme="minorHAnsi" w:hAnsiTheme="minorHAnsi" w:cstheme="minorHAnsi"/>
                <w:sz w:val="18"/>
                <w:szCs w:val="18"/>
              </w:rPr>
            </w:pPr>
            <w:r w:rsidRPr="00D42F83">
              <w:rPr>
                <w:rFonts w:asciiTheme="minorHAnsi" w:hAnsiTheme="minorHAnsi" w:cstheme="minorHAnsi"/>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sz w:val="18"/>
                <w:szCs w:val="18"/>
              </w:rPr>
              <w:instrText xml:space="preserve"> FORMTEXT </w:instrText>
            </w:r>
            <w:r w:rsidRPr="00D42F83">
              <w:rPr>
                <w:rFonts w:asciiTheme="minorHAnsi" w:hAnsiTheme="minorHAnsi" w:cstheme="minorHAnsi"/>
                <w:sz w:val="18"/>
                <w:szCs w:val="18"/>
              </w:rPr>
            </w:r>
            <w:r w:rsidRPr="00D42F83">
              <w:rPr>
                <w:rFonts w:asciiTheme="minorHAnsi" w:hAnsiTheme="minorHAnsi" w:cstheme="minorHAnsi"/>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sz w:val="18"/>
                <w:szCs w:val="18"/>
              </w:rPr>
              <w:fldChar w:fldCharType="end"/>
            </w:r>
          </w:p>
        </w:tc>
        <w:sdt>
          <w:sdtPr>
            <w:rPr>
              <w:rFonts w:asciiTheme="minorHAnsi" w:hAnsiTheme="minorHAnsi" w:cstheme="minorHAnsi"/>
              <w:sz w:val="18"/>
              <w:szCs w:val="18"/>
            </w:rPr>
            <w:id w:val="-1084763507"/>
            <w:placeholder>
              <w:docPart w:val="BA94B4B6B31D44959C6CA2EAC89CC163"/>
            </w:placeholder>
            <w:showingPlcHdr/>
          </w:sdtPr>
          <w:sdtEndPr/>
          <w:sdtContent>
            <w:tc>
              <w:tcPr>
                <w:tcW w:w="3264" w:type="dxa"/>
                <w:shd w:val="clear" w:color="auto" w:fill="auto"/>
              </w:tcPr>
              <w:p w14:paraId="4EC43389" w14:textId="77777777" w:rsidR="00060973" w:rsidRPr="00D42F83" w:rsidRDefault="00060973" w:rsidP="00D42F83">
                <w:pPr>
                  <w:spacing w:before="60" w:beforeAutospacing="0" w:after="60" w:afterAutospacing="0"/>
                  <w:rPr>
                    <w:rFonts w:asciiTheme="minorHAnsi" w:hAnsiTheme="minorHAnsi" w:cstheme="minorHAnsi"/>
                    <w:sz w:val="18"/>
                    <w:szCs w:val="18"/>
                  </w:rPr>
                </w:pPr>
                <w:r w:rsidRPr="00D42F83">
                  <w:rPr>
                    <w:rFonts w:asciiTheme="minorHAnsi" w:hAnsiTheme="minorHAnsi" w:cstheme="minorHAnsi"/>
                    <w:sz w:val="18"/>
                    <w:szCs w:val="18"/>
                  </w:rPr>
                  <w:t>Click here to enter text.</w:t>
                </w:r>
              </w:p>
            </w:tc>
          </w:sdtContent>
        </w:sdt>
        <w:tc>
          <w:tcPr>
            <w:tcW w:w="1268" w:type="dxa"/>
            <w:shd w:val="clear" w:color="auto" w:fill="auto"/>
          </w:tcPr>
          <w:p w14:paraId="57F9EBAE" w14:textId="77777777" w:rsidR="00060973" w:rsidRPr="00D42F83" w:rsidRDefault="00060973" w:rsidP="00D42F83">
            <w:pPr>
              <w:spacing w:before="60" w:beforeAutospacing="0" w:after="60" w:afterAutospacing="0"/>
              <w:jc w:val="center"/>
              <w:rPr>
                <w:rFonts w:asciiTheme="minorHAnsi" w:hAnsiTheme="minorHAnsi" w:cstheme="minorHAnsi"/>
                <w:noProof/>
                <w:sz w:val="18"/>
                <w:szCs w:val="18"/>
              </w:rPr>
            </w:pPr>
            <w:r w:rsidRPr="00D42F83">
              <w:rPr>
                <w:rFonts w:asciiTheme="minorHAnsi" w:hAnsiTheme="minorHAnsi" w:cstheme="minorHAnsi"/>
                <w:noProof/>
                <w:sz w:val="18"/>
                <w:szCs w:val="18"/>
              </w:rPr>
              <w:fldChar w:fldCharType="begin">
                <w:ffData>
                  <w:name w:val=""/>
                  <w:enabled/>
                  <w:calcOnExit w:val="0"/>
                  <w:helpText w:type="text" w:val="Interest (%)"/>
                  <w:textInput>
                    <w:type w:val="number"/>
                    <w:format w:val="0"/>
                  </w:textInput>
                </w:ffData>
              </w:fldChar>
            </w:r>
            <w:r w:rsidRPr="00D42F83">
              <w:rPr>
                <w:rFonts w:asciiTheme="minorHAnsi" w:hAnsiTheme="minorHAnsi" w:cstheme="minorHAnsi"/>
                <w:noProof/>
                <w:sz w:val="18"/>
                <w:szCs w:val="18"/>
              </w:rPr>
              <w:instrText xml:space="preserve"> FORMTEXT </w:instrText>
            </w:r>
            <w:r w:rsidRPr="00D42F83">
              <w:rPr>
                <w:rFonts w:asciiTheme="minorHAnsi" w:hAnsiTheme="minorHAnsi" w:cstheme="minorHAnsi"/>
                <w:noProof/>
                <w:sz w:val="18"/>
                <w:szCs w:val="18"/>
              </w:rPr>
            </w:r>
            <w:r w:rsidRPr="00D42F83">
              <w:rPr>
                <w:rFonts w:asciiTheme="minorHAnsi" w:hAnsiTheme="minorHAnsi" w:cstheme="minorHAnsi"/>
                <w:noProof/>
                <w:sz w:val="18"/>
                <w:szCs w:val="18"/>
              </w:rPr>
              <w:fldChar w:fldCharType="separate"/>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t> </w:t>
            </w:r>
            <w:r w:rsidRPr="00D42F83">
              <w:rPr>
                <w:rFonts w:asciiTheme="minorHAnsi" w:hAnsiTheme="minorHAnsi" w:cstheme="minorHAnsi"/>
                <w:noProof/>
                <w:sz w:val="18"/>
                <w:szCs w:val="18"/>
              </w:rPr>
              <w:fldChar w:fldCharType="end"/>
            </w:r>
          </w:p>
        </w:tc>
      </w:tr>
    </w:tbl>
    <w:p w14:paraId="2B7250E1" w14:textId="1389363A" w:rsidR="000D7CFA" w:rsidRPr="00685383" w:rsidRDefault="00060973" w:rsidP="003D14F7">
      <w:pPr>
        <w:pStyle w:val="Heading2"/>
      </w:pPr>
      <w:r w:rsidRPr="00685383">
        <w:t xml:space="preserve">Data and </w:t>
      </w:r>
      <w:r w:rsidR="005F25C6">
        <w:t>r</w:t>
      </w:r>
      <w:r w:rsidRPr="00685383">
        <w:t xml:space="preserve">eports </w:t>
      </w:r>
      <w:r w:rsidR="005F25C6">
        <w:t>s</w:t>
      </w:r>
      <w:r w:rsidRPr="00685383">
        <w:t>ubmitted</w:t>
      </w:r>
    </w:p>
    <w:p w14:paraId="5B957EF6" w14:textId="77777777" w:rsidR="00F00B04" w:rsidRPr="009B6B74" w:rsidRDefault="00060973" w:rsidP="00F00B04">
      <w:pPr>
        <w:rPr>
          <w:rFonts w:asciiTheme="minorHAnsi" w:hAnsiTheme="minorHAnsi" w:cstheme="minorHAnsi"/>
          <w:lang w:eastAsia="en-AU"/>
        </w:rPr>
      </w:pPr>
      <w:r w:rsidRPr="009B6B74">
        <w:rPr>
          <w:rFonts w:asciiTheme="minorHAnsi" w:hAnsiTheme="minorHAnsi" w:cstheme="minorHAnsi"/>
        </w:rPr>
        <w:t xml:space="preserve">The titleholders must also confirm whether all data and reports have been submitted pursuant to the </w:t>
      </w:r>
      <w:r w:rsidR="0014727C" w:rsidRPr="009B6B74">
        <w:rPr>
          <w:rFonts w:asciiTheme="minorHAnsi" w:hAnsiTheme="minorHAnsi" w:cstheme="minorHAnsi"/>
          <w:lang w:eastAsia="en-AU"/>
        </w:rPr>
        <w:t>RMA Regulations</w:t>
      </w:r>
      <w:r w:rsidRPr="009B6B74">
        <w:rPr>
          <w:rFonts w:asciiTheme="minorHAnsi" w:hAnsiTheme="minorHAnsi" w:cstheme="minorHAnsi"/>
          <w:lang w:eastAsia="en-AU"/>
        </w:rPr>
        <w:t>.</w:t>
      </w:r>
    </w:p>
    <w:tbl>
      <w:tblPr>
        <w:tblStyle w:val="TableGrid"/>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Data and reports submitted"/>
        <w:tblDescription w:val="Confirm whether all data and reports have been submitted pursuant to the RMA regulations."/>
      </w:tblPr>
      <w:tblGrid>
        <w:gridCol w:w="4390"/>
        <w:gridCol w:w="5528"/>
      </w:tblGrid>
      <w:tr w:rsidR="00D42F83" w:rsidRPr="00D42F83" w14:paraId="2F9845D0" w14:textId="77777777" w:rsidTr="00D42F83">
        <w:trPr>
          <w:tblHeader/>
        </w:trPr>
        <w:tc>
          <w:tcPr>
            <w:tcW w:w="4390" w:type="dxa"/>
            <w:shd w:val="clear" w:color="auto" w:fill="auto"/>
          </w:tcPr>
          <w:p w14:paraId="11347830" w14:textId="77777777" w:rsidR="00060973" w:rsidRPr="00497924" w:rsidRDefault="00060973" w:rsidP="00060973">
            <w:pPr>
              <w:spacing w:before="120" w:beforeAutospacing="0" w:after="120" w:afterAutospacing="0"/>
              <w:rPr>
                <w:rFonts w:asciiTheme="minorHAnsi" w:hAnsiTheme="minorHAnsi" w:cstheme="minorHAnsi"/>
                <w:b/>
                <w:sz w:val="18"/>
              </w:rPr>
            </w:pPr>
            <w:r w:rsidRPr="00497924">
              <w:rPr>
                <w:rFonts w:asciiTheme="minorHAnsi" w:hAnsiTheme="minorHAnsi" w:cstheme="minorHAnsi"/>
                <w:b/>
                <w:sz w:val="18"/>
              </w:rPr>
              <w:t>Has all survey/well data been submitted?</w:t>
            </w:r>
          </w:p>
        </w:tc>
        <w:sdt>
          <w:sdtPr>
            <w:rPr>
              <w:rFonts w:asciiTheme="minorHAnsi" w:hAnsiTheme="minorHAnsi" w:cstheme="minorHAnsi"/>
              <w:sz w:val="18"/>
              <w:szCs w:val="18"/>
            </w:rPr>
            <w:id w:val="-1903596982"/>
            <w:placeholder>
              <w:docPart w:val="8365FFF703B9405CA9EA13AEA34CD8B6"/>
            </w:placeholder>
            <w:showingPlcHdr/>
            <w:dropDownList>
              <w:listItem w:value="Choose an item."/>
              <w:listItem w:displayText="Yes" w:value="Yes"/>
              <w:listItem w:displayText="No" w:value="No"/>
              <w:listItem w:displayText="N/A" w:value="N/A"/>
            </w:dropDownList>
          </w:sdtPr>
          <w:sdtEndPr/>
          <w:sdtContent>
            <w:tc>
              <w:tcPr>
                <w:tcW w:w="5528" w:type="dxa"/>
                <w:shd w:val="clear" w:color="auto" w:fill="auto"/>
              </w:tcPr>
              <w:p w14:paraId="24F39498" w14:textId="77777777" w:rsidR="00060973" w:rsidRPr="00D42F83" w:rsidRDefault="00060973" w:rsidP="00CF2CFD">
                <w:pPr>
                  <w:spacing w:before="120" w:beforeAutospacing="0" w:after="12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r w:rsidR="00D42F83" w:rsidRPr="00D42F83" w14:paraId="73294856" w14:textId="77777777" w:rsidTr="00D42F83">
        <w:trPr>
          <w:tblHeader/>
        </w:trPr>
        <w:tc>
          <w:tcPr>
            <w:tcW w:w="4390" w:type="dxa"/>
            <w:shd w:val="clear" w:color="auto" w:fill="auto"/>
          </w:tcPr>
          <w:p w14:paraId="7FBB180C" w14:textId="77777777" w:rsidR="00060973" w:rsidRPr="00497924" w:rsidRDefault="00060973" w:rsidP="00CF2CFD">
            <w:pPr>
              <w:spacing w:before="120" w:beforeAutospacing="0" w:after="120" w:afterAutospacing="0"/>
              <w:rPr>
                <w:rFonts w:asciiTheme="minorHAnsi" w:hAnsiTheme="minorHAnsi" w:cstheme="minorHAnsi"/>
                <w:b/>
                <w:sz w:val="18"/>
              </w:rPr>
            </w:pPr>
            <w:r w:rsidRPr="00497924">
              <w:rPr>
                <w:rFonts w:asciiTheme="minorHAnsi" w:hAnsiTheme="minorHAnsi" w:cstheme="minorHAnsi"/>
                <w:b/>
                <w:sz w:val="18"/>
              </w:rPr>
              <w:t>Have all other reports been submitted?</w:t>
            </w:r>
          </w:p>
        </w:tc>
        <w:sdt>
          <w:sdtPr>
            <w:rPr>
              <w:rFonts w:asciiTheme="minorHAnsi" w:hAnsiTheme="minorHAnsi" w:cstheme="minorHAnsi"/>
              <w:sz w:val="18"/>
              <w:szCs w:val="18"/>
            </w:rPr>
            <w:id w:val="-181904179"/>
            <w:placeholder>
              <w:docPart w:val="0D42CDE4C1D348E99F56CF23C3509793"/>
            </w:placeholder>
            <w:showingPlcHdr/>
            <w:dropDownList>
              <w:listItem w:value="Choose an item."/>
              <w:listItem w:displayText="Yes" w:value="Yes"/>
              <w:listItem w:displayText="No" w:value="No"/>
            </w:dropDownList>
          </w:sdtPr>
          <w:sdtEndPr/>
          <w:sdtContent>
            <w:tc>
              <w:tcPr>
                <w:tcW w:w="5528" w:type="dxa"/>
                <w:shd w:val="clear" w:color="auto" w:fill="auto"/>
              </w:tcPr>
              <w:p w14:paraId="47967C3F" w14:textId="77777777" w:rsidR="00060973" w:rsidRPr="00D42F83" w:rsidRDefault="00060973" w:rsidP="00CF2CFD">
                <w:pPr>
                  <w:spacing w:before="120" w:beforeAutospacing="0" w:after="12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r w:rsidR="00D42F83" w:rsidRPr="00D42F83" w14:paraId="1BD4D60C" w14:textId="77777777" w:rsidTr="00D42F83">
        <w:trPr>
          <w:tblHeader/>
        </w:trPr>
        <w:tc>
          <w:tcPr>
            <w:tcW w:w="4390" w:type="dxa"/>
            <w:shd w:val="clear" w:color="auto" w:fill="auto"/>
          </w:tcPr>
          <w:p w14:paraId="11C90813" w14:textId="77777777" w:rsidR="00060973" w:rsidRPr="00497924" w:rsidRDefault="00060973" w:rsidP="00CF2CFD">
            <w:pPr>
              <w:spacing w:before="120" w:beforeAutospacing="0" w:after="120" w:afterAutospacing="0"/>
              <w:rPr>
                <w:rFonts w:asciiTheme="minorHAnsi" w:hAnsiTheme="minorHAnsi" w:cstheme="minorHAnsi"/>
                <w:b/>
                <w:sz w:val="18"/>
              </w:rPr>
            </w:pPr>
            <w:r w:rsidRPr="00497924">
              <w:rPr>
                <w:rFonts w:asciiTheme="minorHAnsi" w:hAnsiTheme="minorHAnsi" w:cstheme="minorHAnsi"/>
                <w:b/>
                <w:sz w:val="18"/>
              </w:rPr>
              <w:t>If no, please list a</w:t>
            </w:r>
            <w:r w:rsidR="0014727C" w:rsidRPr="00497924">
              <w:rPr>
                <w:rFonts w:asciiTheme="minorHAnsi" w:hAnsiTheme="minorHAnsi" w:cstheme="minorHAnsi"/>
                <w:b/>
                <w:sz w:val="18"/>
              </w:rPr>
              <w:t>ny outstanding data and reports</w:t>
            </w:r>
          </w:p>
        </w:tc>
        <w:sdt>
          <w:sdtPr>
            <w:rPr>
              <w:rFonts w:asciiTheme="minorHAnsi" w:hAnsiTheme="minorHAnsi" w:cstheme="minorHAnsi"/>
              <w:sz w:val="18"/>
              <w:szCs w:val="18"/>
            </w:rPr>
            <w:id w:val="-2087217282"/>
            <w:placeholder>
              <w:docPart w:val="A46E7DA3968A4096894C94542FC9B9A5"/>
            </w:placeholder>
            <w:showingPlcHdr/>
          </w:sdtPr>
          <w:sdtEndPr/>
          <w:sdtContent>
            <w:tc>
              <w:tcPr>
                <w:tcW w:w="5528" w:type="dxa"/>
                <w:shd w:val="clear" w:color="auto" w:fill="auto"/>
              </w:tcPr>
              <w:p w14:paraId="68478C0E" w14:textId="77777777" w:rsidR="00060973" w:rsidRPr="00D42F83" w:rsidRDefault="00060973" w:rsidP="00CF2CFD">
                <w:pPr>
                  <w:spacing w:before="120" w:beforeAutospacing="0" w:after="12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Click here to enter text.</w:t>
                </w:r>
              </w:p>
            </w:tc>
          </w:sdtContent>
        </w:sdt>
      </w:tr>
    </w:tbl>
    <w:p w14:paraId="4F243F7C" w14:textId="64193161" w:rsidR="00E46BEA" w:rsidRPr="00685383" w:rsidRDefault="00060973" w:rsidP="003D14F7">
      <w:pPr>
        <w:pStyle w:val="Heading2"/>
      </w:pPr>
      <w:r w:rsidRPr="00685383">
        <w:t xml:space="preserve">Fees and </w:t>
      </w:r>
      <w:r w:rsidR="005F25C6">
        <w:t>r</w:t>
      </w:r>
      <w:r w:rsidRPr="00685383">
        <w:t xml:space="preserve">egulatory </w:t>
      </w:r>
      <w:r w:rsidR="005F25C6">
        <w:t>l</w:t>
      </w:r>
      <w:r w:rsidRPr="00685383">
        <w:t xml:space="preserve">evies </w:t>
      </w:r>
      <w:r w:rsidR="005F25C6">
        <w:t>p</w:t>
      </w:r>
      <w:r w:rsidRPr="00685383">
        <w:t>aid</w:t>
      </w:r>
    </w:p>
    <w:p w14:paraId="3CA44992" w14:textId="77777777" w:rsidR="000D7CFA" w:rsidRPr="009B6B74" w:rsidRDefault="00060973" w:rsidP="000D7CFA">
      <w:pPr>
        <w:rPr>
          <w:rFonts w:asciiTheme="minorHAnsi" w:hAnsiTheme="minorHAnsi" w:cstheme="minorHAnsi"/>
          <w:lang w:eastAsia="en-AU"/>
        </w:rPr>
      </w:pPr>
      <w:r w:rsidRPr="009B6B74">
        <w:rPr>
          <w:rFonts w:asciiTheme="minorHAnsi" w:hAnsiTheme="minorHAnsi" w:cstheme="minorHAnsi"/>
          <w:lang w:eastAsia="en-AU"/>
        </w:rPr>
        <w:t>The titleholder(s) must confirm whether all fees and regulatory levies have been paid in relation to the title.</w:t>
      </w:r>
    </w:p>
    <w:tbl>
      <w:tblPr>
        <w:tblStyle w:val="TableGrid"/>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Fees and regulatory levies paid"/>
        <w:tblDescription w:val="Confirm all fees and levies have been paid."/>
      </w:tblPr>
      <w:tblGrid>
        <w:gridCol w:w="4390"/>
        <w:gridCol w:w="5528"/>
      </w:tblGrid>
      <w:tr w:rsidR="00D42F83" w:rsidRPr="00D42F83" w14:paraId="195E6688" w14:textId="77777777" w:rsidTr="00D42F83">
        <w:trPr>
          <w:tblHeader/>
        </w:trPr>
        <w:tc>
          <w:tcPr>
            <w:tcW w:w="4390" w:type="dxa"/>
            <w:shd w:val="clear" w:color="auto" w:fill="auto"/>
          </w:tcPr>
          <w:p w14:paraId="05A7317F" w14:textId="77777777" w:rsidR="00E46BEA" w:rsidRPr="00D42F83" w:rsidRDefault="00060973" w:rsidP="00E46BEA">
            <w:pPr>
              <w:spacing w:before="120" w:beforeAutospacing="0" w:after="120" w:afterAutospacing="0"/>
              <w:rPr>
                <w:rFonts w:asciiTheme="minorHAnsi" w:hAnsiTheme="minorHAnsi" w:cstheme="minorHAnsi"/>
                <w:b/>
                <w:sz w:val="18"/>
                <w:szCs w:val="18"/>
              </w:rPr>
            </w:pPr>
            <w:r w:rsidRPr="00D42F83">
              <w:rPr>
                <w:rFonts w:asciiTheme="minorHAnsi" w:hAnsiTheme="minorHAnsi" w:cstheme="minorHAnsi"/>
                <w:b/>
                <w:sz w:val="18"/>
                <w:szCs w:val="18"/>
              </w:rPr>
              <w:t>Have all fees and levies been paid?</w:t>
            </w:r>
          </w:p>
        </w:tc>
        <w:sdt>
          <w:sdtPr>
            <w:rPr>
              <w:rFonts w:asciiTheme="minorHAnsi" w:hAnsiTheme="minorHAnsi" w:cstheme="minorHAnsi"/>
              <w:sz w:val="18"/>
              <w:szCs w:val="18"/>
            </w:rPr>
            <w:id w:val="-588779497"/>
            <w:placeholder>
              <w:docPart w:val="48C333DD9F6042DFB518AB72D6B1BEA6"/>
            </w:placeholder>
            <w:showingPlcHdr/>
            <w:dropDownList>
              <w:listItem w:value="Choose an item."/>
              <w:listItem w:displayText="Yes" w:value="Yes"/>
              <w:listItem w:displayText="No" w:value="No"/>
              <w:listItem w:displayText="N/A" w:value="N/A"/>
            </w:dropDownList>
          </w:sdtPr>
          <w:sdtEndPr/>
          <w:sdtContent>
            <w:tc>
              <w:tcPr>
                <w:tcW w:w="5528" w:type="dxa"/>
                <w:shd w:val="clear" w:color="auto" w:fill="auto"/>
              </w:tcPr>
              <w:p w14:paraId="7A22853D" w14:textId="77777777" w:rsidR="00E46BEA" w:rsidRPr="00D42F83" w:rsidRDefault="00060973" w:rsidP="00E46BEA">
                <w:pPr>
                  <w:spacing w:before="120" w:beforeAutospacing="0" w:after="120" w:afterAutospacing="0"/>
                  <w:rPr>
                    <w:rFonts w:asciiTheme="minorHAnsi" w:hAnsiTheme="minorHAnsi" w:cstheme="minorHAnsi"/>
                    <w:sz w:val="18"/>
                    <w:szCs w:val="18"/>
                  </w:rPr>
                </w:pPr>
                <w:r w:rsidRPr="00D42F83">
                  <w:rPr>
                    <w:rStyle w:val="PlaceholderText"/>
                    <w:rFonts w:asciiTheme="minorHAnsi" w:eastAsiaTheme="minorHAnsi" w:hAnsiTheme="minorHAnsi" w:cstheme="minorHAnsi"/>
                    <w:color w:val="5F5F5F"/>
                    <w:sz w:val="18"/>
                    <w:szCs w:val="18"/>
                  </w:rPr>
                  <w:t>Choose an item.</w:t>
                </w:r>
              </w:p>
            </w:tc>
          </w:sdtContent>
        </w:sdt>
      </w:tr>
    </w:tbl>
    <w:p w14:paraId="55901C23" w14:textId="197484A7" w:rsidR="001D2138" w:rsidRDefault="00A56E10" w:rsidP="003D14F7">
      <w:pPr>
        <w:pStyle w:val="Heading2"/>
      </w:pPr>
      <w:r w:rsidRPr="00685383">
        <w:lastRenderedPageBreak/>
        <w:t xml:space="preserve">GSA </w:t>
      </w:r>
      <w:r w:rsidR="005F25C6">
        <w:t>a</w:t>
      </w:r>
      <w:r w:rsidR="001D2138" w:rsidRPr="00685383">
        <w:t xml:space="preserve">pplicant </w:t>
      </w:r>
      <w:r w:rsidR="005F25C6">
        <w:t>c</w:t>
      </w:r>
      <w:r w:rsidR="001D2138" w:rsidRPr="00685383">
        <w:t xml:space="preserve">ontact </w:t>
      </w:r>
      <w:r w:rsidR="005F25C6">
        <w:t>d</w:t>
      </w:r>
      <w:r w:rsidR="001D2138" w:rsidRPr="00685383">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823"/>
        <w:gridCol w:w="6095"/>
      </w:tblGrid>
      <w:tr w:rsidR="00497924" w:rsidRPr="009D45CC" w14:paraId="1CF57083"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43740BF2"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Company name</w:t>
            </w:r>
          </w:p>
        </w:tc>
        <w:sdt>
          <w:sdtPr>
            <w:rPr>
              <w:rFonts w:asciiTheme="minorHAnsi" w:hAnsiTheme="minorHAnsi" w:cstheme="minorHAnsi"/>
              <w:sz w:val="18"/>
              <w:szCs w:val="18"/>
            </w:rPr>
            <w:id w:val="1839039209"/>
            <w:placeholder>
              <w:docPart w:val="7458CD257D6F49B789B01D09DBC7A538"/>
            </w:placeholder>
            <w:showingPlcHdr/>
          </w:sdtPr>
          <w:sdtEndPr/>
          <w:sdtContent>
            <w:tc>
              <w:tcPr>
                <w:tcW w:w="6095" w:type="dxa"/>
                <w:vAlign w:val="center"/>
              </w:tcPr>
              <w:p w14:paraId="55FB18DB"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9D45CC">
                  <w:rPr>
                    <w:rFonts w:asciiTheme="minorHAnsi" w:hAnsiTheme="minorHAnsi" w:cstheme="minorHAnsi"/>
                    <w:sz w:val="18"/>
                    <w:szCs w:val="18"/>
                  </w:rPr>
                  <w:t>Click here to enter text.</w:t>
                </w:r>
              </w:p>
            </w:tc>
          </w:sdtContent>
        </w:sdt>
      </w:tr>
      <w:tr w:rsidR="00497924" w:rsidRPr="009D45CC" w14:paraId="12DCB014"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EEA1B19"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Company address</w:t>
            </w:r>
          </w:p>
        </w:tc>
        <w:sdt>
          <w:sdtPr>
            <w:rPr>
              <w:rFonts w:asciiTheme="minorHAnsi" w:hAnsiTheme="minorHAnsi" w:cstheme="minorHAnsi"/>
              <w:sz w:val="18"/>
              <w:szCs w:val="18"/>
            </w:rPr>
            <w:id w:val="-1799686744"/>
            <w:placeholder>
              <w:docPart w:val="7BA94B94274F4B649584A0495677F138"/>
            </w:placeholder>
            <w:showingPlcHdr/>
          </w:sdtPr>
          <w:sdtEndPr/>
          <w:sdtContent>
            <w:tc>
              <w:tcPr>
                <w:tcW w:w="6095" w:type="dxa"/>
                <w:vAlign w:val="center"/>
              </w:tcPr>
              <w:p w14:paraId="461E48D3"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9D45CC">
                  <w:rPr>
                    <w:rFonts w:asciiTheme="minorHAnsi" w:hAnsiTheme="minorHAnsi" w:cstheme="minorHAnsi"/>
                    <w:sz w:val="18"/>
                    <w:szCs w:val="18"/>
                  </w:rPr>
                  <w:t>Click here to enter text.</w:t>
                </w:r>
              </w:p>
            </w:tc>
          </w:sdtContent>
        </w:sdt>
      </w:tr>
      <w:tr w:rsidR="00497924" w:rsidRPr="009D45CC" w14:paraId="6FB9F83C"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375BB88C"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Postal address</w:t>
            </w:r>
            <w:r w:rsidRPr="009D45CC">
              <w:rPr>
                <w:rFonts w:asciiTheme="minorHAnsi" w:hAnsiTheme="minorHAnsi" w:cstheme="minorHAnsi"/>
                <w:b w:val="0"/>
                <w:sz w:val="18"/>
                <w:szCs w:val="18"/>
              </w:rPr>
              <w:t xml:space="preserve"> </w:t>
            </w:r>
            <w:r w:rsidRPr="009D45CC">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A477C74866C945C389AEAFED7DDA042B"/>
            </w:placeholder>
            <w:showingPlcHdr/>
          </w:sdtPr>
          <w:sdtEndPr/>
          <w:sdtContent>
            <w:tc>
              <w:tcPr>
                <w:tcW w:w="6095" w:type="dxa"/>
                <w:vAlign w:val="center"/>
              </w:tcPr>
              <w:p w14:paraId="54C39F0F"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101A148D"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4C750451"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Primary contact name</w:t>
            </w:r>
          </w:p>
        </w:tc>
        <w:sdt>
          <w:sdtPr>
            <w:rPr>
              <w:rFonts w:asciiTheme="minorHAnsi" w:hAnsiTheme="minorHAnsi" w:cstheme="minorHAnsi"/>
              <w:sz w:val="18"/>
              <w:szCs w:val="18"/>
            </w:rPr>
            <w:id w:val="819310452"/>
            <w:placeholder>
              <w:docPart w:val="61D0BF55DD10447AB4984C5D4281A1F0"/>
            </w:placeholder>
            <w:showingPlcHdr/>
          </w:sdtPr>
          <w:sdtEndPr/>
          <w:sdtContent>
            <w:tc>
              <w:tcPr>
                <w:tcW w:w="6095" w:type="dxa"/>
                <w:vAlign w:val="center"/>
              </w:tcPr>
              <w:p w14:paraId="40336E45"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5E447C74"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539323A3"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Position held</w:t>
            </w:r>
          </w:p>
        </w:tc>
        <w:sdt>
          <w:sdtPr>
            <w:rPr>
              <w:rFonts w:asciiTheme="minorHAnsi" w:hAnsiTheme="minorHAnsi" w:cstheme="minorHAnsi"/>
              <w:sz w:val="18"/>
              <w:szCs w:val="18"/>
            </w:rPr>
            <w:id w:val="-263462757"/>
            <w:placeholder>
              <w:docPart w:val="7B0D02BCF1734DCD91DC3BBAC7F9594B"/>
            </w:placeholder>
            <w:showingPlcHdr/>
          </w:sdtPr>
          <w:sdtEndPr/>
          <w:sdtContent>
            <w:tc>
              <w:tcPr>
                <w:tcW w:w="6095" w:type="dxa"/>
                <w:vAlign w:val="center"/>
              </w:tcPr>
              <w:p w14:paraId="4ECB09D1"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49A96F0F"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4674CB4"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53F8F47FCE0F4485B85CAB335A16AB55"/>
            </w:placeholder>
            <w:showingPlcHdr/>
          </w:sdtPr>
          <w:sdtEndPr/>
          <w:sdtContent>
            <w:tc>
              <w:tcPr>
                <w:tcW w:w="6095" w:type="dxa"/>
                <w:vAlign w:val="center"/>
              </w:tcPr>
              <w:p w14:paraId="09F651B6"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429A637B"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4167848"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306C82E14D8441039643DA87B2143C50"/>
            </w:placeholder>
            <w:showingPlcHdr/>
          </w:sdtPr>
          <w:sdtEndPr/>
          <w:sdtContent>
            <w:tc>
              <w:tcPr>
                <w:tcW w:w="6095" w:type="dxa"/>
                <w:vAlign w:val="center"/>
              </w:tcPr>
              <w:p w14:paraId="6D110FDC"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3020C86F"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37E74990"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 xml:space="preserve">Alternative contact name </w:t>
            </w:r>
            <w:r w:rsidRPr="009D45CC">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E64582CDB2914D5BB636AB4C03B29FFD"/>
            </w:placeholder>
            <w:showingPlcHdr/>
          </w:sdtPr>
          <w:sdtEndPr/>
          <w:sdtContent>
            <w:tc>
              <w:tcPr>
                <w:tcW w:w="6095" w:type="dxa"/>
                <w:vAlign w:val="center"/>
              </w:tcPr>
              <w:p w14:paraId="3EFDF806"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09B3319A"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74B62463"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Position held</w:t>
            </w:r>
          </w:p>
        </w:tc>
        <w:sdt>
          <w:sdtPr>
            <w:rPr>
              <w:rFonts w:asciiTheme="minorHAnsi" w:hAnsiTheme="minorHAnsi" w:cstheme="minorHAnsi"/>
              <w:sz w:val="18"/>
              <w:szCs w:val="18"/>
            </w:rPr>
            <w:id w:val="844904920"/>
            <w:placeholder>
              <w:docPart w:val="6392ABF7CF0E4EF3B9257F0455A3C74F"/>
            </w:placeholder>
            <w:showingPlcHdr/>
          </w:sdtPr>
          <w:sdtEndPr/>
          <w:sdtContent>
            <w:tc>
              <w:tcPr>
                <w:tcW w:w="6095" w:type="dxa"/>
                <w:vAlign w:val="center"/>
              </w:tcPr>
              <w:p w14:paraId="0A9ED08C"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479560CF"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3A8290E6"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BA10C3D7DEB844B4817575B6273E775A"/>
            </w:placeholder>
            <w:showingPlcHdr/>
          </w:sdtPr>
          <w:sdtEndPr/>
          <w:sdtContent>
            <w:tc>
              <w:tcPr>
                <w:tcW w:w="6095" w:type="dxa"/>
                <w:vAlign w:val="center"/>
              </w:tcPr>
              <w:p w14:paraId="3DFDAAFC"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r w:rsidR="00497924" w:rsidRPr="009D45CC" w14:paraId="6FE06462" w14:textId="77777777" w:rsidTr="00497924">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48AFC82E" w14:textId="77777777" w:rsidR="00497924" w:rsidRPr="009D45CC" w:rsidRDefault="00497924" w:rsidP="00497924">
            <w:pPr>
              <w:spacing w:before="120" w:beforeAutospacing="0" w:after="120" w:afterAutospacing="0"/>
              <w:rPr>
                <w:rFonts w:asciiTheme="minorHAnsi" w:hAnsiTheme="minorHAnsi" w:cstheme="minorHAnsi"/>
                <w:sz w:val="18"/>
                <w:szCs w:val="18"/>
              </w:rPr>
            </w:pPr>
            <w:r w:rsidRPr="009D45CC">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363C5A98798247D78E70DB666C0D2C4E"/>
            </w:placeholder>
            <w:showingPlcHdr/>
          </w:sdtPr>
          <w:sdtEndPr/>
          <w:sdtContent>
            <w:tc>
              <w:tcPr>
                <w:tcW w:w="6095" w:type="dxa"/>
                <w:vAlign w:val="center"/>
              </w:tcPr>
              <w:p w14:paraId="1A9F6488" w14:textId="77777777" w:rsidR="00497924" w:rsidRPr="009D45CC" w:rsidRDefault="00497924" w:rsidP="0049792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D45CC">
                  <w:rPr>
                    <w:rFonts w:asciiTheme="minorHAnsi" w:hAnsiTheme="minorHAnsi" w:cstheme="minorHAnsi"/>
                    <w:sz w:val="18"/>
                    <w:szCs w:val="18"/>
                  </w:rPr>
                  <w:t>Click here to enter text.</w:t>
                </w:r>
              </w:p>
            </w:tc>
          </w:sdtContent>
        </w:sdt>
      </w:tr>
    </w:tbl>
    <w:p w14:paraId="22EC90B7" w14:textId="60D16B94" w:rsidR="009B6B74" w:rsidRPr="00685383" w:rsidRDefault="005F25C6" w:rsidP="003D14F7">
      <w:pPr>
        <w:pStyle w:val="Heading2"/>
      </w:pPr>
      <w:bookmarkStart w:id="1" w:name="_Hlk526859014"/>
      <w:r>
        <w:t xml:space="preserve">Additional </w:t>
      </w:r>
      <w:r w:rsidR="003041CD" w:rsidRPr="00685383">
        <w:t xml:space="preserve">information </w:t>
      </w:r>
      <w:r w:rsidR="003041CD">
        <w:t>r</w:t>
      </w:r>
      <w:r w:rsidR="003041CD" w:rsidRPr="00685383">
        <w:t>equested</w:t>
      </w:r>
    </w:p>
    <w:tbl>
      <w:tblPr>
        <w:tblStyle w:val="GridTable1Light"/>
        <w:tblW w:w="9918" w:type="dxa"/>
        <w:tblLook w:val="04A0" w:firstRow="1" w:lastRow="0" w:firstColumn="1" w:lastColumn="0" w:noHBand="0" w:noVBand="1"/>
        <w:tblCaption w:val="Additional information requested"/>
        <w:tblDescription w:val="A checklist for the additional information requested with the application."/>
      </w:tblPr>
      <w:tblGrid>
        <w:gridCol w:w="1129"/>
        <w:gridCol w:w="7655"/>
        <w:gridCol w:w="1134"/>
      </w:tblGrid>
      <w:tr w:rsidR="00A56E10" w:rsidRPr="00D42F83" w14:paraId="78A11E13" w14:textId="77777777" w:rsidTr="00EB034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29" w:type="dxa"/>
          </w:tcPr>
          <w:bookmarkEnd w:id="1"/>
          <w:p w14:paraId="68788B87" w14:textId="77777777" w:rsidR="00A56E10" w:rsidRPr="00497924" w:rsidRDefault="00A56E10" w:rsidP="009B6B74">
            <w:pPr>
              <w:spacing w:before="60" w:beforeAutospacing="0" w:after="60" w:afterAutospacing="0"/>
              <w:jc w:val="center"/>
              <w:rPr>
                <w:rFonts w:asciiTheme="minorHAnsi" w:hAnsiTheme="minorHAnsi" w:cstheme="minorHAnsi"/>
                <w:sz w:val="18"/>
                <w:szCs w:val="18"/>
              </w:rPr>
            </w:pPr>
            <w:r w:rsidRPr="00497924">
              <w:rPr>
                <w:rFonts w:asciiTheme="minorHAnsi" w:hAnsiTheme="minorHAnsi" w:cstheme="minorHAnsi"/>
                <w:sz w:val="18"/>
                <w:szCs w:val="18"/>
              </w:rPr>
              <w:t>Checklist</w:t>
            </w:r>
          </w:p>
        </w:tc>
        <w:tc>
          <w:tcPr>
            <w:tcW w:w="7655" w:type="dxa"/>
          </w:tcPr>
          <w:p w14:paraId="738DAC15" w14:textId="77777777" w:rsidR="00A56E10" w:rsidRPr="00497924" w:rsidRDefault="00A56E10" w:rsidP="008B3685">
            <w:pPr>
              <w:spacing w:before="60" w:beforeAutospacing="0" w:after="60" w:afterAutospacing="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Description</w:t>
            </w:r>
          </w:p>
        </w:tc>
        <w:tc>
          <w:tcPr>
            <w:tcW w:w="1134" w:type="dxa"/>
          </w:tcPr>
          <w:p w14:paraId="1D0F8D01" w14:textId="77777777" w:rsidR="00A56E10" w:rsidRPr="00D42F83" w:rsidRDefault="00A56E10" w:rsidP="009B6B74">
            <w:pPr>
              <w:spacing w:before="60" w:beforeAutospacing="0" w:after="60" w:afterAutospacing="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D42F83">
              <w:rPr>
                <w:rFonts w:asciiTheme="minorHAnsi" w:hAnsiTheme="minorHAnsi" w:cstheme="minorHAnsi"/>
                <w:sz w:val="18"/>
              </w:rPr>
              <w:t>Attached</w:t>
            </w:r>
          </w:p>
        </w:tc>
      </w:tr>
      <w:tr w:rsidR="00A56E10" w:rsidRPr="009B6B74" w14:paraId="3B076293" w14:textId="77777777" w:rsidTr="00EB0345">
        <w:tc>
          <w:tcPr>
            <w:cnfStyle w:val="001000000000" w:firstRow="0" w:lastRow="0" w:firstColumn="1" w:lastColumn="0" w:oddVBand="0" w:evenVBand="0" w:oddHBand="0" w:evenHBand="0" w:firstRowFirstColumn="0" w:firstRowLastColumn="0" w:lastRowFirstColumn="0" w:lastRowLastColumn="0"/>
            <w:tcW w:w="1129" w:type="dxa"/>
          </w:tcPr>
          <w:p w14:paraId="580BC061" w14:textId="77122721" w:rsidR="00A56E10" w:rsidRPr="00497924" w:rsidRDefault="00A56E10" w:rsidP="00D42F83">
            <w:pPr>
              <w:pStyle w:val="ListParagraph"/>
              <w:numPr>
                <w:ilvl w:val="0"/>
                <w:numId w:val="25"/>
              </w:numPr>
              <w:spacing w:before="60" w:after="60"/>
              <w:jc w:val="center"/>
              <w:rPr>
                <w:rFonts w:asciiTheme="minorHAnsi" w:hAnsiTheme="minorHAnsi" w:cstheme="minorHAnsi"/>
                <w:color w:val="5F5F5F"/>
                <w:sz w:val="18"/>
                <w:szCs w:val="18"/>
              </w:rPr>
            </w:pPr>
          </w:p>
        </w:tc>
        <w:tc>
          <w:tcPr>
            <w:tcW w:w="7655" w:type="dxa"/>
          </w:tcPr>
          <w:p w14:paraId="55E01E48" w14:textId="77777777" w:rsidR="00A56E10" w:rsidRPr="00497924" w:rsidRDefault="00A56E10" w:rsidP="008B368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Overview of all work completed within the permit to date, including any above commitment work varied into the work program in accordance with section 261 of the Act.</w:t>
            </w:r>
          </w:p>
        </w:tc>
        <w:sdt>
          <w:sdtPr>
            <w:rPr>
              <w:rFonts w:asciiTheme="minorHAnsi" w:hAnsiTheme="minorHAnsi" w:cstheme="minorHAnsi"/>
            </w:rPr>
            <w:id w:val="80190469"/>
            <w14:checkbox>
              <w14:checked w14:val="0"/>
              <w14:checkedState w14:val="0052" w14:font="Wingdings 2"/>
              <w14:uncheckedState w14:val="2610" w14:font="MS Gothic"/>
            </w14:checkbox>
          </w:sdtPr>
          <w:sdtEndPr/>
          <w:sdtContent>
            <w:tc>
              <w:tcPr>
                <w:tcW w:w="1134" w:type="dxa"/>
              </w:tcPr>
              <w:p w14:paraId="11F69038" w14:textId="21DC54FE" w:rsidR="00A56E10" w:rsidRPr="00D42F83" w:rsidRDefault="008B3685" w:rsidP="008B3685">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42F83">
                  <w:rPr>
                    <w:rFonts w:ascii="Segoe UI Symbol" w:eastAsia="MS Gothic" w:hAnsi="Segoe UI Symbol" w:cs="Segoe UI Symbol"/>
                  </w:rPr>
                  <w:t>☐</w:t>
                </w:r>
              </w:p>
            </w:tc>
          </w:sdtContent>
        </w:sdt>
      </w:tr>
      <w:tr w:rsidR="00A56E10" w:rsidRPr="009B6B74" w14:paraId="7F4C3703" w14:textId="77777777" w:rsidTr="00EB0345">
        <w:tc>
          <w:tcPr>
            <w:cnfStyle w:val="001000000000" w:firstRow="0" w:lastRow="0" w:firstColumn="1" w:lastColumn="0" w:oddVBand="0" w:evenVBand="0" w:oddHBand="0" w:evenHBand="0" w:firstRowFirstColumn="0" w:firstRowLastColumn="0" w:lastRowFirstColumn="0" w:lastRowLastColumn="0"/>
            <w:tcW w:w="1129" w:type="dxa"/>
          </w:tcPr>
          <w:p w14:paraId="255D7E04" w14:textId="0E74262F" w:rsidR="00A56E10" w:rsidRPr="00497924" w:rsidRDefault="00A56E10" w:rsidP="00D42F83">
            <w:pPr>
              <w:pStyle w:val="ListParagraph"/>
              <w:numPr>
                <w:ilvl w:val="0"/>
                <w:numId w:val="25"/>
              </w:numPr>
              <w:spacing w:before="60" w:after="60"/>
              <w:jc w:val="center"/>
              <w:rPr>
                <w:rFonts w:asciiTheme="minorHAnsi" w:hAnsiTheme="minorHAnsi" w:cstheme="minorHAnsi"/>
                <w:color w:val="5F5F5F"/>
                <w:sz w:val="18"/>
                <w:szCs w:val="18"/>
              </w:rPr>
            </w:pPr>
          </w:p>
        </w:tc>
        <w:tc>
          <w:tcPr>
            <w:tcW w:w="7655" w:type="dxa"/>
          </w:tcPr>
          <w:p w14:paraId="0EB8266A" w14:textId="77777777" w:rsidR="000339B0" w:rsidRPr="00497924" w:rsidRDefault="000339B0" w:rsidP="008B368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Brief overview of all outstanding and/or defaulted guaranteed work program commitments, and explanation of why the titleholder(s) is/are defaulting. If applicable, please include:</w:t>
            </w:r>
          </w:p>
          <w:p w14:paraId="49A66482" w14:textId="77777777" w:rsidR="000339B0" w:rsidRPr="00497924" w:rsidRDefault="000339B0" w:rsidP="008B3685">
            <w:pPr>
              <w:pStyle w:val="Bullets"/>
              <w:numPr>
                <w:ilvl w:val="0"/>
                <w:numId w:val="18"/>
              </w:numPr>
              <w:spacing w:before="60" w:beforeAutospacing="0" w:after="60" w:afterAutospacing="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525252" w:themeColor="accent3" w:themeShade="80"/>
                <w:sz w:val="18"/>
                <w:szCs w:val="18"/>
              </w:rPr>
            </w:pPr>
            <w:r w:rsidRPr="00497924">
              <w:rPr>
                <w:rFonts w:asciiTheme="minorHAnsi" w:hAnsiTheme="minorHAnsi" w:cstheme="minorHAnsi"/>
                <w:color w:val="525252" w:themeColor="accent3" w:themeShade="80"/>
                <w:sz w:val="18"/>
                <w:szCs w:val="18"/>
              </w:rPr>
              <w:t>technical details to support an assessment that there is no drillable target</w:t>
            </w:r>
          </w:p>
          <w:p w14:paraId="0F6AAB51" w14:textId="77777777" w:rsidR="000339B0" w:rsidRPr="00497924" w:rsidRDefault="000339B0" w:rsidP="008B3685">
            <w:pPr>
              <w:pStyle w:val="Bullets"/>
              <w:numPr>
                <w:ilvl w:val="0"/>
                <w:numId w:val="18"/>
              </w:numPr>
              <w:spacing w:before="60" w:beforeAutospacing="0" w:after="60" w:afterAutospacing="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525252" w:themeColor="accent3" w:themeShade="80"/>
                <w:sz w:val="18"/>
                <w:szCs w:val="18"/>
              </w:rPr>
            </w:pPr>
            <w:r w:rsidRPr="00497924">
              <w:rPr>
                <w:rFonts w:asciiTheme="minorHAnsi" w:hAnsiTheme="minorHAnsi" w:cstheme="minorHAnsi"/>
                <w:color w:val="525252" w:themeColor="accent3" w:themeShade="80"/>
                <w:sz w:val="18"/>
                <w:szCs w:val="18"/>
              </w:rPr>
              <w:t>lead and prospects map and summaries</w:t>
            </w:r>
          </w:p>
          <w:p w14:paraId="0A3AFEF9" w14:textId="77777777" w:rsidR="000339B0" w:rsidRPr="00497924" w:rsidRDefault="000339B0" w:rsidP="008B3685">
            <w:pPr>
              <w:pStyle w:val="Bullets"/>
              <w:numPr>
                <w:ilvl w:val="0"/>
                <w:numId w:val="18"/>
              </w:numPr>
              <w:spacing w:before="60" w:beforeAutospacing="0" w:after="60" w:afterAutospacing="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color w:val="525252" w:themeColor="accent3" w:themeShade="80"/>
                <w:sz w:val="18"/>
                <w:szCs w:val="18"/>
              </w:rPr>
              <w:t>hydrocarbon-in-place and recoverable estimates.</w:t>
            </w:r>
          </w:p>
        </w:tc>
        <w:sdt>
          <w:sdtPr>
            <w:rPr>
              <w:rFonts w:asciiTheme="minorHAnsi" w:hAnsiTheme="minorHAnsi" w:cstheme="minorHAnsi"/>
            </w:rPr>
            <w:id w:val="-926115535"/>
            <w14:checkbox>
              <w14:checked w14:val="0"/>
              <w14:checkedState w14:val="0052" w14:font="Wingdings 2"/>
              <w14:uncheckedState w14:val="2610" w14:font="MS Gothic"/>
            </w14:checkbox>
          </w:sdtPr>
          <w:sdtEndPr/>
          <w:sdtContent>
            <w:tc>
              <w:tcPr>
                <w:tcW w:w="1134" w:type="dxa"/>
              </w:tcPr>
              <w:p w14:paraId="145440F2" w14:textId="316868BF" w:rsidR="00A56E10" w:rsidRPr="00D42F83" w:rsidRDefault="00A56E10" w:rsidP="008B3685">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42F83">
                  <w:rPr>
                    <w:rFonts w:ascii="Segoe UI Symbol" w:eastAsia="MS Gothic" w:hAnsi="Segoe UI Symbol" w:cs="Segoe UI Symbol"/>
                  </w:rPr>
                  <w:t>☐</w:t>
                </w:r>
              </w:p>
            </w:tc>
          </w:sdtContent>
        </w:sdt>
      </w:tr>
      <w:tr w:rsidR="00A56E10" w:rsidRPr="009B6B74" w14:paraId="0378F863" w14:textId="77777777" w:rsidTr="00EB0345">
        <w:tc>
          <w:tcPr>
            <w:cnfStyle w:val="001000000000" w:firstRow="0" w:lastRow="0" w:firstColumn="1" w:lastColumn="0" w:oddVBand="0" w:evenVBand="0" w:oddHBand="0" w:evenHBand="0" w:firstRowFirstColumn="0" w:firstRowLastColumn="0" w:lastRowFirstColumn="0" w:lastRowLastColumn="0"/>
            <w:tcW w:w="1129" w:type="dxa"/>
          </w:tcPr>
          <w:p w14:paraId="29E769A6" w14:textId="18E9A308" w:rsidR="00A56E10" w:rsidRPr="00497924" w:rsidRDefault="00A56E10" w:rsidP="00D42F83">
            <w:pPr>
              <w:pStyle w:val="ListParagraph"/>
              <w:numPr>
                <w:ilvl w:val="0"/>
                <w:numId w:val="25"/>
              </w:numPr>
              <w:spacing w:before="60" w:after="60"/>
              <w:jc w:val="center"/>
              <w:rPr>
                <w:rFonts w:asciiTheme="minorHAnsi" w:hAnsiTheme="minorHAnsi" w:cstheme="minorHAnsi"/>
                <w:color w:val="5F5F5F"/>
                <w:sz w:val="18"/>
                <w:szCs w:val="18"/>
              </w:rPr>
            </w:pPr>
          </w:p>
        </w:tc>
        <w:tc>
          <w:tcPr>
            <w:tcW w:w="7655" w:type="dxa"/>
          </w:tcPr>
          <w:p w14:paraId="2DCCCD03" w14:textId="77777777" w:rsidR="00A56E10" w:rsidRPr="00497924" w:rsidRDefault="000339B0" w:rsidP="008B368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Submission on estimated costs (in Australia dollars) for outstanding and/or defaulted guaranteed work program commitments.</w:t>
            </w:r>
          </w:p>
        </w:tc>
        <w:sdt>
          <w:sdtPr>
            <w:rPr>
              <w:rFonts w:asciiTheme="minorHAnsi" w:hAnsiTheme="minorHAnsi" w:cstheme="minorHAnsi"/>
            </w:rPr>
            <w:id w:val="1377350430"/>
            <w14:checkbox>
              <w14:checked w14:val="0"/>
              <w14:checkedState w14:val="0052" w14:font="Wingdings 2"/>
              <w14:uncheckedState w14:val="2610" w14:font="MS Gothic"/>
            </w14:checkbox>
          </w:sdtPr>
          <w:sdtEndPr/>
          <w:sdtContent>
            <w:tc>
              <w:tcPr>
                <w:tcW w:w="1134" w:type="dxa"/>
              </w:tcPr>
              <w:p w14:paraId="24E1BF69" w14:textId="05AB58E7" w:rsidR="00A56E10" w:rsidRPr="00D42F83" w:rsidRDefault="00A56E10" w:rsidP="008B3685">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42F83">
                  <w:rPr>
                    <w:rFonts w:ascii="Segoe UI Symbol" w:eastAsia="MS Gothic" w:hAnsi="Segoe UI Symbol" w:cs="Segoe UI Symbol"/>
                  </w:rPr>
                  <w:t>☐</w:t>
                </w:r>
              </w:p>
            </w:tc>
          </w:sdtContent>
        </w:sdt>
      </w:tr>
      <w:tr w:rsidR="000339B0" w:rsidRPr="009B6B74" w14:paraId="2ABE3D7B" w14:textId="77777777" w:rsidTr="00EB0345">
        <w:tc>
          <w:tcPr>
            <w:cnfStyle w:val="001000000000" w:firstRow="0" w:lastRow="0" w:firstColumn="1" w:lastColumn="0" w:oddVBand="0" w:evenVBand="0" w:oddHBand="0" w:evenHBand="0" w:firstRowFirstColumn="0" w:firstRowLastColumn="0" w:lastRowFirstColumn="0" w:lastRowLastColumn="0"/>
            <w:tcW w:w="1129" w:type="dxa"/>
          </w:tcPr>
          <w:p w14:paraId="52DDAE41" w14:textId="56202819" w:rsidR="000339B0" w:rsidRPr="00497924" w:rsidRDefault="000339B0" w:rsidP="00D42F83">
            <w:pPr>
              <w:pStyle w:val="ListParagraph"/>
              <w:numPr>
                <w:ilvl w:val="0"/>
                <w:numId w:val="25"/>
              </w:numPr>
              <w:spacing w:before="60" w:after="60"/>
              <w:jc w:val="center"/>
              <w:rPr>
                <w:rFonts w:asciiTheme="minorHAnsi" w:hAnsiTheme="minorHAnsi" w:cstheme="minorHAnsi"/>
                <w:color w:val="5F5F5F"/>
                <w:sz w:val="18"/>
                <w:szCs w:val="18"/>
              </w:rPr>
            </w:pPr>
          </w:p>
        </w:tc>
        <w:tc>
          <w:tcPr>
            <w:tcW w:w="7655" w:type="dxa"/>
          </w:tcPr>
          <w:p w14:paraId="1D72C79C" w14:textId="0435D8AE" w:rsidR="000339B0" w:rsidRPr="00497924" w:rsidRDefault="000339B0" w:rsidP="008B368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 xml:space="preserve">If desired, details of the applicant’s proposal for meeting obligations under a Good Standing Agreement (please refer to the </w:t>
            </w:r>
            <w:hyperlink r:id="rId13" w:tooltip="Link to the Offshore Petroleum Exploration Guideline: Work-Bid" w:history="1">
              <w:r w:rsidRPr="00497924">
                <w:rPr>
                  <w:rStyle w:val="Hyperlink"/>
                  <w:rFonts w:asciiTheme="minorHAnsi" w:hAnsiTheme="minorHAnsi" w:cstheme="minorHAnsi"/>
                  <w:sz w:val="18"/>
                  <w:szCs w:val="18"/>
                </w:rPr>
                <w:t>Guideline</w:t>
              </w:r>
            </w:hyperlink>
            <w:r w:rsidRPr="00497924">
              <w:rPr>
                <w:rFonts w:asciiTheme="minorHAnsi" w:hAnsiTheme="minorHAnsi" w:cstheme="minorHAnsi"/>
                <w:sz w:val="18"/>
                <w:szCs w:val="18"/>
              </w:rPr>
              <w:t xml:space="preserve"> for available options).</w:t>
            </w:r>
          </w:p>
        </w:tc>
        <w:sdt>
          <w:sdtPr>
            <w:rPr>
              <w:rFonts w:asciiTheme="minorHAnsi" w:hAnsiTheme="minorHAnsi" w:cstheme="minorHAnsi"/>
            </w:rPr>
            <w:id w:val="-353961685"/>
            <w14:checkbox>
              <w14:checked w14:val="0"/>
              <w14:checkedState w14:val="0052" w14:font="Wingdings 2"/>
              <w14:uncheckedState w14:val="2610" w14:font="MS Gothic"/>
            </w14:checkbox>
          </w:sdtPr>
          <w:sdtEndPr/>
          <w:sdtContent>
            <w:tc>
              <w:tcPr>
                <w:tcW w:w="1134" w:type="dxa"/>
              </w:tcPr>
              <w:p w14:paraId="576076E6" w14:textId="7740CD1F" w:rsidR="000339B0" w:rsidRPr="00D42F83" w:rsidRDefault="000339B0" w:rsidP="008B3685">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42F83">
                  <w:rPr>
                    <w:rFonts w:ascii="Segoe UI Symbol" w:eastAsia="MS Gothic" w:hAnsi="Segoe UI Symbol" w:cs="Segoe UI Symbol"/>
                  </w:rPr>
                  <w:t>☐</w:t>
                </w:r>
              </w:p>
            </w:tc>
          </w:sdtContent>
        </w:sdt>
      </w:tr>
      <w:tr w:rsidR="000339B0" w:rsidRPr="009B6B74" w14:paraId="7FE8CC86" w14:textId="77777777" w:rsidTr="00EB0345">
        <w:tc>
          <w:tcPr>
            <w:cnfStyle w:val="001000000000" w:firstRow="0" w:lastRow="0" w:firstColumn="1" w:lastColumn="0" w:oddVBand="0" w:evenVBand="0" w:oddHBand="0" w:evenHBand="0" w:firstRowFirstColumn="0" w:firstRowLastColumn="0" w:lastRowFirstColumn="0" w:lastRowLastColumn="0"/>
            <w:tcW w:w="1129" w:type="dxa"/>
          </w:tcPr>
          <w:p w14:paraId="5F496F0C" w14:textId="2AAF17C8" w:rsidR="000339B0" w:rsidRPr="00497924" w:rsidRDefault="000339B0" w:rsidP="00D42F83">
            <w:pPr>
              <w:pStyle w:val="ListParagraph"/>
              <w:numPr>
                <w:ilvl w:val="0"/>
                <w:numId w:val="25"/>
              </w:numPr>
              <w:spacing w:before="60" w:after="60"/>
              <w:jc w:val="center"/>
              <w:rPr>
                <w:rFonts w:asciiTheme="minorHAnsi" w:hAnsiTheme="minorHAnsi" w:cstheme="minorHAnsi"/>
                <w:color w:val="5F5F5F"/>
                <w:sz w:val="18"/>
                <w:szCs w:val="18"/>
              </w:rPr>
            </w:pPr>
          </w:p>
        </w:tc>
        <w:tc>
          <w:tcPr>
            <w:tcW w:w="7655" w:type="dxa"/>
          </w:tcPr>
          <w:p w14:paraId="1F36179F" w14:textId="2743B4B0" w:rsidR="000339B0" w:rsidRPr="00497924" w:rsidRDefault="000339B0" w:rsidP="008B368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If desired, a statement of the applicant’s past performance, including details of any past GSA</w:t>
            </w:r>
            <w:r w:rsidR="003D14F7">
              <w:rPr>
                <w:rFonts w:asciiTheme="minorHAnsi" w:hAnsiTheme="minorHAnsi" w:cstheme="minorHAnsi"/>
                <w:sz w:val="18"/>
                <w:szCs w:val="18"/>
              </w:rPr>
              <w:t>’</w:t>
            </w:r>
            <w:r w:rsidRPr="00497924">
              <w:rPr>
                <w:rFonts w:asciiTheme="minorHAnsi" w:hAnsiTheme="minorHAnsi" w:cstheme="minorHAnsi"/>
                <w:sz w:val="18"/>
                <w:szCs w:val="18"/>
              </w:rPr>
              <w:t>s and whether the terms of those GSA</w:t>
            </w:r>
            <w:r w:rsidR="003D14F7">
              <w:rPr>
                <w:rFonts w:asciiTheme="minorHAnsi" w:hAnsiTheme="minorHAnsi" w:cstheme="minorHAnsi"/>
                <w:sz w:val="18"/>
                <w:szCs w:val="18"/>
              </w:rPr>
              <w:t>’</w:t>
            </w:r>
            <w:r w:rsidRPr="00497924">
              <w:rPr>
                <w:rFonts w:asciiTheme="minorHAnsi" w:hAnsiTheme="minorHAnsi" w:cstheme="minorHAnsi"/>
                <w:sz w:val="18"/>
                <w:szCs w:val="18"/>
              </w:rPr>
              <w:t>s have been fulfilled.</w:t>
            </w:r>
          </w:p>
        </w:tc>
        <w:sdt>
          <w:sdtPr>
            <w:rPr>
              <w:rFonts w:asciiTheme="minorHAnsi" w:hAnsiTheme="minorHAnsi" w:cstheme="minorHAnsi"/>
            </w:rPr>
            <w:id w:val="395331368"/>
            <w14:checkbox>
              <w14:checked w14:val="0"/>
              <w14:checkedState w14:val="0052" w14:font="Wingdings 2"/>
              <w14:uncheckedState w14:val="2610" w14:font="MS Gothic"/>
            </w14:checkbox>
          </w:sdtPr>
          <w:sdtEndPr/>
          <w:sdtContent>
            <w:tc>
              <w:tcPr>
                <w:tcW w:w="1134" w:type="dxa"/>
              </w:tcPr>
              <w:p w14:paraId="7934F6B1" w14:textId="2624E3F2" w:rsidR="000339B0" w:rsidRPr="00D42F83" w:rsidRDefault="000339B0" w:rsidP="008B3685">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42F83">
                  <w:rPr>
                    <w:rFonts w:ascii="Segoe UI Symbol" w:eastAsia="MS Gothic" w:hAnsi="Segoe UI Symbol" w:cs="Segoe UI Symbol"/>
                  </w:rPr>
                  <w:t>☐</w:t>
                </w:r>
              </w:p>
            </w:tc>
          </w:sdtContent>
        </w:sdt>
      </w:tr>
      <w:tr w:rsidR="000339B0" w:rsidRPr="009B6B74" w14:paraId="528C4707" w14:textId="77777777" w:rsidTr="00EB0345">
        <w:tc>
          <w:tcPr>
            <w:cnfStyle w:val="001000000000" w:firstRow="0" w:lastRow="0" w:firstColumn="1" w:lastColumn="0" w:oddVBand="0" w:evenVBand="0" w:oddHBand="0" w:evenHBand="0" w:firstRowFirstColumn="0" w:firstRowLastColumn="0" w:lastRowFirstColumn="0" w:lastRowLastColumn="0"/>
            <w:tcW w:w="1129" w:type="dxa"/>
          </w:tcPr>
          <w:p w14:paraId="20FB23FF" w14:textId="1A301F30" w:rsidR="000339B0" w:rsidRPr="00497924" w:rsidRDefault="000339B0" w:rsidP="00D42F83">
            <w:pPr>
              <w:pStyle w:val="ListParagraph"/>
              <w:numPr>
                <w:ilvl w:val="0"/>
                <w:numId w:val="25"/>
              </w:numPr>
              <w:spacing w:before="60" w:after="60"/>
              <w:jc w:val="center"/>
              <w:rPr>
                <w:rFonts w:asciiTheme="minorHAnsi" w:hAnsiTheme="minorHAnsi" w:cstheme="minorHAnsi"/>
                <w:color w:val="5F5F5F"/>
                <w:sz w:val="18"/>
                <w:szCs w:val="18"/>
              </w:rPr>
            </w:pPr>
          </w:p>
        </w:tc>
        <w:tc>
          <w:tcPr>
            <w:tcW w:w="7655" w:type="dxa"/>
          </w:tcPr>
          <w:p w14:paraId="5DA0B617" w14:textId="77777777" w:rsidR="000339B0" w:rsidRPr="00497924" w:rsidRDefault="000339B0" w:rsidP="008B3685">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If desired, a statement of any other matter(s) the titleholder(s) wish the Joint Authority to take into consideration.</w:t>
            </w:r>
          </w:p>
        </w:tc>
        <w:sdt>
          <w:sdtPr>
            <w:rPr>
              <w:rFonts w:asciiTheme="minorHAnsi" w:hAnsiTheme="minorHAnsi" w:cstheme="minorHAnsi"/>
            </w:rPr>
            <w:id w:val="1758323764"/>
            <w14:checkbox>
              <w14:checked w14:val="0"/>
              <w14:checkedState w14:val="0052" w14:font="Wingdings 2"/>
              <w14:uncheckedState w14:val="2610" w14:font="MS Gothic"/>
            </w14:checkbox>
          </w:sdtPr>
          <w:sdtEndPr/>
          <w:sdtContent>
            <w:tc>
              <w:tcPr>
                <w:tcW w:w="1134" w:type="dxa"/>
              </w:tcPr>
              <w:p w14:paraId="797682FE" w14:textId="406E5D1A" w:rsidR="000339B0" w:rsidRPr="00D42F83" w:rsidRDefault="000339B0" w:rsidP="008B3685">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42F83">
                  <w:rPr>
                    <w:rFonts w:ascii="Segoe UI Symbol" w:eastAsia="MS Gothic" w:hAnsi="Segoe UI Symbol" w:cs="Segoe UI Symbol"/>
                  </w:rPr>
                  <w:t>☐</w:t>
                </w:r>
              </w:p>
            </w:tc>
          </w:sdtContent>
        </w:sdt>
      </w:tr>
      <w:tr w:rsidR="000339B0" w:rsidRPr="009B6B74" w14:paraId="4579CF87" w14:textId="77777777" w:rsidTr="00EB0345">
        <w:tc>
          <w:tcPr>
            <w:cnfStyle w:val="001000000000" w:firstRow="0" w:lastRow="0" w:firstColumn="1" w:lastColumn="0" w:oddVBand="0" w:evenVBand="0" w:oddHBand="0" w:evenHBand="0" w:firstRowFirstColumn="0" w:firstRowLastColumn="0" w:lastRowFirstColumn="0" w:lastRowLastColumn="0"/>
            <w:tcW w:w="1129" w:type="dxa"/>
          </w:tcPr>
          <w:p w14:paraId="6A8DC204" w14:textId="43292B83" w:rsidR="000339B0" w:rsidRPr="00497924" w:rsidRDefault="000339B0" w:rsidP="00D42F83">
            <w:pPr>
              <w:pStyle w:val="ListParagraph"/>
              <w:numPr>
                <w:ilvl w:val="0"/>
                <w:numId w:val="25"/>
              </w:numPr>
              <w:spacing w:before="60" w:after="60"/>
              <w:jc w:val="center"/>
              <w:rPr>
                <w:rFonts w:asciiTheme="minorHAnsi" w:hAnsiTheme="minorHAnsi" w:cstheme="minorHAnsi"/>
                <w:color w:val="5F5F5F"/>
                <w:sz w:val="18"/>
                <w:szCs w:val="18"/>
              </w:rPr>
            </w:pPr>
          </w:p>
        </w:tc>
        <w:tc>
          <w:tcPr>
            <w:tcW w:w="7655" w:type="dxa"/>
          </w:tcPr>
          <w:p w14:paraId="5B58F190" w14:textId="61C1D27C" w:rsidR="000339B0" w:rsidRPr="00497924" w:rsidRDefault="000339B0" w:rsidP="0014727C">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97924">
              <w:rPr>
                <w:rFonts w:asciiTheme="minorHAnsi" w:hAnsiTheme="minorHAnsi" w:cstheme="minorHAnsi"/>
                <w:sz w:val="18"/>
                <w:szCs w:val="18"/>
              </w:rPr>
              <w:t xml:space="preserve">Letter signed by </w:t>
            </w:r>
            <w:r w:rsidR="0014727C" w:rsidRPr="00497924">
              <w:rPr>
                <w:rFonts w:asciiTheme="minorHAnsi" w:hAnsiTheme="minorHAnsi" w:cstheme="minorHAnsi"/>
                <w:b/>
                <w:sz w:val="18"/>
                <w:szCs w:val="18"/>
              </w:rPr>
              <w:t>all</w:t>
            </w:r>
            <w:r w:rsidRPr="00497924">
              <w:rPr>
                <w:rFonts w:asciiTheme="minorHAnsi" w:hAnsiTheme="minorHAnsi" w:cstheme="minorHAnsi"/>
                <w:sz w:val="18"/>
                <w:szCs w:val="18"/>
              </w:rPr>
              <w:t xml:space="preserve"> titleholders agreeing to GSA eligibility criteria (as </w:t>
            </w:r>
            <w:r w:rsidR="003D5A29">
              <w:rPr>
                <w:rFonts w:asciiTheme="minorHAnsi" w:hAnsiTheme="minorHAnsi" w:cstheme="minorHAnsi"/>
                <w:sz w:val="18"/>
                <w:szCs w:val="18"/>
              </w:rPr>
              <w:t>specified</w:t>
            </w:r>
            <w:r w:rsidR="003D5A29" w:rsidRPr="00497924">
              <w:rPr>
                <w:rFonts w:asciiTheme="minorHAnsi" w:hAnsiTheme="minorHAnsi" w:cstheme="minorHAnsi"/>
                <w:sz w:val="18"/>
                <w:szCs w:val="18"/>
              </w:rPr>
              <w:t xml:space="preserve"> </w:t>
            </w:r>
            <w:r w:rsidRPr="00497924">
              <w:rPr>
                <w:rFonts w:asciiTheme="minorHAnsi" w:hAnsiTheme="minorHAnsi" w:cstheme="minorHAnsi"/>
                <w:sz w:val="18"/>
                <w:szCs w:val="18"/>
              </w:rPr>
              <w:t>in section 4</w:t>
            </w:r>
            <w:r w:rsidR="00AB25ED">
              <w:rPr>
                <w:rFonts w:asciiTheme="minorHAnsi" w:hAnsiTheme="minorHAnsi" w:cstheme="minorHAnsi"/>
                <w:sz w:val="18"/>
                <w:szCs w:val="18"/>
              </w:rPr>
              <w:t>.10 c and d</w:t>
            </w:r>
            <w:r w:rsidRPr="00497924">
              <w:rPr>
                <w:rFonts w:asciiTheme="minorHAnsi" w:hAnsiTheme="minorHAnsi" w:cstheme="minorHAnsi"/>
                <w:sz w:val="18"/>
                <w:szCs w:val="18"/>
              </w:rPr>
              <w:t xml:space="preserve"> of the </w:t>
            </w:r>
            <w:hyperlink r:id="rId14" w:tooltip="Link to the Offshore Petroleum Exploration Guideline: Work-Bid" w:history="1">
              <w:r w:rsidR="00EB0345" w:rsidRPr="00497924">
                <w:rPr>
                  <w:rStyle w:val="Hyperlink"/>
                  <w:rFonts w:asciiTheme="minorHAnsi" w:hAnsiTheme="minorHAnsi" w:cstheme="minorHAnsi"/>
                  <w:sz w:val="18"/>
                  <w:szCs w:val="18"/>
                </w:rPr>
                <w:t>Guideline</w:t>
              </w:r>
            </w:hyperlink>
            <w:r w:rsidRPr="00497924">
              <w:rPr>
                <w:rFonts w:asciiTheme="minorHAnsi" w:hAnsiTheme="minorHAnsi" w:cstheme="minorHAnsi"/>
                <w:sz w:val="18"/>
                <w:szCs w:val="18"/>
              </w:rPr>
              <w:t>).</w:t>
            </w:r>
          </w:p>
        </w:tc>
        <w:sdt>
          <w:sdtPr>
            <w:rPr>
              <w:rFonts w:asciiTheme="minorHAnsi" w:hAnsiTheme="minorHAnsi" w:cstheme="minorHAnsi"/>
            </w:rPr>
            <w:id w:val="-1314259134"/>
            <w14:checkbox>
              <w14:checked w14:val="0"/>
              <w14:checkedState w14:val="0052" w14:font="Wingdings 2"/>
              <w14:uncheckedState w14:val="2610" w14:font="MS Gothic"/>
            </w14:checkbox>
          </w:sdtPr>
          <w:sdtEndPr/>
          <w:sdtContent>
            <w:tc>
              <w:tcPr>
                <w:tcW w:w="1134" w:type="dxa"/>
              </w:tcPr>
              <w:p w14:paraId="7E38008B" w14:textId="7CEF2723" w:rsidR="000339B0" w:rsidRPr="00D42F83" w:rsidRDefault="000339B0" w:rsidP="008B3685">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42F83">
                  <w:rPr>
                    <w:rFonts w:ascii="Segoe UI Symbol" w:eastAsia="MS Gothic" w:hAnsi="Segoe UI Symbol" w:cs="Segoe UI Symbol"/>
                  </w:rPr>
                  <w:t>☐</w:t>
                </w:r>
              </w:p>
            </w:tc>
          </w:sdtContent>
        </w:sdt>
      </w:tr>
    </w:tbl>
    <w:p w14:paraId="6D1B51C5" w14:textId="77777777" w:rsidR="00A166CD" w:rsidRPr="009B6B74" w:rsidRDefault="00A166CD" w:rsidP="00795311">
      <w:pPr>
        <w:rPr>
          <w:rFonts w:asciiTheme="minorHAnsi" w:hAnsiTheme="minorHAnsi" w:cstheme="minorHAnsi"/>
        </w:rPr>
        <w:sectPr w:rsidR="00A166CD" w:rsidRPr="009B6B74" w:rsidSect="002B3BF0">
          <w:headerReference w:type="default" r:id="rId15"/>
          <w:footerReference w:type="default" r:id="rId16"/>
          <w:type w:val="continuous"/>
          <w:pgSz w:w="11906" w:h="16838"/>
          <w:pgMar w:top="2552" w:right="992" w:bottom="992" w:left="992" w:header="709" w:footer="227" w:gutter="0"/>
          <w:cols w:space="566"/>
          <w:docGrid w:linePitch="360"/>
        </w:sectPr>
      </w:pPr>
    </w:p>
    <w:p w14:paraId="4C1CE9B4" w14:textId="77777777" w:rsidR="003F248A" w:rsidRPr="00685383" w:rsidRDefault="003F248A" w:rsidP="003D14F7">
      <w:pPr>
        <w:pStyle w:val="Heading2"/>
      </w:pPr>
      <w:r w:rsidRPr="00685383">
        <w:lastRenderedPageBreak/>
        <w:t>Notes</w:t>
      </w:r>
    </w:p>
    <w:p w14:paraId="52834D85" w14:textId="77777777" w:rsidR="00EF4437" w:rsidRPr="009B6B74" w:rsidRDefault="00EF4437" w:rsidP="00EF4437">
      <w:pPr>
        <w:pStyle w:val="Heading3"/>
        <w:rPr>
          <w:rFonts w:asciiTheme="minorHAnsi" w:hAnsiTheme="minorHAnsi" w:cstheme="minorHAnsi"/>
        </w:rPr>
      </w:pPr>
      <w:r w:rsidRPr="009B6B74">
        <w:rPr>
          <w:rFonts w:asciiTheme="minorHAnsi" w:hAnsiTheme="minorHAnsi" w:cstheme="minorHAnsi"/>
        </w:rPr>
        <w:t>Submissions on estimate costs for outstanding or defaulted work</w:t>
      </w:r>
    </w:p>
    <w:p w14:paraId="1241CCB3" w14:textId="77777777" w:rsidR="00EF4437" w:rsidRPr="009B6B74" w:rsidRDefault="00EF4437" w:rsidP="0014727C">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Estimates must take into account both the initial cost estimate and current market value of outstanding guaranteed work program commitment.</w:t>
      </w:r>
    </w:p>
    <w:p w14:paraId="0156994B" w14:textId="77777777" w:rsidR="00EF4437" w:rsidRPr="009B6B74" w:rsidRDefault="00EF4437" w:rsidP="0014727C">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Estimates will be calculated in Australian dollars.</w:t>
      </w:r>
    </w:p>
    <w:p w14:paraId="72437071" w14:textId="77777777" w:rsidR="00EF4437" w:rsidRPr="009B6B74" w:rsidRDefault="00EF4437" w:rsidP="0014727C">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Expenditure on previous completed work programs should not be used to discount the value of the defaulted work.</w:t>
      </w:r>
    </w:p>
    <w:p w14:paraId="203D809C" w14:textId="77777777" w:rsidR="00EF4437" w:rsidRPr="009B6B74" w:rsidRDefault="00EF4437" w:rsidP="0014727C">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The value of previous above commitment work varied into the title in accordance with section 264 of the Act, may be used to discount the value of the defaulted work.</w:t>
      </w:r>
    </w:p>
    <w:p w14:paraId="727BB2B7" w14:textId="77777777" w:rsidR="00EF4437" w:rsidRPr="009B6B74" w:rsidRDefault="00EF4437" w:rsidP="0014727C">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Applicants may include a statement of matters they wish the Joint Authority to consider in relation the estimated outstanding and/or defaulted work program commitments.</w:t>
      </w:r>
    </w:p>
    <w:p w14:paraId="0E8412B7" w14:textId="77777777" w:rsidR="00EF4437" w:rsidRDefault="00EF4437" w:rsidP="00EF4437">
      <w:pPr>
        <w:rPr>
          <w:rFonts w:asciiTheme="minorHAnsi" w:hAnsiTheme="minorHAnsi" w:cstheme="minorHAnsi"/>
        </w:rPr>
      </w:pPr>
      <w:r w:rsidRPr="009B6B74">
        <w:rPr>
          <w:rFonts w:asciiTheme="minorHAnsi" w:hAnsiTheme="minorHAnsi" w:cstheme="minorHAnsi"/>
        </w:rPr>
        <w:t>Appendix A refers to matters to include for an estimate in exploration well costs.</w:t>
      </w:r>
    </w:p>
    <w:p w14:paraId="7BCEB03F" w14:textId="021D329F" w:rsidR="00EB0345" w:rsidRPr="00685383" w:rsidRDefault="00EB0345" w:rsidP="003D14F7">
      <w:pPr>
        <w:pStyle w:val="Heading2"/>
        <w:rPr>
          <w:rFonts w:eastAsiaTheme="minorHAnsi"/>
          <w:lang w:val="en-US"/>
        </w:rPr>
      </w:pPr>
      <w:bookmarkStart w:id="2" w:name="_Hlk526868199"/>
      <w:r w:rsidRPr="00685383">
        <w:rPr>
          <w:rFonts w:eastAsiaTheme="minorHAnsi"/>
          <w:lang w:val="en-US"/>
        </w:rPr>
        <w:t xml:space="preserve">Submission </w:t>
      </w:r>
      <w:r w:rsidR="005F25C6">
        <w:rPr>
          <w:rFonts w:eastAsiaTheme="minorHAnsi"/>
          <w:lang w:val="en-US"/>
        </w:rPr>
        <w:t>d</w:t>
      </w:r>
      <w:r w:rsidRPr="00685383">
        <w:rPr>
          <w:rFonts w:eastAsiaTheme="minorHAnsi"/>
          <w:lang w:val="en-US"/>
        </w:rPr>
        <w:t>etails</w:t>
      </w:r>
    </w:p>
    <w:p w14:paraId="55133CAB" w14:textId="77777777" w:rsidR="0085250B" w:rsidRDefault="0085250B" w:rsidP="0085250B">
      <w:pPr>
        <w:spacing w:before="0" w:beforeAutospacing="0" w:after="240" w:afterAutospacing="0"/>
        <w:rPr>
          <w:rFonts w:asciiTheme="minorHAnsi" w:hAnsiTheme="minorHAnsi" w:cstheme="minorHAnsi"/>
          <w:szCs w:val="20"/>
        </w:rPr>
      </w:pPr>
      <w:bookmarkStart w:id="3" w:name="_Hlk527101016"/>
      <w:bookmarkStart w:id="4" w:name="_Hlk527017819"/>
      <w:r w:rsidRPr="00F1411C">
        <w:rPr>
          <w:rFonts w:asciiTheme="minorHAnsi" w:hAnsiTheme="minorHAnsi" w:cstheme="minorHAnsi"/>
          <w:szCs w:val="20"/>
        </w:rPr>
        <w:t>For a</w:t>
      </w:r>
      <w:r>
        <w:rPr>
          <w:rFonts w:asciiTheme="minorHAnsi" w:hAnsiTheme="minorHAnsi" w:cstheme="minorHAnsi"/>
          <w:szCs w:val="20"/>
        </w:rPr>
        <w:t xml:space="preserve">n application </w:t>
      </w:r>
      <w:r w:rsidRPr="00F1411C">
        <w:rPr>
          <w:rFonts w:asciiTheme="minorHAnsi" w:hAnsiTheme="minorHAnsi" w:cstheme="minorHAnsi"/>
          <w:szCs w:val="20"/>
        </w:rPr>
        <w:t>to be considered validly made</w:t>
      </w:r>
      <w:r>
        <w:rPr>
          <w:rFonts w:asciiTheme="minorHAnsi" w:hAnsiTheme="minorHAnsi" w:cstheme="minorHAnsi"/>
          <w:szCs w:val="20"/>
        </w:rPr>
        <w:t>,</w:t>
      </w:r>
      <w:r w:rsidRPr="00F1411C">
        <w:rPr>
          <w:rFonts w:asciiTheme="minorHAnsi" w:hAnsiTheme="minorHAnsi" w:cstheme="minorHAnsi"/>
          <w:szCs w:val="20"/>
        </w:rPr>
        <w:t xml:space="preserve"> </w:t>
      </w:r>
      <w:r>
        <w:rPr>
          <w:rFonts w:asciiTheme="minorHAnsi" w:hAnsiTheme="minorHAnsi" w:cstheme="minorHAnsi"/>
          <w:szCs w:val="20"/>
        </w:rPr>
        <w:t>this correctly completed</w:t>
      </w:r>
      <w:r w:rsidRPr="009D45CC">
        <w:rPr>
          <w:rFonts w:asciiTheme="minorHAnsi" w:hAnsiTheme="minorHAnsi" w:cstheme="minorHAnsi"/>
          <w:szCs w:val="20"/>
        </w:rPr>
        <w:t xml:space="preserve"> </w:t>
      </w:r>
      <w:r>
        <w:rPr>
          <w:rFonts w:asciiTheme="minorHAnsi" w:hAnsiTheme="minorHAnsi" w:cstheme="minorHAnsi"/>
          <w:szCs w:val="20"/>
        </w:rPr>
        <w:t>application form must be submitted</w:t>
      </w:r>
      <w:r w:rsidRPr="009D45CC">
        <w:rPr>
          <w:rFonts w:asciiTheme="minorHAnsi" w:hAnsiTheme="minorHAnsi" w:cstheme="minorHAnsi"/>
          <w:szCs w:val="20"/>
        </w:rPr>
        <w:t xml:space="preserve">. </w:t>
      </w:r>
    </w:p>
    <w:bookmarkEnd w:id="3"/>
    <w:p w14:paraId="3E8264B7" w14:textId="7634591E" w:rsidR="00F153B6" w:rsidRPr="007A70A3" w:rsidRDefault="00F153B6" w:rsidP="00F153B6">
      <w:pPr>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7"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685383">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8"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2B5E8B69" w14:textId="77777777" w:rsidR="00F153B6" w:rsidRPr="009D45CC" w:rsidRDefault="00F153B6" w:rsidP="00F153B6">
      <w:pPr>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25726CE3" w14:textId="0156566C" w:rsidR="00EB0345" w:rsidRPr="009B6B74" w:rsidRDefault="00F153B6" w:rsidP="00EF4437">
      <w:pPr>
        <w:rPr>
          <w:rFonts w:asciiTheme="minorHAnsi" w:hAnsiTheme="minorHAnsi" w:cstheme="minorHAnsi"/>
        </w:rPr>
      </w:pPr>
      <w:r w:rsidRPr="009D45CC">
        <w:rPr>
          <w:rFonts w:asciiTheme="minorHAnsi" w:hAnsiTheme="minorHAnsi" w:cstheme="minorHAnsi"/>
          <w:szCs w:val="20"/>
        </w:rPr>
        <w:t xml:space="preserve">For further details on how to submit your application please refer to </w:t>
      </w:r>
      <w:hyperlink r:id="rId19" w:tooltip="Link to NOPTA’s website" w:history="1">
        <w:r w:rsidRPr="009D45CC">
          <w:rPr>
            <w:rStyle w:val="Hyperlink"/>
            <w:rFonts w:asciiTheme="minorHAnsi" w:hAnsiTheme="minorHAnsi" w:cstheme="minorHAnsi"/>
            <w:szCs w:val="20"/>
          </w:rPr>
          <w:t>http://www.nopta.gov.au/forms/index.html</w:t>
        </w:r>
      </w:hyperlink>
      <w:bookmarkEnd w:id="4"/>
      <w:bookmarkEnd w:id="2"/>
    </w:p>
    <w:p w14:paraId="31C7FCDC" w14:textId="77777777" w:rsidR="009B6B74" w:rsidRDefault="009B6B74">
      <w:pPr>
        <w:spacing w:before="0" w:beforeAutospacing="0" w:after="160" w:afterAutospacing="0" w:line="259" w:lineRule="auto"/>
        <w:rPr>
          <w:rFonts w:asciiTheme="minorHAnsi" w:hAnsiTheme="minorHAnsi" w:cstheme="minorHAnsi"/>
        </w:rPr>
      </w:pPr>
      <w:r>
        <w:rPr>
          <w:rFonts w:asciiTheme="minorHAnsi" w:hAnsiTheme="minorHAnsi" w:cstheme="minorHAnsi"/>
        </w:rPr>
        <w:br w:type="page"/>
      </w:r>
    </w:p>
    <w:p w14:paraId="33D651FB" w14:textId="77777777" w:rsidR="002B3BF0" w:rsidRDefault="002B3BF0" w:rsidP="002B3BF0">
      <w:pPr>
        <w:pStyle w:val="Heading2"/>
        <w:rPr>
          <w:rFonts w:eastAsiaTheme="minorHAnsi"/>
          <w:lang w:val="en-US"/>
        </w:rPr>
      </w:pPr>
      <w:bookmarkStart w:id="5" w:name="_Hlk526928138"/>
      <w:r w:rsidRPr="008052B6">
        <w:rPr>
          <w:rFonts w:eastAsiaTheme="minorHAnsi"/>
          <w:lang w:val="en-US"/>
        </w:rPr>
        <w:lastRenderedPageBreak/>
        <w:t>Signatures</w:t>
      </w:r>
    </w:p>
    <w:p w14:paraId="4013E2E6" w14:textId="77777777" w:rsidR="002B3BF0" w:rsidRPr="005A5BE7" w:rsidRDefault="002B3BF0" w:rsidP="002B3BF0">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f multiple titleholders are signing please attach additional pages.</w:t>
      </w:r>
    </w:p>
    <w:p w14:paraId="55F46DCA" w14:textId="77777777" w:rsidR="002B3BF0" w:rsidRPr="00D0425F" w:rsidRDefault="002B3BF0" w:rsidP="002B3BF0">
      <w:pPr>
        <w:pStyle w:val="ListParagraph"/>
        <w:numPr>
          <w:ilvl w:val="0"/>
          <w:numId w:val="24"/>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1D24CF3A" w14:textId="77777777" w:rsidR="002B3BF0" w:rsidRPr="00D0425F" w:rsidRDefault="00A34B11" w:rsidP="002B3BF0">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2B3BF0" w:rsidRPr="00D0425F">
            <w:rPr>
              <w:rFonts w:ascii="MS Gothic" w:eastAsia="MS Gothic" w:hAnsi="MS Gothic" w:cs="Calibri" w:hint="eastAsia"/>
              <w:color w:val="525252"/>
              <w:szCs w:val="20"/>
            </w:rPr>
            <w:t>☐</w:t>
          </w:r>
        </w:sdtContent>
      </w:sdt>
      <w:r w:rsidR="002B3BF0" w:rsidRPr="00D0425F">
        <w:rPr>
          <w:rFonts w:ascii="Calibri" w:eastAsia="Calibri" w:hAnsi="Calibri" w:cs="Calibri"/>
          <w:color w:val="525252"/>
          <w:szCs w:val="20"/>
        </w:rPr>
        <w:t xml:space="preserve"> The Directors/Director and Secretary of an Australian registered company applicant.</w:t>
      </w:r>
    </w:p>
    <w:p w14:paraId="282EACAD" w14:textId="77777777" w:rsidR="002B3BF0" w:rsidRPr="00D0425F" w:rsidRDefault="00A34B11" w:rsidP="002B3BF0">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2B3BF0" w:rsidRPr="00D0425F">
            <w:rPr>
              <w:rFonts w:ascii="MS Gothic" w:eastAsia="MS Gothic" w:hAnsi="MS Gothic" w:cs="Calibri" w:hint="eastAsia"/>
              <w:color w:val="525252"/>
              <w:szCs w:val="20"/>
            </w:rPr>
            <w:t>☐</w:t>
          </w:r>
        </w:sdtContent>
      </w:sdt>
      <w:r w:rsidR="002B3BF0" w:rsidRPr="00D0425F">
        <w:rPr>
          <w:rFonts w:ascii="Calibri" w:eastAsia="Calibri" w:hAnsi="Calibri" w:cs="Calibri"/>
          <w:color w:val="525252"/>
          <w:szCs w:val="20"/>
        </w:rPr>
        <w:t xml:space="preserve"> The Attorney appointed under a Power of Attorney of an Australian registered company applicant.</w:t>
      </w:r>
    </w:p>
    <w:p w14:paraId="21A34310" w14:textId="77777777" w:rsidR="002B3BF0" w:rsidRPr="00D0425F" w:rsidRDefault="00A34B11" w:rsidP="002B3BF0">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2B3BF0" w:rsidRPr="00D0425F">
            <w:rPr>
              <w:rFonts w:ascii="MS Gothic" w:eastAsia="MS Gothic" w:hAnsi="MS Gothic" w:cs="Calibri" w:hint="eastAsia"/>
              <w:color w:val="525252"/>
              <w:szCs w:val="20"/>
            </w:rPr>
            <w:t>☐</w:t>
          </w:r>
        </w:sdtContent>
      </w:sdt>
      <w:r w:rsidR="002B3BF0"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0F508AF7" w14:textId="77777777" w:rsidR="002B3BF0" w:rsidRPr="00D0425F" w:rsidRDefault="00A34B11" w:rsidP="002B3BF0">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2B3BF0" w:rsidRPr="00D0425F">
            <w:rPr>
              <w:rFonts w:ascii="MS Gothic" w:eastAsia="MS Gothic" w:hAnsi="MS Gothic" w:cs="Calibri" w:hint="eastAsia"/>
              <w:color w:val="525252"/>
              <w:szCs w:val="20"/>
            </w:rPr>
            <w:t>☐</w:t>
          </w:r>
        </w:sdtContent>
      </w:sdt>
      <w:r w:rsidR="002B3BF0" w:rsidRPr="00D0425F">
        <w:rPr>
          <w:rFonts w:ascii="Calibri" w:eastAsia="Calibri" w:hAnsi="Calibri" w:cs="Calibri"/>
          <w:color w:val="525252"/>
          <w:szCs w:val="20"/>
        </w:rPr>
        <w:t xml:space="preserve"> The Attorney appointed under a Power of Attorney of a Foreign registered company applicant. ∞</w:t>
      </w:r>
    </w:p>
    <w:p w14:paraId="1FEFEA84" w14:textId="77777777" w:rsidR="002B3BF0" w:rsidRPr="00D0425F" w:rsidRDefault="002B3BF0" w:rsidP="002B3BF0">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52049A0D" w14:textId="77777777" w:rsidR="002B3BF0" w:rsidRPr="00D0425F" w:rsidRDefault="002B3BF0" w:rsidP="002B3BF0">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20"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1596C53C" w14:textId="77777777" w:rsidR="002B3BF0" w:rsidRPr="00D0425F" w:rsidRDefault="002B3BF0" w:rsidP="002B3BF0">
      <w:pPr>
        <w:pStyle w:val="ListParagraph"/>
        <w:numPr>
          <w:ilvl w:val="0"/>
          <w:numId w:val="24"/>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54194079" w14:textId="77777777" w:rsidR="002B3BF0" w:rsidRPr="00D0425F" w:rsidRDefault="002B3BF0" w:rsidP="002B3BF0">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2B3BF0" w:rsidRPr="005A5BE7" w14:paraId="7D375675" w14:textId="77777777" w:rsidTr="00502864">
        <w:trPr>
          <w:trHeight w:val="226"/>
        </w:trPr>
        <w:tc>
          <w:tcPr>
            <w:tcW w:w="9923" w:type="dxa"/>
            <w:shd w:val="pct12" w:color="auto" w:fill="auto"/>
          </w:tcPr>
          <w:p w14:paraId="67CB4C34" w14:textId="77777777" w:rsidR="002B3BF0" w:rsidRPr="005A5BE7" w:rsidRDefault="002B3BF0"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2B3BF0" w:rsidRPr="005A5BE7" w14:paraId="4D67720E" w14:textId="77777777" w:rsidTr="00502864">
        <w:trPr>
          <w:trHeight w:val="226"/>
        </w:trPr>
        <w:tc>
          <w:tcPr>
            <w:tcW w:w="9923" w:type="dxa"/>
          </w:tcPr>
          <w:p w14:paraId="4EFCB21A" w14:textId="77777777" w:rsidR="002B3BF0" w:rsidRPr="005A5BE7" w:rsidRDefault="002B3BF0" w:rsidP="00502864">
            <w:pPr>
              <w:contextualSpacing/>
              <w:rPr>
                <w:rFonts w:asciiTheme="minorHAnsi" w:eastAsia="Calibri" w:hAnsiTheme="minorHAnsi" w:cstheme="minorHAnsi"/>
                <w:sz w:val="16"/>
              </w:rPr>
            </w:pPr>
          </w:p>
          <w:p w14:paraId="4F4962FD" w14:textId="77777777" w:rsidR="002B3BF0" w:rsidRPr="005A5BE7" w:rsidRDefault="002B3BF0" w:rsidP="00502864">
            <w:pPr>
              <w:contextualSpacing/>
              <w:rPr>
                <w:rFonts w:asciiTheme="minorHAnsi" w:eastAsia="Calibri" w:hAnsiTheme="minorHAnsi" w:cstheme="minorHAnsi"/>
                <w:sz w:val="16"/>
              </w:rPr>
            </w:pPr>
          </w:p>
        </w:tc>
      </w:tr>
    </w:tbl>
    <w:p w14:paraId="148F5D61" w14:textId="77777777" w:rsidR="002B3BF0" w:rsidRPr="005A5BE7" w:rsidRDefault="002B3BF0" w:rsidP="002B3BF0">
      <w:pPr>
        <w:contextualSpacing/>
        <w:rPr>
          <w:rFonts w:asciiTheme="minorHAnsi" w:eastAsia="Calibri" w:hAnsiTheme="minorHAnsi" w:cstheme="minorHAnsi"/>
          <w:lang w:val="en-US"/>
        </w:rPr>
      </w:pPr>
    </w:p>
    <w:p w14:paraId="5AFE00FE" w14:textId="77777777" w:rsidR="002B3BF0" w:rsidRPr="005A5BE7" w:rsidRDefault="002B3BF0" w:rsidP="002B3BF0">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w:t>
      </w:r>
      <w:proofErr w:type="spellStart"/>
      <w:r w:rsidRPr="005A5BE7">
        <w:rPr>
          <w:rFonts w:asciiTheme="minorHAnsi" w:hAnsiTheme="minorHAnsi" w:cstheme="minorHAnsi"/>
          <w:bCs/>
          <w:i/>
          <w:szCs w:val="20"/>
          <w:lang w:eastAsia="en-AU"/>
        </w:rPr>
        <w:t>Cth</w:t>
      </w:r>
      <w:proofErr w:type="spellEnd"/>
      <w:r w:rsidRPr="005A5BE7">
        <w:rPr>
          <w:rFonts w:asciiTheme="minorHAnsi" w:hAnsiTheme="minorHAnsi" w:cstheme="minorHAnsi"/>
          <w:bCs/>
          <w:i/>
          <w:szCs w:val="20"/>
          <w:lang w:eastAsia="en-AU"/>
        </w:rPr>
        <w:t>),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2B3BF0" w:rsidRPr="005A5BE7" w14:paraId="662E9043" w14:textId="77777777" w:rsidTr="00502864">
        <w:trPr>
          <w:trHeight w:val="510"/>
        </w:trPr>
        <w:tc>
          <w:tcPr>
            <w:tcW w:w="4957" w:type="dxa"/>
          </w:tcPr>
          <w:p w14:paraId="5D78F74C"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04B41573"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p w14:paraId="0BA79367"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c>
          <w:tcPr>
            <w:tcW w:w="4966" w:type="dxa"/>
          </w:tcPr>
          <w:p w14:paraId="36CE99DB"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2EF12C51"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p w14:paraId="753DFD62"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r>
      <w:tr w:rsidR="002B3BF0" w:rsidRPr="005A5BE7" w14:paraId="1004073A" w14:textId="77777777" w:rsidTr="00502864">
        <w:trPr>
          <w:trHeight w:val="444"/>
        </w:trPr>
        <w:tc>
          <w:tcPr>
            <w:tcW w:w="4957" w:type="dxa"/>
          </w:tcPr>
          <w:p w14:paraId="23613754"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639454F3"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p w14:paraId="4C8BDA66"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2C465904"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21D1BFC1"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p w14:paraId="06B605AA"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r>
      <w:tr w:rsidR="002B3BF0" w:rsidRPr="005A5BE7" w14:paraId="4F175AD7" w14:textId="77777777" w:rsidTr="00502864">
        <w:trPr>
          <w:trHeight w:val="587"/>
        </w:trPr>
        <w:tc>
          <w:tcPr>
            <w:tcW w:w="4957" w:type="dxa"/>
          </w:tcPr>
          <w:p w14:paraId="059605F4"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676F18DC"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p w14:paraId="2C19AB1B"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6FC5F5F6"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1879BF54"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p w14:paraId="11ADAECB"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r>
      <w:tr w:rsidR="002B3BF0" w:rsidRPr="005A5BE7" w14:paraId="543F50E8" w14:textId="77777777" w:rsidTr="00502864">
        <w:trPr>
          <w:trHeight w:val="408"/>
        </w:trPr>
        <w:tc>
          <w:tcPr>
            <w:tcW w:w="4957" w:type="dxa"/>
          </w:tcPr>
          <w:p w14:paraId="4E04D3AE"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A39916E"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c>
          <w:tcPr>
            <w:tcW w:w="4966" w:type="dxa"/>
          </w:tcPr>
          <w:p w14:paraId="7D8CECEB"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269E9E9" w14:textId="77777777" w:rsidR="002B3BF0" w:rsidRPr="005A5BE7" w:rsidRDefault="002B3BF0" w:rsidP="00502864">
            <w:pPr>
              <w:spacing w:before="0" w:beforeAutospacing="0" w:after="0" w:afterAutospacing="0"/>
              <w:rPr>
                <w:rFonts w:asciiTheme="minorHAnsi" w:eastAsia="Calibri" w:hAnsiTheme="minorHAnsi" w:cstheme="minorHAnsi"/>
                <w:i/>
                <w:sz w:val="16"/>
                <w:szCs w:val="16"/>
              </w:rPr>
            </w:pPr>
          </w:p>
        </w:tc>
      </w:tr>
    </w:tbl>
    <w:p w14:paraId="1C0FB624" w14:textId="77777777" w:rsidR="002B3BF0" w:rsidRPr="005A5BE7" w:rsidRDefault="002B3BF0" w:rsidP="002B3BF0">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w:t>
      </w:r>
      <w:proofErr w:type="spellStart"/>
      <w:r w:rsidRPr="005A5BE7">
        <w:rPr>
          <w:rFonts w:asciiTheme="minorHAnsi" w:eastAsia="Calibri" w:hAnsiTheme="minorHAnsi" w:cstheme="minorHAnsi"/>
          <w:sz w:val="16"/>
          <w:szCs w:val="16"/>
        </w:rPr>
        <w:t>i</w:t>
      </w:r>
      <w:proofErr w:type="spellEnd"/>
      <w:r w:rsidRPr="005A5BE7">
        <w:rPr>
          <w:rFonts w:asciiTheme="minorHAnsi" w:eastAsia="Calibri" w:hAnsiTheme="minorHAnsi" w:cstheme="minorHAnsi"/>
          <w:sz w:val="16"/>
          <w:szCs w:val="16"/>
        </w:rPr>
        <w:t>) two directors of the company; (ii) a director and the secretary of the company; or (iii) where the company is a proprietary company and has a sole director who is also the sole company secretary, that director.</w:t>
      </w:r>
    </w:p>
    <w:p w14:paraId="21CB3F19" w14:textId="77777777" w:rsidR="002B3BF0" w:rsidRPr="00DF47E4" w:rsidRDefault="002B3BF0" w:rsidP="002B3BF0">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0D406885" w14:textId="77777777" w:rsidR="002B3BF0" w:rsidRPr="005A5BE7" w:rsidRDefault="002B3BF0" w:rsidP="002B3BF0">
      <w:pPr>
        <w:contextualSpacing/>
        <w:rPr>
          <w:rFonts w:asciiTheme="minorHAnsi" w:eastAsia="Calibri" w:hAnsiTheme="minorHAnsi" w:cstheme="minorHAnsi"/>
          <w:szCs w:val="20"/>
        </w:rPr>
      </w:pPr>
      <w:r w:rsidRPr="005A5BE7">
        <w:rPr>
          <w:rFonts w:asciiTheme="minorHAnsi" w:eastAsia="Calibri" w:hAnsiTheme="minorHAnsi" w:cstheme="minorHAnsi"/>
          <w:szCs w:val="20"/>
        </w:rPr>
        <w:t xml:space="preserve">I declare that I have a Power of Attorney authorising me to execute this Application on behalf of the Company named above, which has not been revoked as at the date of this </w:t>
      </w:r>
      <w:proofErr w:type="gramStart"/>
      <w:r w:rsidRPr="005A5BE7">
        <w:rPr>
          <w:rFonts w:asciiTheme="minorHAnsi" w:eastAsia="Calibri" w:hAnsiTheme="minorHAnsi" w:cstheme="minorHAnsi"/>
          <w:szCs w:val="20"/>
        </w:rPr>
        <w:t>Application.*</w:t>
      </w:r>
      <w:proofErr w:type="gramEnd"/>
    </w:p>
    <w:p w14:paraId="7AF65FE6" w14:textId="77777777" w:rsidR="002B3BF0" w:rsidRPr="005A5BE7" w:rsidRDefault="002B3BF0" w:rsidP="002B3BF0">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2B3BF0" w:rsidRPr="005A5BE7" w14:paraId="4003DC06" w14:textId="77777777" w:rsidTr="00502864">
        <w:tc>
          <w:tcPr>
            <w:tcW w:w="4957" w:type="dxa"/>
          </w:tcPr>
          <w:p w14:paraId="58C9F37D"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bookmarkStart w:id="6" w:name="_Hlk528741325"/>
            <w:r w:rsidRPr="005A5BE7">
              <w:rPr>
                <w:rFonts w:asciiTheme="minorHAnsi" w:eastAsia="Calibri" w:hAnsiTheme="minorHAnsi" w:cstheme="minorHAnsi"/>
                <w:i/>
                <w:sz w:val="16"/>
                <w:szCs w:val="16"/>
              </w:rPr>
              <w:t>Signature of holder of Power of Attorney</w:t>
            </w:r>
          </w:p>
          <w:p w14:paraId="568EE2D8"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p w14:paraId="42A1498B"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408F2181"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4E051AB1"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p w14:paraId="34DDE76C"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r>
      <w:tr w:rsidR="002B3BF0" w:rsidRPr="005A5BE7" w14:paraId="48701B98" w14:textId="77777777" w:rsidTr="00502864">
        <w:tc>
          <w:tcPr>
            <w:tcW w:w="4957" w:type="dxa"/>
          </w:tcPr>
          <w:p w14:paraId="6F1C9816"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37036FE4"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p w14:paraId="19E846E3"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EF429C2"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77F2F9A0"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p w14:paraId="3F5F5C98"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r>
      <w:tr w:rsidR="002B3BF0" w:rsidRPr="005A5BE7" w14:paraId="2F89EBB8" w14:textId="77777777" w:rsidTr="00502864">
        <w:tc>
          <w:tcPr>
            <w:tcW w:w="4957" w:type="dxa"/>
          </w:tcPr>
          <w:p w14:paraId="0FDF7109"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0A001F72"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p w14:paraId="41C2FC3B"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70533687"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p w14:paraId="435FC3BE"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p w14:paraId="4BE51CAD"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r>
      <w:tr w:rsidR="002B3BF0" w:rsidRPr="005A5BE7" w14:paraId="04C77385" w14:textId="77777777" w:rsidTr="00502864">
        <w:tc>
          <w:tcPr>
            <w:tcW w:w="4957" w:type="dxa"/>
          </w:tcPr>
          <w:p w14:paraId="5924C7A3"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30B913A"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1DCF562F"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362A0325" w14:textId="77777777" w:rsidR="002B3BF0" w:rsidRPr="005A5BE7" w:rsidRDefault="002B3BF0" w:rsidP="00502864">
            <w:pPr>
              <w:spacing w:before="0" w:beforeAutospacing="0" w:after="0" w:afterAutospacing="0"/>
              <w:contextualSpacing/>
              <w:rPr>
                <w:rFonts w:asciiTheme="minorHAnsi" w:eastAsia="Calibri" w:hAnsiTheme="minorHAnsi" w:cstheme="minorHAnsi"/>
                <w:i/>
                <w:sz w:val="16"/>
                <w:szCs w:val="16"/>
              </w:rPr>
            </w:pPr>
          </w:p>
        </w:tc>
      </w:tr>
    </w:tbl>
    <w:bookmarkEnd w:id="6"/>
    <w:p w14:paraId="72A756F5" w14:textId="77777777" w:rsidR="002B3BF0" w:rsidRDefault="002B3BF0" w:rsidP="009D0788">
      <w:pPr>
        <w:spacing w:before="0" w:beforeAutospacing="0" w:after="0" w:afterAutospacing="0"/>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18BFE433" w14:textId="77777777" w:rsidR="002B3BF0" w:rsidRPr="00D0425F" w:rsidRDefault="002B3BF0" w:rsidP="002B3BF0">
      <w:pPr>
        <w:pStyle w:val="Heading3"/>
        <w:keepNext w:val="0"/>
        <w:keepLines w:val="0"/>
        <w:contextualSpacing/>
        <w:rPr>
          <w:rFonts w:asciiTheme="minorHAnsi" w:eastAsiaTheme="minorHAnsi" w:hAnsiTheme="minorHAnsi" w:cstheme="minorHAnsi"/>
          <w:i/>
          <w:color w:val="27639B"/>
          <w:szCs w:val="22"/>
          <w:u w:val="single"/>
          <w:lang w:val="en-US"/>
        </w:rPr>
      </w:pPr>
      <w:bookmarkStart w:id="7"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2B3BF0" w:rsidRPr="00D0425F" w14:paraId="2FAF4F4F" w14:textId="77777777" w:rsidTr="00502864">
        <w:tc>
          <w:tcPr>
            <w:tcW w:w="9923" w:type="dxa"/>
            <w:shd w:val="pct12" w:color="auto" w:fill="auto"/>
          </w:tcPr>
          <w:bookmarkEnd w:id="7"/>
          <w:p w14:paraId="14A24149" w14:textId="77777777" w:rsidR="002B3BF0" w:rsidRPr="00D0425F" w:rsidRDefault="002B3BF0"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2B3BF0" w:rsidRPr="00D0425F" w14:paraId="0AEFA75D" w14:textId="77777777" w:rsidTr="00502864">
        <w:tc>
          <w:tcPr>
            <w:tcW w:w="9923" w:type="dxa"/>
          </w:tcPr>
          <w:p w14:paraId="73824F9B" w14:textId="77777777" w:rsidR="002B3BF0" w:rsidRDefault="002B3BF0"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6934D934" w14:textId="77777777" w:rsidR="002B3BF0" w:rsidRDefault="002B3BF0" w:rsidP="00502864">
            <w:pPr>
              <w:spacing w:before="0" w:beforeAutospacing="0" w:after="0" w:afterAutospacing="0"/>
              <w:rPr>
                <w:rFonts w:ascii="Calibri" w:eastAsia="Calibri" w:hAnsi="Calibri" w:cs="Calibri"/>
                <w:color w:val="525252"/>
                <w:sz w:val="16"/>
                <w:szCs w:val="16"/>
              </w:rPr>
            </w:pPr>
          </w:p>
          <w:p w14:paraId="2B7D8F50" w14:textId="77777777" w:rsidR="002B3BF0" w:rsidRPr="00D0425F" w:rsidRDefault="002B3BF0" w:rsidP="00502864">
            <w:pPr>
              <w:spacing w:before="0" w:beforeAutospacing="0" w:after="0" w:afterAutospacing="0"/>
              <w:rPr>
                <w:rFonts w:ascii="Calibri" w:eastAsia="Calibri" w:hAnsi="Calibri" w:cs="Calibri"/>
                <w:color w:val="525252"/>
                <w:sz w:val="16"/>
                <w:szCs w:val="16"/>
              </w:rPr>
            </w:pPr>
          </w:p>
        </w:tc>
      </w:tr>
      <w:tr w:rsidR="002B3BF0" w:rsidRPr="00D0425F" w14:paraId="7110402E" w14:textId="77777777" w:rsidTr="00502864">
        <w:tc>
          <w:tcPr>
            <w:tcW w:w="9923" w:type="dxa"/>
          </w:tcPr>
          <w:p w14:paraId="26F45036" w14:textId="77777777" w:rsidR="002B3BF0" w:rsidRDefault="002B3BF0"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05B5EEA7" w14:textId="77777777" w:rsidR="002B3BF0" w:rsidRDefault="002B3BF0" w:rsidP="00502864">
            <w:pPr>
              <w:spacing w:before="0" w:beforeAutospacing="0" w:after="0" w:afterAutospacing="0"/>
              <w:rPr>
                <w:rFonts w:ascii="Calibri" w:eastAsia="Calibri" w:hAnsi="Calibri" w:cs="Calibri"/>
                <w:color w:val="525252"/>
                <w:sz w:val="16"/>
                <w:szCs w:val="16"/>
              </w:rPr>
            </w:pPr>
          </w:p>
          <w:p w14:paraId="2F9137A3" w14:textId="77777777" w:rsidR="002B3BF0" w:rsidRPr="00D0425F" w:rsidRDefault="002B3BF0" w:rsidP="00502864">
            <w:pPr>
              <w:spacing w:before="0" w:beforeAutospacing="0" w:after="0" w:afterAutospacing="0"/>
              <w:rPr>
                <w:rFonts w:ascii="Calibri" w:eastAsia="Calibri" w:hAnsi="Calibri" w:cs="Calibri"/>
                <w:color w:val="525252"/>
                <w:sz w:val="16"/>
                <w:szCs w:val="16"/>
              </w:rPr>
            </w:pPr>
          </w:p>
        </w:tc>
      </w:tr>
      <w:tr w:rsidR="002B3BF0" w:rsidRPr="00D0425F" w14:paraId="5A7F3FCB" w14:textId="77777777" w:rsidTr="00502864">
        <w:tc>
          <w:tcPr>
            <w:tcW w:w="9923" w:type="dxa"/>
          </w:tcPr>
          <w:p w14:paraId="177B07FE" w14:textId="77777777" w:rsidR="002B3BF0" w:rsidRDefault="002B3BF0"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65EE68AC" w14:textId="77777777" w:rsidR="002B3BF0" w:rsidRDefault="002B3BF0" w:rsidP="00502864">
            <w:pPr>
              <w:spacing w:before="0" w:beforeAutospacing="0" w:after="0" w:afterAutospacing="0"/>
              <w:rPr>
                <w:rFonts w:ascii="Calibri" w:eastAsia="Calibri" w:hAnsi="Calibri" w:cs="Calibri"/>
                <w:color w:val="525252"/>
                <w:sz w:val="16"/>
                <w:szCs w:val="16"/>
              </w:rPr>
            </w:pPr>
          </w:p>
          <w:p w14:paraId="063280AE" w14:textId="77777777" w:rsidR="002B3BF0" w:rsidRPr="00D0425F" w:rsidRDefault="002B3BF0" w:rsidP="00502864">
            <w:pPr>
              <w:spacing w:before="0" w:beforeAutospacing="0" w:after="0" w:afterAutospacing="0"/>
              <w:rPr>
                <w:rFonts w:ascii="Calibri" w:eastAsia="Calibri" w:hAnsi="Calibri" w:cs="Calibri"/>
                <w:color w:val="525252"/>
                <w:sz w:val="16"/>
                <w:szCs w:val="16"/>
              </w:rPr>
            </w:pPr>
          </w:p>
        </w:tc>
      </w:tr>
      <w:tr w:rsidR="002B3BF0" w:rsidRPr="00D0425F" w14:paraId="03E06E71" w14:textId="77777777" w:rsidTr="00502864">
        <w:tc>
          <w:tcPr>
            <w:tcW w:w="9923" w:type="dxa"/>
          </w:tcPr>
          <w:p w14:paraId="5EBF2B81" w14:textId="77777777" w:rsidR="002B3BF0" w:rsidRDefault="002B3BF0"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66F4EF1E" w14:textId="77777777" w:rsidR="002B3BF0" w:rsidRDefault="002B3BF0" w:rsidP="00502864">
            <w:pPr>
              <w:spacing w:before="0" w:beforeAutospacing="0" w:after="0" w:afterAutospacing="0"/>
              <w:rPr>
                <w:rFonts w:ascii="Calibri" w:eastAsia="Calibri" w:hAnsi="Calibri" w:cs="Calibri"/>
                <w:color w:val="525252"/>
                <w:sz w:val="16"/>
                <w:szCs w:val="16"/>
              </w:rPr>
            </w:pPr>
          </w:p>
          <w:p w14:paraId="5D864A62" w14:textId="77777777" w:rsidR="002B3BF0" w:rsidRPr="00D0425F" w:rsidRDefault="002B3BF0" w:rsidP="00502864">
            <w:pPr>
              <w:spacing w:before="0" w:beforeAutospacing="0" w:after="0" w:afterAutospacing="0"/>
              <w:rPr>
                <w:rFonts w:ascii="Calibri" w:eastAsia="Calibri" w:hAnsi="Calibri" w:cs="Calibri"/>
                <w:color w:val="525252"/>
                <w:sz w:val="16"/>
                <w:szCs w:val="16"/>
              </w:rPr>
            </w:pPr>
          </w:p>
        </w:tc>
      </w:tr>
    </w:tbl>
    <w:p w14:paraId="53F99A8C" w14:textId="77777777" w:rsidR="002B3BF0" w:rsidRPr="00D0425F" w:rsidRDefault="002B3BF0" w:rsidP="002B3BF0">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2B3BF0" w:rsidRPr="00E23712" w14:paraId="7873E199" w14:textId="77777777" w:rsidTr="00502864">
        <w:tc>
          <w:tcPr>
            <w:tcW w:w="4957" w:type="dxa"/>
          </w:tcPr>
          <w:p w14:paraId="29AAE13A" w14:textId="77777777" w:rsidR="002B3BF0"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1B8F24EC" w14:textId="77777777" w:rsidR="002B3BF0" w:rsidRDefault="002B3BF0" w:rsidP="00502864">
            <w:pPr>
              <w:spacing w:before="0" w:beforeAutospacing="0" w:after="0" w:afterAutospacing="0"/>
              <w:rPr>
                <w:rFonts w:ascii="Calibri" w:eastAsia="Calibri" w:hAnsi="Calibri" w:cs="Calibri"/>
                <w:i/>
                <w:color w:val="525252"/>
                <w:sz w:val="16"/>
                <w:szCs w:val="16"/>
              </w:rPr>
            </w:pPr>
          </w:p>
          <w:p w14:paraId="5D8823B6"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c>
          <w:tcPr>
            <w:tcW w:w="4961" w:type="dxa"/>
          </w:tcPr>
          <w:p w14:paraId="4ACEDCE0"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7CFC5C75"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r>
      <w:tr w:rsidR="002B3BF0" w:rsidRPr="00E23712" w14:paraId="70F76DE7" w14:textId="77777777" w:rsidTr="00502864">
        <w:tc>
          <w:tcPr>
            <w:tcW w:w="4957" w:type="dxa"/>
          </w:tcPr>
          <w:p w14:paraId="10A29668"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4870D5F1"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p w14:paraId="2BCC674D"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c>
          <w:tcPr>
            <w:tcW w:w="4961" w:type="dxa"/>
            <w:hideMark/>
          </w:tcPr>
          <w:p w14:paraId="5BA3CC43"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35E017A2"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r>
      <w:tr w:rsidR="002B3BF0" w:rsidRPr="00E23712" w14:paraId="31B5FD7D" w14:textId="77777777" w:rsidTr="00502864">
        <w:tc>
          <w:tcPr>
            <w:tcW w:w="4957" w:type="dxa"/>
          </w:tcPr>
          <w:p w14:paraId="5F401EC4"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39E93C1D"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c>
          <w:tcPr>
            <w:tcW w:w="4961" w:type="dxa"/>
            <w:hideMark/>
          </w:tcPr>
          <w:p w14:paraId="43B4087D"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6CB68916"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r>
      <w:tr w:rsidR="002B3BF0" w:rsidRPr="00E23712" w14:paraId="1877DBE7" w14:textId="77777777" w:rsidTr="00502864">
        <w:tc>
          <w:tcPr>
            <w:tcW w:w="4957" w:type="dxa"/>
          </w:tcPr>
          <w:p w14:paraId="2DCA7EDA" w14:textId="77777777" w:rsidR="002B3BF0"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4C712DE3"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c>
          <w:tcPr>
            <w:tcW w:w="4961" w:type="dxa"/>
          </w:tcPr>
          <w:p w14:paraId="2CFA3C40" w14:textId="77777777" w:rsidR="002B3BF0"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16E6347A"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r>
      <w:tr w:rsidR="002B3BF0" w:rsidRPr="00E23712" w14:paraId="2CAC1CE2" w14:textId="77777777" w:rsidTr="00502864">
        <w:tc>
          <w:tcPr>
            <w:tcW w:w="4957" w:type="dxa"/>
          </w:tcPr>
          <w:p w14:paraId="493BED82" w14:textId="77777777" w:rsidR="002B3BF0" w:rsidRPr="00E23712" w:rsidRDefault="002B3BF0"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1B135DBC"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p w14:paraId="50FFB00A"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c>
          <w:tcPr>
            <w:tcW w:w="4961" w:type="dxa"/>
          </w:tcPr>
          <w:p w14:paraId="7C11590E" w14:textId="77777777" w:rsidR="002B3BF0" w:rsidRPr="00E23712" w:rsidRDefault="002B3BF0"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40925DBB" w14:textId="77777777" w:rsidR="002B3BF0" w:rsidRDefault="002B3BF0" w:rsidP="00502864">
            <w:pPr>
              <w:spacing w:before="0" w:beforeAutospacing="0" w:after="0" w:afterAutospacing="0"/>
              <w:rPr>
                <w:rFonts w:ascii="Calibri" w:eastAsia="Calibri" w:hAnsi="Calibri" w:cs="Calibri"/>
                <w:i/>
                <w:color w:val="525252"/>
                <w:sz w:val="16"/>
                <w:szCs w:val="16"/>
              </w:rPr>
            </w:pPr>
          </w:p>
          <w:p w14:paraId="4A229B49"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r>
      <w:tr w:rsidR="002B3BF0" w:rsidRPr="00E23712" w14:paraId="7EA027B9" w14:textId="77777777" w:rsidTr="00502864">
        <w:trPr>
          <w:trHeight w:val="972"/>
        </w:trPr>
        <w:tc>
          <w:tcPr>
            <w:tcW w:w="4957" w:type="dxa"/>
          </w:tcPr>
          <w:p w14:paraId="61DCCA03" w14:textId="77777777" w:rsidR="002B3BF0" w:rsidRDefault="002B3BF0"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6E3ED2F8" w14:textId="77777777" w:rsidR="002B3BF0" w:rsidRDefault="002B3BF0" w:rsidP="00502864">
            <w:pPr>
              <w:spacing w:before="0" w:beforeAutospacing="0" w:after="240" w:afterAutospacing="0"/>
              <w:rPr>
                <w:rFonts w:ascii="Calibri" w:eastAsia="Calibri" w:hAnsi="Calibri" w:cs="Calibri"/>
                <w:i/>
                <w:color w:val="525252"/>
                <w:sz w:val="16"/>
                <w:szCs w:val="16"/>
              </w:rPr>
            </w:pPr>
          </w:p>
          <w:p w14:paraId="7B3053EC"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p>
        </w:tc>
        <w:tc>
          <w:tcPr>
            <w:tcW w:w="4961" w:type="dxa"/>
          </w:tcPr>
          <w:p w14:paraId="0810913B" w14:textId="77777777" w:rsidR="002B3BF0" w:rsidRPr="00E23712" w:rsidRDefault="002B3BF0"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6120D340" w14:textId="77777777" w:rsidR="002B3BF0" w:rsidRPr="00D0425F" w:rsidRDefault="002B3BF0" w:rsidP="002B3BF0">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21"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43551F95" w14:textId="77777777" w:rsidR="002B3BF0" w:rsidRPr="00D0425F" w:rsidRDefault="002B3BF0" w:rsidP="002B3BF0">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33A96F19" w14:textId="77777777" w:rsidR="002B3BF0" w:rsidRPr="00D0425F" w:rsidRDefault="002B3BF0" w:rsidP="002B3BF0">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 xml:space="preserve">I declare that I have a Power of Attorney authorising me to execute this Application on behalf of the Foreign registered Company named above, which has not been revoked as at the date of this </w:t>
      </w:r>
      <w:proofErr w:type="gramStart"/>
      <w:r w:rsidRPr="00D0425F">
        <w:rPr>
          <w:rFonts w:ascii="Calibri" w:eastAsia="Calibri" w:hAnsi="Calibri" w:cs="Calibri"/>
          <w:color w:val="525252"/>
          <w:szCs w:val="20"/>
        </w:rPr>
        <w:t>Application.*</w:t>
      </w:r>
      <w:proofErr w:type="gramEnd"/>
      <w:r w:rsidRPr="00D0425F">
        <w:rPr>
          <w:rFonts w:ascii="Calibri" w:eastAsia="Calibri" w:hAnsi="Calibri" w:cs="Calibri"/>
          <w:i/>
          <w:color w:val="525252"/>
          <w:szCs w:val="20"/>
        </w:rPr>
        <w:t>∞</w:t>
      </w:r>
    </w:p>
    <w:p w14:paraId="0617CF01" w14:textId="77777777" w:rsidR="002B3BF0" w:rsidRPr="00D0425F" w:rsidRDefault="002B3BF0" w:rsidP="002B3BF0">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2B3BF0" w:rsidRPr="00E23712" w14:paraId="50119F72" w14:textId="77777777" w:rsidTr="00502864">
        <w:tc>
          <w:tcPr>
            <w:tcW w:w="4957" w:type="dxa"/>
          </w:tcPr>
          <w:p w14:paraId="5A6D0053"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22B25B60" w14:textId="77777777" w:rsidR="002B3BF0" w:rsidRDefault="002B3BF0" w:rsidP="00502864">
            <w:pPr>
              <w:spacing w:before="0" w:beforeAutospacing="0" w:after="0" w:afterAutospacing="0"/>
              <w:contextualSpacing/>
              <w:rPr>
                <w:rFonts w:ascii="Calibri" w:eastAsia="Calibri" w:hAnsi="Calibri" w:cs="Calibri"/>
                <w:i/>
                <w:color w:val="525252"/>
                <w:sz w:val="16"/>
                <w:szCs w:val="16"/>
              </w:rPr>
            </w:pPr>
          </w:p>
          <w:p w14:paraId="2F6848F1"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EC321F0"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2EF9CC9B"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p w14:paraId="402B16AC"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r>
      <w:tr w:rsidR="002B3BF0" w:rsidRPr="00E23712" w14:paraId="35A8E910" w14:textId="77777777" w:rsidTr="00502864">
        <w:tc>
          <w:tcPr>
            <w:tcW w:w="4957" w:type="dxa"/>
          </w:tcPr>
          <w:p w14:paraId="4F1EC5E2"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6A9A5766" w14:textId="77777777" w:rsidR="002B3BF0" w:rsidRDefault="002B3BF0" w:rsidP="00502864">
            <w:pPr>
              <w:spacing w:before="0" w:beforeAutospacing="0" w:after="0" w:afterAutospacing="0"/>
              <w:contextualSpacing/>
              <w:rPr>
                <w:rFonts w:ascii="Calibri" w:eastAsia="Calibri" w:hAnsi="Calibri" w:cs="Calibri"/>
                <w:i/>
                <w:color w:val="525252"/>
                <w:sz w:val="16"/>
                <w:szCs w:val="16"/>
              </w:rPr>
            </w:pPr>
          </w:p>
          <w:p w14:paraId="3E17DE43"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34B693FF"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5B586771"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p w14:paraId="698530AA"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r>
      <w:tr w:rsidR="002B3BF0" w:rsidRPr="00E23712" w14:paraId="3D422D82" w14:textId="77777777" w:rsidTr="00502864">
        <w:tc>
          <w:tcPr>
            <w:tcW w:w="4957" w:type="dxa"/>
          </w:tcPr>
          <w:p w14:paraId="2C01D598"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5D6BE655" w14:textId="77777777" w:rsidR="002B3BF0" w:rsidRDefault="002B3BF0" w:rsidP="00502864">
            <w:pPr>
              <w:spacing w:before="0" w:beforeAutospacing="0" w:after="0" w:afterAutospacing="0"/>
              <w:contextualSpacing/>
              <w:rPr>
                <w:rFonts w:ascii="Calibri" w:eastAsia="Calibri" w:hAnsi="Calibri" w:cs="Calibri"/>
                <w:i/>
                <w:color w:val="525252"/>
                <w:sz w:val="16"/>
                <w:szCs w:val="16"/>
              </w:rPr>
            </w:pPr>
          </w:p>
          <w:p w14:paraId="0F703AFA"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5F93321B" w14:textId="77777777" w:rsidR="002B3BF0" w:rsidRDefault="002B3BF0" w:rsidP="00502864">
            <w:pPr>
              <w:spacing w:before="0" w:beforeAutospacing="0" w:after="0" w:afterAutospacing="0"/>
              <w:contextualSpacing/>
              <w:rPr>
                <w:rFonts w:ascii="Calibri" w:eastAsia="Calibri" w:hAnsi="Calibri" w:cs="Calibri"/>
                <w:i/>
                <w:color w:val="525252"/>
                <w:sz w:val="16"/>
                <w:szCs w:val="16"/>
              </w:rPr>
            </w:pPr>
          </w:p>
          <w:p w14:paraId="2CF612DF" w14:textId="77777777" w:rsidR="002B3BF0" w:rsidRDefault="002B3BF0" w:rsidP="00502864">
            <w:pPr>
              <w:spacing w:before="0" w:beforeAutospacing="0" w:after="0" w:afterAutospacing="0"/>
              <w:contextualSpacing/>
              <w:rPr>
                <w:rFonts w:ascii="Calibri" w:eastAsia="Calibri" w:hAnsi="Calibri" w:cs="Calibri"/>
                <w:i/>
                <w:color w:val="525252"/>
                <w:sz w:val="16"/>
                <w:szCs w:val="16"/>
              </w:rPr>
            </w:pPr>
          </w:p>
          <w:p w14:paraId="773EBF6A"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r>
      <w:tr w:rsidR="002B3BF0" w:rsidRPr="00E23712" w14:paraId="7D95BBB7" w14:textId="77777777" w:rsidTr="00502864">
        <w:tc>
          <w:tcPr>
            <w:tcW w:w="4957" w:type="dxa"/>
          </w:tcPr>
          <w:p w14:paraId="2ED8B290" w14:textId="77777777" w:rsidR="002B3BF0" w:rsidRDefault="002B3BF0"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4A470C16"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22A796AA"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124BB61A" w14:textId="77777777" w:rsidR="002B3BF0" w:rsidRPr="00E23712" w:rsidRDefault="002B3BF0" w:rsidP="00502864">
            <w:pPr>
              <w:spacing w:before="0" w:beforeAutospacing="0" w:after="0" w:afterAutospacing="0"/>
              <w:contextualSpacing/>
              <w:rPr>
                <w:rFonts w:ascii="Calibri" w:eastAsia="Calibri" w:hAnsi="Calibri" w:cs="Calibri"/>
                <w:i/>
                <w:color w:val="525252"/>
                <w:sz w:val="16"/>
                <w:szCs w:val="16"/>
              </w:rPr>
            </w:pPr>
          </w:p>
        </w:tc>
      </w:tr>
    </w:tbl>
    <w:p w14:paraId="744F4520" w14:textId="77777777" w:rsidR="002B3BF0" w:rsidRPr="00D0425F" w:rsidRDefault="002B3BF0" w:rsidP="002B3BF0">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201BE153" w14:textId="77777777" w:rsidR="002B3BF0" w:rsidRPr="00DB6BBB" w:rsidRDefault="002B3BF0" w:rsidP="002B3BF0">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22"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5"/>
    </w:p>
    <w:p w14:paraId="26F871EF" w14:textId="77777777" w:rsidR="00EF4437" w:rsidRPr="009B6B74" w:rsidRDefault="00EF4437" w:rsidP="00EF4437">
      <w:pPr>
        <w:pStyle w:val="Heading1"/>
        <w:rPr>
          <w:rFonts w:cstheme="minorHAnsi"/>
        </w:rPr>
      </w:pPr>
      <w:r w:rsidRPr="009B6B74">
        <w:rPr>
          <w:rFonts w:cstheme="minorHAnsi"/>
        </w:rPr>
        <w:lastRenderedPageBreak/>
        <w:t>Appendix A—Well cost submission</w:t>
      </w:r>
    </w:p>
    <w:p w14:paraId="24379FEA" w14:textId="77777777" w:rsidR="00EF4437" w:rsidRPr="009B6B74" w:rsidRDefault="00EF4437" w:rsidP="00C053E3">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Establish a cost estimate for the well commitment that is unfulfilled or an estimate of the cost to drill to a meaningful target depth relevant to an exploration play in the region.</w:t>
      </w:r>
    </w:p>
    <w:p w14:paraId="04FE8F6E" w14:textId="77777777" w:rsidR="00C053E3" w:rsidRPr="009B6B74" w:rsidRDefault="00C053E3" w:rsidP="00C053E3">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It is assumed that:</w:t>
      </w:r>
    </w:p>
    <w:p w14:paraId="34D12403" w14:textId="77777777" w:rsidR="00C053E3" w:rsidRPr="009B6B74" w:rsidRDefault="00C053E3"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the activity is with a rig of opportunity and that no mobilisation/demobilisation costs are incurred</w:t>
      </w:r>
    </w:p>
    <w:p w14:paraId="565F51A4" w14:textId="77777777" w:rsidR="00C053E3" w:rsidRPr="009B6B74" w:rsidRDefault="00C053E3"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the drilling is conducted in perfect operating conditions with no interruptions causing chargeable downtime.</w:t>
      </w:r>
    </w:p>
    <w:p w14:paraId="21CBF684" w14:textId="77777777" w:rsidR="00C053E3" w:rsidRPr="009B6B74" w:rsidRDefault="00C053E3" w:rsidP="00C053E3">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 xml:space="preserve">Provide evidence supporting the cost estimate, such as: </w:t>
      </w:r>
    </w:p>
    <w:p w14:paraId="28BCFC0C" w14:textId="77777777" w:rsidR="00C053E3" w:rsidRPr="009B6B74" w:rsidRDefault="00053548"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a</w:t>
      </w:r>
      <w:r w:rsidR="00C053E3" w:rsidRPr="009B6B74">
        <w:rPr>
          <w:rFonts w:asciiTheme="minorHAnsi" w:hAnsiTheme="minorHAnsi" w:cstheme="minorHAnsi"/>
        </w:rPr>
        <w:t>ctual costs for similar/analogous well drilled recently in Australian waters</w:t>
      </w:r>
      <w:r w:rsidRPr="009B6B74">
        <w:rPr>
          <w:rFonts w:asciiTheme="minorHAnsi" w:hAnsiTheme="minorHAnsi" w:cstheme="minorHAnsi"/>
        </w:rPr>
        <w:t>:</w:t>
      </w:r>
    </w:p>
    <w:p w14:paraId="751E26E2" w14:textId="77777777" w:rsidR="00C053E3" w:rsidRPr="009B6B74" w:rsidRDefault="00053548" w:rsidP="00C053E3">
      <w:pPr>
        <w:pStyle w:val="Bullets"/>
        <w:numPr>
          <w:ilvl w:val="2"/>
          <w:numId w:val="18"/>
        </w:numPr>
        <w:tabs>
          <w:tab w:val="clear" w:pos="340"/>
          <w:tab w:val="clear" w:pos="2160"/>
          <w:tab w:val="num" w:pos="1276"/>
        </w:tabs>
        <w:spacing w:before="60" w:beforeAutospacing="0" w:after="60" w:afterAutospacing="0"/>
        <w:ind w:left="1276" w:hanging="425"/>
        <w:contextualSpacing w:val="0"/>
        <w:rPr>
          <w:rFonts w:asciiTheme="minorHAnsi" w:hAnsiTheme="minorHAnsi" w:cstheme="minorHAnsi"/>
        </w:rPr>
      </w:pPr>
      <w:r w:rsidRPr="009B6B74">
        <w:rPr>
          <w:rFonts w:asciiTheme="minorHAnsi" w:hAnsiTheme="minorHAnsi" w:cstheme="minorHAnsi"/>
        </w:rPr>
        <w:t>s</w:t>
      </w:r>
      <w:r w:rsidR="00C053E3" w:rsidRPr="009B6B74">
        <w:rPr>
          <w:rFonts w:asciiTheme="minorHAnsi" w:hAnsiTheme="minorHAnsi" w:cstheme="minorHAnsi"/>
        </w:rPr>
        <w:t>imilar type of rig and similar water depth</w:t>
      </w:r>
    </w:p>
    <w:p w14:paraId="20C693BB" w14:textId="77777777" w:rsidR="00C053E3" w:rsidRPr="009B6B74" w:rsidRDefault="00053548" w:rsidP="00C053E3">
      <w:pPr>
        <w:pStyle w:val="Bullets"/>
        <w:numPr>
          <w:ilvl w:val="2"/>
          <w:numId w:val="18"/>
        </w:numPr>
        <w:tabs>
          <w:tab w:val="clear" w:pos="340"/>
          <w:tab w:val="clear" w:pos="2160"/>
          <w:tab w:val="num" w:pos="1276"/>
        </w:tabs>
        <w:spacing w:before="60" w:beforeAutospacing="0" w:after="60" w:afterAutospacing="0"/>
        <w:ind w:left="1276" w:hanging="425"/>
        <w:contextualSpacing w:val="0"/>
        <w:rPr>
          <w:rFonts w:asciiTheme="minorHAnsi" w:hAnsiTheme="minorHAnsi" w:cstheme="minorHAnsi"/>
        </w:rPr>
      </w:pPr>
      <w:r w:rsidRPr="009B6B74">
        <w:rPr>
          <w:rFonts w:asciiTheme="minorHAnsi" w:hAnsiTheme="minorHAnsi" w:cstheme="minorHAnsi"/>
        </w:rPr>
        <w:t>s</w:t>
      </w:r>
      <w:r w:rsidR="00C053E3" w:rsidRPr="009B6B74">
        <w:rPr>
          <w:rFonts w:asciiTheme="minorHAnsi" w:hAnsiTheme="minorHAnsi" w:cstheme="minorHAnsi"/>
        </w:rPr>
        <w:t xml:space="preserve">imilar target depth </w:t>
      </w:r>
    </w:p>
    <w:p w14:paraId="7D1E2880" w14:textId="77777777" w:rsidR="00C053E3" w:rsidRPr="009B6B74" w:rsidRDefault="00053548" w:rsidP="00C053E3">
      <w:pPr>
        <w:pStyle w:val="Bullets"/>
        <w:numPr>
          <w:ilvl w:val="2"/>
          <w:numId w:val="18"/>
        </w:numPr>
        <w:tabs>
          <w:tab w:val="clear" w:pos="340"/>
          <w:tab w:val="clear" w:pos="2160"/>
          <w:tab w:val="num" w:pos="1276"/>
        </w:tabs>
        <w:spacing w:before="60" w:beforeAutospacing="0" w:after="60" w:afterAutospacing="0"/>
        <w:ind w:left="1276" w:hanging="425"/>
        <w:contextualSpacing w:val="0"/>
        <w:rPr>
          <w:rFonts w:asciiTheme="minorHAnsi" w:hAnsiTheme="minorHAnsi" w:cstheme="minorHAnsi"/>
        </w:rPr>
      </w:pPr>
      <w:r w:rsidRPr="009B6B74">
        <w:rPr>
          <w:rFonts w:asciiTheme="minorHAnsi" w:hAnsiTheme="minorHAnsi" w:cstheme="minorHAnsi"/>
        </w:rPr>
        <w:t>s</w:t>
      </w:r>
      <w:r w:rsidR="00C053E3" w:rsidRPr="009B6B74">
        <w:rPr>
          <w:rFonts w:asciiTheme="minorHAnsi" w:hAnsiTheme="minorHAnsi" w:cstheme="minorHAnsi"/>
        </w:rPr>
        <w:t>ame casing design/number of strings</w:t>
      </w:r>
      <w:r w:rsidRPr="009B6B74">
        <w:rPr>
          <w:rFonts w:asciiTheme="minorHAnsi" w:hAnsiTheme="minorHAnsi" w:cstheme="minorHAnsi"/>
        </w:rPr>
        <w:t>.</w:t>
      </w:r>
      <w:r w:rsidR="00C053E3" w:rsidRPr="009B6B74">
        <w:rPr>
          <w:rFonts w:asciiTheme="minorHAnsi" w:hAnsiTheme="minorHAnsi" w:cstheme="minorHAnsi"/>
        </w:rPr>
        <w:t xml:space="preserve"> </w:t>
      </w:r>
    </w:p>
    <w:p w14:paraId="09049FDA" w14:textId="77777777" w:rsidR="00C053E3" w:rsidRPr="009B6B74" w:rsidRDefault="00053548"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if</w:t>
      </w:r>
      <w:r w:rsidR="00C053E3" w:rsidRPr="009B6B74">
        <w:rPr>
          <w:rFonts w:asciiTheme="minorHAnsi" w:hAnsiTheme="minorHAnsi" w:cstheme="minorHAnsi"/>
        </w:rPr>
        <w:t xml:space="preserve"> a minimal casing program is proposed, that has not been used in this situation previously, provide justification</w:t>
      </w:r>
      <w:r w:rsidRPr="009B6B74">
        <w:rPr>
          <w:rFonts w:asciiTheme="minorHAnsi" w:hAnsiTheme="minorHAnsi" w:cstheme="minorHAnsi"/>
        </w:rPr>
        <w:t>.</w:t>
      </w:r>
    </w:p>
    <w:p w14:paraId="117530A9" w14:textId="77777777" w:rsidR="00C053E3" w:rsidRPr="009B6B74" w:rsidRDefault="00C053E3" w:rsidP="00C053E3">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 xml:space="preserve">Cost </w:t>
      </w:r>
      <w:r w:rsidR="00053548" w:rsidRPr="009B6B74">
        <w:rPr>
          <w:rFonts w:asciiTheme="minorHAnsi" w:hAnsiTheme="minorHAnsi" w:cstheme="minorHAnsi"/>
        </w:rPr>
        <w:t>e</w:t>
      </w:r>
      <w:r w:rsidRPr="009B6B74">
        <w:rPr>
          <w:rFonts w:asciiTheme="minorHAnsi" w:hAnsiTheme="minorHAnsi" w:cstheme="minorHAnsi"/>
        </w:rPr>
        <w:t>stimate in AUD or USD with conversion rate based on current costs, incorporating</w:t>
      </w:r>
      <w:r w:rsidR="00053548" w:rsidRPr="009B6B74">
        <w:rPr>
          <w:rFonts w:asciiTheme="minorHAnsi" w:hAnsiTheme="minorHAnsi" w:cstheme="minorHAnsi"/>
        </w:rPr>
        <w:t>:</w:t>
      </w:r>
    </w:p>
    <w:p w14:paraId="57D87B4A" w14:textId="77777777" w:rsidR="00C053E3" w:rsidRPr="009B6B74" w:rsidRDefault="00053548"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r</w:t>
      </w:r>
      <w:r w:rsidR="00C053E3" w:rsidRPr="009B6B74">
        <w:rPr>
          <w:rFonts w:asciiTheme="minorHAnsi" w:hAnsiTheme="minorHAnsi" w:cstheme="minorHAnsi"/>
        </w:rPr>
        <w:t>ates per day or items, with supporting evidence (i.e. quoted rig rate)</w:t>
      </w:r>
    </w:p>
    <w:p w14:paraId="26FEB30E" w14:textId="77777777" w:rsidR="00C053E3" w:rsidRPr="009B6B74" w:rsidRDefault="00053548"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b</w:t>
      </w:r>
      <w:r w:rsidR="00C053E3" w:rsidRPr="009B6B74">
        <w:rPr>
          <w:rFonts w:asciiTheme="minorHAnsi" w:hAnsiTheme="minorHAnsi" w:cstheme="minorHAnsi"/>
        </w:rPr>
        <w:t>ase estimate on a ve</w:t>
      </w:r>
      <w:r w:rsidRPr="009B6B74">
        <w:rPr>
          <w:rFonts w:asciiTheme="minorHAnsi" w:hAnsiTheme="minorHAnsi" w:cstheme="minorHAnsi"/>
        </w:rPr>
        <w:t>rtical dry hole cost, including:</w:t>
      </w:r>
    </w:p>
    <w:p w14:paraId="1427EC84" w14:textId="77777777" w:rsidR="00C053E3" w:rsidRPr="009B6B74" w:rsidRDefault="00C053E3" w:rsidP="00C053E3">
      <w:pPr>
        <w:pStyle w:val="Bullets"/>
        <w:numPr>
          <w:ilvl w:val="2"/>
          <w:numId w:val="18"/>
        </w:numPr>
        <w:tabs>
          <w:tab w:val="clear" w:pos="340"/>
          <w:tab w:val="clear" w:pos="2160"/>
          <w:tab w:val="num" w:pos="1276"/>
        </w:tabs>
        <w:spacing w:before="60" w:beforeAutospacing="0" w:after="60" w:afterAutospacing="0"/>
        <w:ind w:left="1276" w:hanging="425"/>
        <w:contextualSpacing w:val="0"/>
        <w:rPr>
          <w:rFonts w:asciiTheme="minorHAnsi" w:hAnsiTheme="minorHAnsi" w:cstheme="minorHAnsi"/>
        </w:rPr>
      </w:pPr>
      <w:r w:rsidRPr="009B6B74">
        <w:rPr>
          <w:rFonts w:asciiTheme="minorHAnsi" w:hAnsiTheme="minorHAnsi" w:cstheme="minorHAnsi"/>
        </w:rPr>
        <w:t>rig hire rate</w:t>
      </w:r>
    </w:p>
    <w:p w14:paraId="5AA941EB" w14:textId="77777777" w:rsidR="00C053E3" w:rsidRPr="009B6B74" w:rsidRDefault="00C053E3" w:rsidP="00C053E3">
      <w:pPr>
        <w:pStyle w:val="Bullets"/>
        <w:numPr>
          <w:ilvl w:val="2"/>
          <w:numId w:val="18"/>
        </w:numPr>
        <w:tabs>
          <w:tab w:val="clear" w:pos="340"/>
          <w:tab w:val="clear" w:pos="2160"/>
          <w:tab w:val="num" w:pos="1276"/>
        </w:tabs>
        <w:spacing w:before="60" w:beforeAutospacing="0" w:after="60" w:afterAutospacing="0"/>
        <w:ind w:left="1276" w:hanging="425"/>
        <w:contextualSpacing w:val="0"/>
        <w:rPr>
          <w:rFonts w:asciiTheme="minorHAnsi" w:hAnsiTheme="minorHAnsi" w:cstheme="minorHAnsi"/>
        </w:rPr>
      </w:pPr>
      <w:r w:rsidRPr="009B6B74">
        <w:rPr>
          <w:rFonts w:asciiTheme="minorHAnsi" w:hAnsiTheme="minorHAnsi" w:cstheme="minorHAnsi"/>
        </w:rPr>
        <w:t>materials, such as</w:t>
      </w:r>
      <w:r w:rsidR="00053548" w:rsidRPr="009B6B74">
        <w:rPr>
          <w:rFonts w:asciiTheme="minorHAnsi" w:hAnsiTheme="minorHAnsi" w:cstheme="minorHAnsi"/>
        </w:rPr>
        <w:t>:</w:t>
      </w:r>
    </w:p>
    <w:p w14:paraId="2A52B687" w14:textId="77777777" w:rsidR="00C053E3" w:rsidRPr="009B6B74" w:rsidRDefault="00053548"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casing</w:t>
      </w:r>
    </w:p>
    <w:p w14:paraId="423130EF" w14:textId="77777777" w:rsidR="00C053E3" w:rsidRPr="009B6B74" w:rsidRDefault="00C053E3"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fuel</w:t>
      </w:r>
    </w:p>
    <w:p w14:paraId="742F1D22" w14:textId="77777777" w:rsidR="00C053E3" w:rsidRPr="009B6B74" w:rsidRDefault="00C053E3"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mud, (i.e. Non Aqueous Fluid would be used in known over pressure or swelling clay)</w:t>
      </w:r>
    </w:p>
    <w:p w14:paraId="4E7D9929" w14:textId="77777777" w:rsidR="00C053E3" w:rsidRPr="009B6B74" w:rsidRDefault="00C053E3"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bits,</w:t>
      </w:r>
      <w:r w:rsidR="00053548" w:rsidRPr="009B6B74">
        <w:rPr>
          <w:rFonts w:asciiTheme="minorHAnsi" w:hAnsiTheme="minorHAnsi" w:cstheme="minorHAnsi"/>
        </w:rPr>
        <w:t xml:space="preserve"> etc.</w:t>
      </w:r>
    </w:p>
    <w:p w14:paraId="4369A4D1" w14:textId="77777777" w:rsidR="00C053E3" w:rsidRPr="009B6B74" w:rsidRDefault="00C053E3" w:rsidP="00C053E3">
      <w:pPr>
        <w:pStyle w:val="Bullets"/>
        <w:numPr>
          <w:ilvl w:val="2"/>
          <w:numId w:val="18"/>
        </w:numPr>
        <w:tabs>
          <w:tab w:val="clear" w:pos="340"/>
          <w:tab w:val="clear" w:pos="2160"/>
          <w:tab w:val="num" w:pos="1276"/>
        </w:tabs>
        <w:spacing w:before="60" w:beforeAutospacing="0" w:after="60" w:afterAutospacing="0"/>
        <w:ind w:left="1276" w:hanging="425"/>
        <w:contextualSpacing w:val="0"/>
        <w:rPr>
          <w:rFonts w:asciiTheme="minorHAnsi" w:hAnsiTheme="minorHAnsi" w:cstheme="minorHAnsi"/>
        </w:rPr>
      </w:pPr>
      <w:r w:rsidRPr="009B6B74">
        <w:rPr>
          <w:rFonts w:asciiTheme="minorHAnsi" w:hAnsiTheme="minorHAnsi" w:cstheme="minorHAnsi"/>
        </w:rPr>
        <w:t>service and support costs</w:t>
      </w:r>
      <w:r w:rsidR="00053548" w:rsidRPr="009B6B74">
        <w:rPr>
          <w:rFonts w:asciiTheme="minorHAnsi" w:hAnsiTheme="minorHAnsi" w:cstheme="minorHAnsi"/>
        </w:rPr>
        <w:t>:</w:t>
      </w:r>
    </w:p>
    <w:p w14:paraId="46E4C77B" w14:textId="77777777" w:rsidR="00C053E3" w:rsidRPr="009B6B74" w:rsidRDefault="00053548"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personnel</w:t>
      </w:r>
    </w:p>
    <w:p w14:paraId="51C5A68E" w14:textId="77777777" w:rsidR="00C053E3" w:rsidRPr="009B6B74" w:rsidRDefault="00053548"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MWD/LWD</w:t>
      </w:r>
    </w:p>
    <w:p w14:paraId="26936C81" w14:textId="77777777" w:rsidR="00C053E3" w:rsidRPr="009B6B74" w:rsidRDefault="00053548"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o</w:t>
      </w:r>
      <w:r w:rsidR="00C053E3" w:rsidRPr="009B6B74">
        <w:rPr>
          <w:rFonts w:asciiTheme="minorHAnsi" w:hAnsiTheme="minorHAnsi" w:cstheme="minorHAnsi"/>
        </w:rPr>
        <w:t>ne combination wireline formation logging run at TD (i.e. Gamma Ray, Resis</w:t>
      </w:r>
      <w:r w:rsidRPr="009B6B74">
        <w:rPr>
          <w:rFonts w:asciiTheme="minorHAnsi" w:hAnsiTheme="minorHAnsi" w:cstheme="minorHAnsi"/>
        </w:rPr>
        <w:t>tivity, Density-Neutron, Sonic)</w:t>
      </w:r>
    </w:p>
    <w:p w14:paraId="00B65F51" w14:textId="77777777" w:rsidR="00C053E3" w:rsidRPr="009B6B74" w:rsidRDefault="00C053E3"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boats, helicopters</w:t>
      </w:r>
    </w:p>
    <w:p w14:paraId="6F7360B8" w14:textId="77777777" w:rsidR="00C053E3" w:rsidRPr="009B6B74" w:rsidRDefault="00053548" w:rsidP="00C053E3">
      <w:pPr>
        <w:pStyle w:val="Bullets"/>
        <w:numPr>
          <w:ilvl w:val="3"/>
          <w:numId w:val="21"/>
        </w:numPr>
        <w:tabs>
          <w:tab w:val="clear" w:pos="340"/>
          <w:tab w:val="clear" w:pos="2880"/>
          <w:tab w:val="num" w:pos="1701"/>
        </w:tabs>
        <w:spacing w:before="60" w:beforeAutospacing="0" w:after="60" w:afterAutospacing="0"/>
        <w:ind w:left="1701" w:hanging="425"/>
        <w:contextualSpacing w:val="0"/>
        <w:rPr>
          <w:rFonts w:asciiTheme="minorHAnsi" w:hAnsiTheme="minorHAnsi" w:cstheme="minorHAnsi"/>
        </w:rPr>
      </w:pPr>
      <w:r w:rsidRPr="009B6B74">
        <w:rPr>
          <w:rFonts w:asciiTheme="minorHAnsi" w:hAnsiTheme="minorHAnsi" w:cstheme="minorHAnsi"/>
        </w:rPr>
        <w:t>a</w:t>
      </w:r>
      <w:r w:rsidR="00C053E3" w:rsidRPr="009B6B74">
        <w:rPr>
          <w:rFonts w:asciiTheme="minorHAnsi" w:hAnsiTheme="minorHAnsi" w:cstheme="minorHAnsi"/>
        </w:rPr>
        <w:t>nchor handling</w:t>
      </w:r>
      <w:r w:rsidRPr="009B6B74">
        <w:rPr>
          <w:rFonts w:asciiTheme="minorHAnsi" w:hAnsiTheme="minorHAnsi" w:cstheme="minorHAnsi"/>
        </w:rPr>
        <w:t xml:space="preserve"> (</w:t>
      </w:r>
      <w:r w:rsidR="00C053E3" w:rsidRPr="009B6B74">
        <w:rPr>
          <w:rFonts w:asciiTheme="minorHAnsi" w:hAnsiTheme="minorHAnsi" w:cstheme="minorHAnsi"/>
        </w:rPr>
        <w:t>Note</w:t>
      </w:r>
      <w:r w:rsidRPr="009B6B74">
        <w:rPr>
          <w:rFonts w:asciiTheme="minorHAnsi" w:hAnsiTheme="minorHAnsi" w:cstheme="minorHAnsi"/>
        </w:rPr>
        <w:t>: t</w:t>
      </w:r>
      <w:r w:rsidR="00C053E3" w:rsidRPr="009B6B74">
        <w:rPr>
          <w:rFonts w:asciiTheme="minorHAnsi" w:hAnsiTheme="minorHAnsi" w:cstheme="minorHAnsi"/>
        </w:rPr>
        <w:t>ransit excluded, include costs from end of tow to start of tow</w:t>
      </w:r>
      <w:r w:rsidRPr="009B6B74">
        <w:rPr>
          <w:rFonts w:asciiTheme="minorHAnsi" w:hAnsiTheme="minorHAnsi" w:cstheme="minorHAnsi"/>
        </w:rPr>
        <w:t>).</w:t>
      </w:r>
    </w:p>
    <w:p w14:paraId="385258D3" w14:textId="77777777" w:rsidR="00C053E3" w:rsidRPr="009B6B74" w:rsidRDefault="00C053E3" w:rsidP="00C053E3">
      <w:pPr>
        <w:pStyle w:val="Bullets"/>
        <w:numPr>
          <w:ilvl w:val="0"/>
          <w:numId w:val="18"/>
        </w:numPr>
        <w:tabs>
          <w:tab w:val="clear" w:pos="340"/>
          <w:tab w:val="clear" w:pos="680"/>
          <w:tab w:val="left" w:pos="426"/>
        </w:tabs>
        <w:spacing w:before="120" w:beforeAutospacing="0" w:after="120" w:afterAutospacing="0"/>
        <w:ind w:left="425" w:hanging="425"/>
        <w:contextualSpacing w:val="0"/>
        <w:rPr>
          <w:rFonts w:asciiTheme="minorHAnsi" w:hAnsiTheme="minorHAnsi" w:cstheme="minorHAnsi"/>
        </w:rPr>
      </w:pPr>
      <w:r w:rsidRPr="009B6B74">
        <w:rPr>
          <w:rFonts w:asciiTheme="minorHAnsi" w:hAnsiTheme="minorHAnsi" w:cstheme="minorHAnsi"/>
        </w:rPr>
        <w:t>Provide Duration versus Depth Chart estimates</w:t>
      </w:r>
      <w:r w:rsidR="00053548" w:rsidRPr="009B6B74">
        <w:rPr>
          <w:rFonts w:asciiTheme="minorHAnsi" w:hAnsiTheme="minorHAnsi" w:cstheme="minorHAnsi"/>
        </w:rPr>
        <w:t>:</w:t>
      </w:r>
    </w:p>
    <w:p w14:paraId="4A265DE9" w14:textId="77777777" w:rsidR="00C053E3" w:rsidRPr="009B6B74" w:rsidRDefault="00C053E3"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Provide evidence to support average hourly penetration rates (mud logs, drilling logs).</w:t>
      </w:r>
    </w:p>
    <w:p w14:paraId="3CED8385" w14:textId="77777777" w:rsidR="00C053E3" w:rsidRPr="009B6B74" w:rsidRDefault="00C053E3"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Justification to support number of casing strings and bit runs estimates</w:t>
      </w:r>
      <w:r w:rsidR="00053548" w:rsidRPr="009B6B74">
        <w:rPr>
          <w:rFonts w:asciiTheme="minorHAnsi" w:hAnsiTheme="minorHAnsi" w:cstheme="minorHAnsi"/>
        </w:rPr>
        <w:t>.</w:t>
      </w:r>
    </w:p>
    <w:p w14:paraId="7EDB50EA" w14:textId="77777777" w:rsidR="00C053E3" w:rsidRPr="009B6B74" w:rsidRDefault="00C053E3" w:rsidP="00C053E3">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Provide estimate of time spent on “Flat time”</w:t>
      </w:r>
      <w:r w:rsidR="00053548" w:rsidRPr="009B6B74">
        <w:rPr>
          <w:rFonts w:asciiTheme="minorHAnsi" w:hAnsiTheme="minorHAnsi" w:cstheme="minorHAnsi"/>
        </w:rPr>
        <w:t>—</w:t>
      </w:r>
      <w:r w:rsidRPr="009B6B74">
        <w:rPr>
          <w:rFonts w:asciiTheme="minorHAnsi" w:hAnsiTheme="minorHAnsi" w:cstheme="minorHAnsi"/>
        </w:rPr>
        <w:t>anchoring, casing runs, logging and abandonment</w:t>
      </w:r>
      <w:r w:rsidR="00053548" w:rsidRPr="009B6B74">
        <w:rPr>
          <w:rFonts w:asciiTheme="minorHAnsi" w:hAnsiTheme="minorHAnsi" w:cstheme="minorHAnsi"/>
        </w:rPr>
        <w:t>.</w:t>
      </w:r>
    </w:p>
    <w:p w14:paraId="3EBC2BC7" w14:textId="77777777" w:rsidR="00EF4437" w:rsidRPr="009B6B74" w:rsidRDefault="00C053E3" w:rsidP="00EF4437">
      <w:pPr>
        <w:pStyle w:val="Bullets"/>
        <w:numPr>
          <w:ilvl w:val="1"/>
          <w:numId w:val="18"/>
        </w:numPr>
        <w:tabs>
          <w:tab w:val="clear" w:pos="340"/>
          <w:tab w:val="clear" w:pos="1440"/>
          <w:tab w:val="num" w:pos="851"/>
        </w:tabs>
        <w:spacing w:before="60" w:beforeAutospacing="0" w:after="60" w:afterAutospacing="0"/>
        <w:ind w:left="850" w:hanging="425"/>
        <w:contextualSpacing w:val="0"/>
        <w:rPr>
          <w:rFonts w:asciiTheme="minorHAnsi" w:hAnsiTheme="minorHAnsi" w:cstheme="minorHAnsi"/>
        </w:rPr>
      </w:pPr>
      <w:r w:rsidRPr="009B6B74">
        <w:rPr>
          <w:rFonts w:asciiTheme="minorHAnsi" w:hAnsiTheme="minorHAnsi" w:cstheme="minorHAnsi"/>
        </w:rPr>
        <w:t>Include one combination wireline formation logging run (i.e. Gamma Ray, Resistivity, Density-Neutron, Sonic), in addition to Logging While Drilling</w:t>
      </w:r>
      <w:r w:rsidR="00053548" w:rsidRPr="009B6B74">
        <w:rPr>
          <w:rFonts w:asciiTheme="minorHAnsi" w:hAnsiTheme="minorHAnsi" w:cstheme="minorHAnsi"/>
        </w:rPr>
        <w:t>.</w:t>
      </w:r>
    </w:p>
    <w:sectPr w:rsidR="00EF4437" w:rsidRPr="009B6B74" w:rsidSect="009D0788">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AC5A7" w14:textId="77777777" w:rsidR="00497924" w:rsidRDefault="00497924" w:rsidP="003129F2">
      <w:pPr>
        <w:spacing w:before="0" w:after="0"/>
      </w:pPr>
      <w:r>
        <w:separator/>
      </w:r>
    </w:p>
  </w:endnote>
  <w:endnote w:type="continuationSeparator" w:id="0">
    <w:p w14:paraId="5EC8B0EB" w14:textId="77777777" w:rsidR="00497924" w:rsidRDefault="00497924"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AFD02" w14:textId="77777777" w:rsidR="00497924" w:rsidRDefault="00497924" w:rsidP="000D7AC4">
    <w:pPr>
      <w:pStyle w:val="Footer"/>
      <w:spacing w:after="100"/>
      <w:jc w:val="center"/>
    </w:pPr>
    <w:r>
      <w:rPr>
        <w:noProof/>
        <w:lang w:eastAsia="en-AU"/>
      </w:rPr>
      <mc:AlternateContent>
        <mc:Choice Requires="wps">
          <w:drawing>
            <wp:inline distT="0" distB="0" distL="0" distR="0" wp14:anchorId="387167D0" wp14:editId="34C9428A">
              <wp:extent cx="6067425" cy="0"/>
              <wp:effectExtent l="0" t="0" r="0" b="0"/>
              <wp:docPr id="9"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AE4C5C7"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477.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09D77" w14:textId="77777777" w:rsidR="00497924" w:rsidRDefault="00497924" w:rsidP="003129F2">
      <w:pPr>
        <w:spacing w:before="0" w:after="0"/>
      </w:pPr>
      <w:r>
        <w:separator/>
      </w:r>
    </w:p>
  </w:footnote>
  <w:footnote w:type="continuationSeparator" w:id="0">
    <w:p w14:paraId="5C918CE6" w14:textId="77777777" w:rsidR="00497924" w:rsidRDefault="00497924"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43F0D" w14:textId="77777777" w:rsidR="00497924" w:rsidRDefault="00497924">
    <w:pPr>
      <w:pStyle w:val="Header"/>
    </w:pPr>
    <w:r>
      <w:rPr>
        <w:noProof/>
        <w:lang w:eastAsia="en-AU"/>
      </w:rPr>
      <w:drawing>
        <wp:anchor distT="0" distB="0" distL="114300" distR="114300" simplePos="0" relativeHeight="251663360" behindDoc="0" locked="0" layoutInCell="1" allowOverlap="1" wp14:anchorId="6B1F68DE" wp14:editId="49DEB2D3">
          <wp:simplePos x="0" y="0"/>
          <wp:positionH relativeFrom="page">
            <wp:align>right</wp:align>
          </wp:positionH>
          <wp:positionV relativeFrom="paragraph">
            <wp:posOffset>-451485</wp:posOffset>
          </wp:positionV>
          <wp:extent cx="7556500" cy="1565550"/>
          <wp:effectExtent l="0" t="0" r="6350" b="0"/>
          <wp:wrapNone/>
          <wp:docPr id="11" name="Picture 1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0B646020"/>
    <w:lvl w:ilvl="0" w:tplc="03C265AC">
      <w:start w:val="1"/>
      <w:numFmt w:val="bullet"/>
      <w:lvlText w:val=""/>
      <w:lvlJc w:val="left"/>
      <w:pPr>
        <w:tabs>
          <w:tab w:val="num" w:pos="680"/>
        </w:tabs>
        <w:ind w:left="680" w:hanging="680"/>
      </w:pPr>
      <w:rPr>
        <w:rFonts w:ascii="Symbol" w:hAnsi="Symbol" w:hint="default"/>
        <w:color w:val="5F5F5F"/>
      </w:rPr>
    </w:lvl>
    <w:lvl w:ilvl="1" w:tplc="066CE112">
      <w:start w:val="1"/>
      <w:numFmt w:val="bullet"/>
      <w:lvlText w:val="o"/>
      <w:lvlJc w:val="left"/>
      <w:pPr>
        <w:tabs>
          <w:tab w:val="num" w:pos="1440"/>
        </w:tabs>
        <w:ind w:left="1440" w:hanging="360"/>
      </w:pPr>
      <w:rPr>
        <w:rFonts w:ascii="Courier" w:hAnsi="Courier" w:hint="default"/>
        <w:color w:val="5F5F5F"/>
      </w:rPr>
    </w:lvl>
    <w:lvl w:ilvl="2" w:tplc="EE5CF76A">
      <w:start w:val="1"/>
      <w:numFmt w:val="bullet"/>
      <w:lvlText w:val=""/>
      <w:lvlJc w:val="left"/>
      <w:pPr>
        <w:tabs>
          <w:tab w:val="num" w:pos="2160"/>
        </w:tabs>
        <w:ind w:left="2160" w:hanging="360"/>
      </w:pPr>
      <w:rPr>
        <w:rFonts w:ascii="Wingdings" w:hAnsi="Wingdings" w:hint="default"/>
        <w:color w:val="5F5F5F"/>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9CAE67E0"/>
    <w:lvl w:ilvl="0" w:tplc="60725846">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53B2D50"/>
    <w:multiLevelType w:val="hybridMultilevel"/>
    <w:tmpl w:val="6ED2EAA2"/>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3820B4"/>
    <w:multiLevelType w:val="hybridMultilevel"/>
    <w:tmpl w:val="ADAC1E94"/>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E225161"/>
    <w:multiLevelType w:val="hybridMultilevel"/>
    <w:tmpl w:val="8880F5B2"/>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9C2F78E">
      <w:numFmt w:val="bullet"/>
      <w:lvlText w:val="-"/>
      <w:lvlJc w:val="left"/>
      <w:pPr>
        <w:tabs>
          <w:tab w:val="num" w:pos="2880"/>
        </w:tabs>
        <w:ind w:left="2880" w:hanging="360"/>
      </w:pPr>
      <w:rPr>
        <w:rFonts w:ascii="Calibri" w:eastAsiaTheme="minorHAnsi" w:hAnsi="Calibri" w:cstheme="minorBidi"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4"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0363D64"/>
    <w:multiLevelType w:val="hybridMultilevel"/>
    <w:tmpl w:val="5AD05856"/>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48EE5DFC">
      <w:numFmt w:val="bullet"/>
      <w:lvlText w:val="-"/>
      <w:lvlJc w:val="left"/>
      <w:pPr>
        <w:tabs>
          <w:tab w:val="num" w:pos="2880"/>
        </w:tabs>
        <w:ind w:left="2880" w:hanging="360"/>
      </w:pPr>
      <w:rPr>
        <w:rFonts w:ascii="Calibri" w:hAnsi="Calibri" w:cstheme="minorBidi" w:hint="default"/>
        <w:color w:val="525252" w:themeColor="accent3" w:themeShade="80"/>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722B2A97"/>
    <w:multiLevelType w:val="hybridMultilevel"/>
    <w:tmpl w:val="39886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5"/>
  </w:num>
  <w:num w:numId="5">
    <w:abstractNumId w:val="15"/>
  </w:num>
  <w:num w:numId="6">
    <w:abstractNumId w:val="20"/>
  </w:num>
  <w:num w:numId="7">
    <w:abstractNumId w:val="10"/>
  </w:num>
  <w:num w:numId="8">
    <w:abstractNumId w:val="12"/>
  </w:num>
  <w:num w:numId="9">
    <w:abstractNumId w:val="3"/>
  </w:num>
  <w:num w:numId="10">
    <w:abstractNumId w:val="14"/>
  </w:num>
  <w:num w:numId="11">
    <w:abstractNumId w:val="6"/>
  </w:num>
  <w:num w:numId="12">
    <w:abstractNumId w:val="11"/>
  </w:num>
  <w:num w:numId="13">
    <w:abstractNumId w:val="18"/>
  </w:num>
  <w:num w:numId="14">
    <w:abstractNumId w:val="13"/>
  </w:num>
  <w:num w:numId="15">
    <w:abstractNumId w:val="1"/>
  </w:num>
  <w:num w:numId="16">
    <w:abstractNumId w:val="1"/>
  </w:num>
  <w:num w:numId="17">
    <w:abstractNumId w:val="19"/>
  </w:num>
  <w:num w:numId="18">
    <w:abstractNumId w:val="1"/>
  </w:num>
  <w:num w:numId="19">
    <w:abstractNumId w:val="4"/>
  </w:num>
  <w:num w:numId="20">
    <w:abstractNumId w:val="9"/>
  </w:num>
  <w:num w:numId="21">
    <w:abstractNumId w:val="16"/>
  </w:num>
  <w:num w:numId="22">
    <w:abstractNumId w:val="8"/>
  </w:num>
  <w:num w:numId="23">
    <w:abstractNumId w:val="17"/>
  </w:num>
  <w:num w:numId="24">
    <w:abstractNumId w:val="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7DF"/>
    <w:rsid w:val="00004616"/>
    <w:rsid w:val="00006D18"/>
    <w:rsid w:val="00012601"/>
    <w:rsid w:val="000339B0"/>
    <w:rsid w:val="000477DF"/>
    <w:rsid w:val="00053548"/>
    <w:rsid w:val="00060973"/>
    <w:rsid w:val="00070D52"/>
    <w:rsid w:val="000779C4"/>
    <w:rsid w:val="000D7AC4"/>
    <w:rsid w:val="000D7CFA"/>
    <w:rsid w:val="00113A8E"/>
    <w:rsid w:val="0011725C"/>
    <w:rsid w:val="0014727C"/>
    <w:rsid w:val="001A6783"/>
    <w:rsid w:val="001B749B"/>
    <w:rsid w:val="001D2138"/>
    <w:rsid w:val="001F3353"/>
    <w:rsid w:val="00200F7B"/>
    <w:rsid w:val="002047CA"/>
    <w:rsid w:val="00232C04"/>
    <w:rsid w:val="00237536"/>
    <w:rsid w:val="0024520A"/>
    <w:rsid w:val="00290A53"/>
    <w:rsid w:val="002B3BF0"/>
    <w:rsid w:val="002F7F13"/>
    <w:rsid w:val="003041CD"/>
    <w:rsid w:val="003129F2"/>
    <w:rsid w:val="00315F08"/>
    <w:rsid w:val="00353EE0"/>
    <w:rsid w:val="003B3283"/>
    <w:rsid w:val="003D14F7"/>
    <w:rsid w:val="003D5A29"/>
    <w:rsid w:val="003F248A"/>
    <w:rsid w:val="00423B48"/>
    <w:rsid w:val="00451353"/>
    <w:rsid w:val="00456530"/>
    <w:rsid w:val="00497924"/>
    <w:rsid w:val="004A364A"/>
    <w:rsid w:val="004A36AF"/>
    <w:rsid w:val="004B61A6"/>
    <w:rsid w:val="004C137F"/>
    <w:rsid w:val="004E20AC"/>
    <w:rsid w:val="00531059"/>
    <w:rsid w:val="005535AF"/>
    <w:rsid w:val="00574A8F"/>
    <w:rsid w:val="0058478F"/>
    <w:rsid w:val="00586AE7"/>
    <w:rsid w:val="005D152B"/>
    <w:rsid w:val="005F25C6"/>
    <w:rsid w:val="00602AE6"/>
    <w:rsid w:val="00630A3C"/>
    <w:rsid w:val="0063137D"/>
    <w:rsid w:val="006629B3"/>
    <w:rsid w:val="00671442"/>
    <w:rsid w:val="00674371"/>
    <w:rsid w:val="00676C85"/>
    <w:rsid w:val="00685383"/>
    <w:rsid w:val="00693426"/>
    <w:rsid w:val="00697D25"/>
    <w:rsid w:val="006B65D6"/>
    <w:rsid w:val="007221F4"/>
    <w:rsid w:val="00725F37"/>
    <w:rsid w:val="00740F6B"/>
    <w:rsid w:val="00774E63"/>
    <w:rsid w:val="007941FA"/>
    <w:rsid w:val="00795311"/>
    <w:rsid w:val="007C7765"/>
    <w:rsid w:val="007D1C4C"/>
    <w:rsid w:val="008176B4"/>
    <w:rsid w:val="0085250B"/>
    <w:rsid w:val="00881DF9"/>
    <w:rsid w:val="008A35D8"/>
    <w:rsid w:val="008B3685"/>
    <w:rsid w:val="008C2333"/>
    <w:rsid w:val="008D58DE"/>
    <w:rsid w:val="00907823"/>
    <w:rsid w:val="0092668E"/>
    <w:rsid w:val="00931511"/>
    <w:rsid w:val="009562FD"/>
    <w:rsid w:val="00987D57"/>
    <w:rsid w:val="00995457"/>
    <w:rsid w:val="009969F8"/>
    <w:rsid w:val="009A00CC"/>
    <w:rsid w:val="009A6BB0"/>
    <w:rsid w:val="009B6B74"/>
    <w:rsid w:val="009D0788"/>
    <w:rsid w:val="009E65A0"/>
    <w:rsid w:val="00A1377A"/>
    <w:rsid w:val="00A166CD"/>
    <w:rsid w:val="00A34B11"/>
    <w:rsid w:val="00A56E10"/>
    <w:rsid w:val="00A6069D"/>
    <w:rsid w:val="00A74547"/>
    <w:rsid w:val="00A7455D"/>
    <w:rsid w:val="00A96014"/>
    <w:rsid w:val="00A97961"/>
    <w:rsid w:val="00AB25ED"/>
    <w:rsid w:val="00AC6C95"/>
    <w:rsid w:val="00AC7147"/>
    <w:rsid w:val="00B21383"/>
    <w:rsid w:val="00B86A58"/>
    <w:rsid w:val="00BC28A3"/>
    <w:rsid w:val="00BD6216"/>
    <w:rsid w:val="00C053E3"/>
    <w:rsid w:val="00C14341"/>
    <w:rsid w:val="00C16CB1"/>
    <w:rsid w:val="00C528CD"/>
    <w:rsid w:val="00C552A8"/>
    <w:rsid w:val="00CA0112"/>
    <w:rsid w:val="00CC5179"/>
    <w:rsid w:val="00CF2CFD"/>
    <w:rsid w:val="00D42F83"/>
    <w:rsid w:val="00D5411C"/>
    <w:rsid w:val="00D72AF4"/>
    <w:rsid w:val="00D746C5"/>
    <w:rsid w:val="00D8093A"/>
    <w:rsid w:val="00D85FD0"/>
    <w:rsid w:val="00DA0A47"/>
    <w:rsid w:val="00DA4A44"/>
    <w:rsid w:val="00DD37FE"/>
    <w:rsid w:val="00E327EC"/>
    <w:rsid w:val="00E40AB2"/>
    <w:rsid w:val="00E46BEA"/>
    <w:rsid w:val="00E71C9D"/>
    <w:rsid w:val="00EB0345"/>
    <w:rsid w:val="00EE389D"/>
    <w:rsid w:val="00EF4437"/>
    <w:rsid w:val="00F008E2"/>
    <w:rsid w:val="00F00B04"/>
    <w:rsid w:val="00F153B6"/>
    <w:rsid w:val="00FA7197"/>
    <w:rsid w:val="00FB58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0B764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497924"/>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3D14F7"/>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497924"/>
    <w:rPr>
      <w:rFonts w:eastAsiaTheme="majorEastAsia" w:cstheme="majorBidi"/>
      <w:b/>
      <w:color w:val="27639B"/>
      <w:sz w:val="44"/>
      <w:szCs w:val="32"/>
    </w:rPr>
  </w:style>
  <w:style w:type="character" w:customStyle="1" w:styleId="Heading2Char">
    <w:name w:val="Heading 2 Char"/>
    <w:basedOn w:val="DefaultParagraphFont"/>
    <w:link w:val="Heading2"/>
    <w:rsid w:val="003D14F7"/>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674371"/>
    <w:pPr>
      <w:numPr>
        <w:numId w:val="0"/>
      </w:numPr>
      <w:tabs>
        <w:tab w:val="left" w:pos="340"/>
      </w:tabs>
    </w:p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11725C"/>
    <w:rPr>
      <w:rFonts w:ascii="Arial" w:eastAsia="Times New Roman" w:hAnsi="Arial" w:cs="Times New Roman"/>
      <w:color w:val="5F5F5F"/>
      <w:sz w:val="20"/>
      <w:szCs w:val="24"/>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basedOn w:val="TableNormal"/>
    <w:uiPriority w:val="39"/>
    <w:rsid w:val="0079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paragraph" w:customStyle="1" w:styleId="Form">
    <w:name w:val="Form"/>
    <w:basedOn w:val="Normal"/>
    <w:qFormat/>
    <w:rsid w:val="009B6B74"/>
    <w:pPr>
      <w:keepNext/>
      <w:outlineLvl w:val="1"/>
    </w:pPr>
    <w:rPr>
      <w:rFonts w:asciiTheme="minorHAnsi" w:eastAsiaTheme="minorHAnsi" w:hAnsiTheme="minorHAnsi" w:cstheme="minorHAnsi"/>
      <w:b/>
      <w:color w:val="2A6D8F"/>
      <w:sz w:val="24"/>
      <w:lang w:val="en-US"/>
    </w:rPr>
  </w:style>
  <w:style w:type="table" w:customStyle="1" w:styleId="TableGrid2">
    <w:name w:val="Table Grid2"/>
    <w:basedOn w:val="TableNormal"/>
    <w:next w:val="TableGrid"/>
    <w:uiPriority w:val="39"/>
    <w:rsid w:val="00EB0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85383"/>
    <w:rPr>
      <w:color w:val="605E5C"/>
      <w:shd w:val="clear" w:color="auto" w:fill="E1DFDD"/>
    </w:rPr>
  </w:style>
  <w:style w:type="table" w:customStyle="1" w:styleId="TableGrid21">
    <w:name w:val="Table Grid21"/>
    <w:basedOn w:val="TableNormal"/>
    <w:next w:val="TableGrid"/>
    <w:uiPriority w:val="39"/>
    <w:rsid w:val="005F2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5F2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A7455D"/>
    <w:pPr>
      <w:keepNext/>
      <w:keepLines/>
      <w:spacing w:before="240" w:after="240"/>
      <w:outlineLvl w:val="0"/>
    </w:pPr>
    <w:rPr>
      <w:rFonts w:asciiTheme="minorHAnsi" w:eastAsiaTheme="majorEastAsia" w:hAnsiTheme="minorHAnsi" w:cstheme="majorBidi"/>
      <w:b/>
      <w:iCs/>
      <w:color w:val="27639B"/>
      <w:sz w:val="24"/>
      <w:szCs w:val="32"/>
    </w:rPr>
  </w:style>
  <w:style w:type="character" w:styleId="FollowedHyperlink">
    <w:name w:val="FollowedHyperlink"/>
    <w:basedOn w:val="DefaultParagraphFont"/>
    <w:uiPriority w:val="99"/>
    <w:semiHidden/>
    <w:unhideWhenUsed/>
    <w:rsid w:val="009E65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510880555">
      <w:bodyDiv w:val="1"/>
      <w:marLeft w:val="0"/>
      <w:marRight w:val="0"/>
      <w:marTop w:val="0"/>
      <w:marBottom w:val="0"/>
      <w:divBdr>
        <w:top w:val="none" w:sz="0" w:space="0" w:color="auto"/>
        <w:left w:val="none" w:sz="0" w:space="0" w:color="auto"/>
        <w:bottom w:val="none" w:sz="0" w:space="0" w:color="auto"/>
        <w:right w:val="none" w:sz="0" w:space="0" w:color="auto"/>
      </w:divBdr>
    </w:div>
    <w:div w:id="1660576068">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pta.gov.au/_documents/guidelines/Offshore-Petroleum-Exploration-Guideline-Work-bid.pdf" TargetMode="External"/><Relationship Id="rId18" Type="http://schemas.openxmlformats.org/officeDocument/2006/relationships/hyperlink" Target="mailto:titles@nopta.gov.au" TargetMode="External"/><Relationship Id="rId3" Type="http://schemas.openxmlformats.org/officeDocument/2006/relationships/customXml" Target="../customXml/item3.xml"/><Relationship Id="rId21" Type="http://schemas.openxmlformats.org/officeDocument/2006/relationships/hyperlink" Target="http://www.nopta.gov.au/factsheets/signatures-execution-of-nopta-forms-by-companies.html" TargetMode="External"/><Relationship Id="rId7" Type="http://schemas.openxmlformats.org/officeDocument/2006/relationships/styles" Target="styles.xml"/><Relationship Id="rId12" Type="http://schemas.openxmlformats.org/officeDocument/2006/relationships/hyperlink" Target="http://www.nopta.gov.au/_documents/guidelines/Offshore-Petroleum-Exploration-Guideline-Work-bid.pdf" TargetMode="External"/><Relationship Id="rId17" Type="http://schemas.openxmlformats.org/officeDocument/2006/relationships/hyperlink" Target="mailto:titles@nopta.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nopta.gov.au/factsheets/signatures-execution-of-nopta-forms-by-companie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nopta.gov.au/forms/index.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_documents/guidelines/Offshore-Petroleum-Exploration-Guideline-Work-bid.pdf" TargetMode="External"/><Relationship Id="rId22" Type="http://schemas.openxmlformats.org/officeDocument/2006/relationships/hyperlink" Target="http://www.nopta.gov.au/factsheets/signatures-execution-of-nopta-forms-by-compani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D3F3E9BD934CE6BC429CC54035E898"/>
        <w:category>
          <w:name w:val="General"/>
          <w:gallery w:val="placeholder"/>
        </w:category>
        <w:types>
          <w:type w:val="bbPlcHdr"/>
        </w:types>
        <w:behaviors>
          <w:behavior w:val="content"/>
        </w:behaviors>
        <w:guid w:val="{64BB52DB-3CA6-48B5-A65B-4C35434229D8}"/>
      </w:docPartPr>
      <w:docPartBody>
        <w:p w:rsidR="004D1D53" w:rsidRDefault="004D1D53">
          <w:pPr>
            <w:pStyle w:val="9DD3F3E9BD934CE6BC429CC54035E898"/>
          </w:pPr>
          <w:r w:rsidRPr="007221F4">
            <w:rPr>
              <w:rStyle w:val="PlaceholderText"/>
              <w:rFonts w:eastAsiaTheme="minorHAnsi"/>
              <w:sz w:val="18"/>
              <w:szCs w:val="18"/>
            </w:rPr>
            <w:t>Click here to enter text.</w:t>
          </w:r>
        </w:p>
      </w:docPartBody>
    </w:docPart>
    <w:docPart>
      <w:docPartPr>
        <w:name w:val="552351F413FE4AD4830A1A0E08E8445A"/>
        <w:category>
          <w:name w:val="General"/>
          <w:gallery w:val="placeholder"/>
        </w:category>
        <w:types>
          <w:type w:val="bbPlcHdr"/>
        </w:types>
        <w:behaviors>
          <w:behavior w:val="content"/>
        </w:behaviors>
        <w:guid w:val="{D6D670EC-B396-4607-AE37-CA99421FF762}"/>
      </w:docPartPr>
      <w:docPartBody>
        <w:p w:rsidR="004D1D53" w:rsidRDefault="004D1D53" w:rsidP="004D1D53">
          <w:pPr>
            <w:pStyle w:val="552351F413FE4AD4830A1A0E08E8445A"/>
          </w:pPr>
          <w:r w:rsidRPr="007221F4">
            <w:rPr>
              <w:rStyle w:val="PlaceholderText"/>
              <w:rFonts w:eastAsiaTheme="minorHAnsi"/>
              <w:sz w:val="18"/>
              <w:szCs w:val="18"/>
            </w:rPr>
            <w:t>Click here to enter text.</w:t>
          </w:r>
        </w:p>
      </w:docPartBody>
    </w:docPart>
    <w:docPart>
      <w:docPartPr>
        <w:name w:val="DefaultPlaceholder_1081868575"/>
        <w:category>
          <w:name w:val="General"/>
          <w:gallery w:val="placeholder"/>
        </w:category>
        <w:types>
          <w:type w:val="bbPlcHdr"/>
        </w:types>
        <w:behaviors>
          <w:behavior w:val="content"/>
        </w:behaviors>
        <w:guid w:val="{2FB0436F-1826-4D2C-9FD6-946A55B26F77}"/>
      </w:docPartPr>
      <w:docPartBody>
        <w:p w:rsidR="004D1D53" w:rsidRDefault="004D1D53">
          <w:r w:rsidRPr="00AD0E48">
            <w:rPr>
              <w:rStyle w:val="PlaceholderText"/>
            </w:rPr>
            <w:t>Choose an item.</w:t>
          </w:r>
        </w:p>
      </w:docPartBody>
    </w:docPart>
    <w:docPart>
      <w:docPartPr>
        <w:name w:val="41679E0BB3FC4772B0F3C29D2BCB2373"/>
        <w:category>
          <w:name w:val="General"/>
          <w:gallery w:val="placeholder"/>
        </w:category>
        <w:types>
          <w:type w:val="bbPlcHdr"/>
        </w:types>
        <w:behaviors>
          <w:behavior w:val="content"/>
        </w:behaviors>
        <w:guid w:val="{ABC537CA-2E71-4FAB-8ACD-81367DA3FE34}"/>
      </w:docPartPr>
      <w:docPartBody>
        <w:p w:rsidR="004D1D53" w:rsidRDefault="004D1D53" w:rsidP="004D1D53">
          <w:pPr>
            <w:pStyle w:val="41679E0BB3FC4772B0F3C29D2BCB2373"/>
          </w:pPr>
          <w:r w:rsidRPr="007221F4">
            <w:rPr>
              <w:rStyle w:val="PlaceholderText"/>
              <w:rFonts w:eastAsiaTheme="minorHAnsi"/>
              <w:sz w:val="18"/>
              <w:szCs w:val="18"/>
            </w:rPr>
            <w:t>Click here to enter text.</w:t>
          </w:r>
        </w:p>
      </w:docPartBody>
    </w:docPart>
    <w:docPart>
      <w:docPartPr>
        <w:name w:val="12C234B8DF1E48F19EF02CEE050CCBC9"/>
        <w:category>
          <w:name w:val="General"/>
          <w:gallery w:val="placeholder"/>
        </w:category>
        <w:types>
          <w:type w:val="bbPlcHdr"/>
        </w:types>
        <w:behaviors>
          <w:behavior w:val="content"/>
        </w:behaviors>
        <w:guid w:val="{66371351-3A8C-4187-B39A-DECCA9C13A91}"/>
      </w:docPartPr>
      <w:docPartBody>
        <w:p w:rsidR="004D1D53" w:rsidRDefault="004D1D53" w:rsidP="004D1D53">
          <w:pPr>
            <w:pStyle w:val="12C234B8DF1E48F19EF02CEE050CCBC9"/>
          </w:pPr>
          <w:r w:rsidRPr="007221F4">
            <w:rPr>
              <w:rStyle w:val="PlaceholderText"/>
              <w:rFonts w:eastAsiaTheme="minorHAnsi"/>
              <w:sz w:val="18"/>
              <w:szCs w:val="18"/>
            </w:rPr>
            <w:t>Click here to enter text.</w:t>
          </w:r>
        </w:p>
      </w:docPartBody>
    </w:docPart>
    <w:docPart>
      <w:docPartPr>
        <w:name w:val="D5B601AA2F8A483AB67399400152023A"/>
        <w:category>
          <w:name w:val="General"/>
          <w:gallery w:val="placeholder"/>
        </w:category>
        <w:types>
          <w:type w:val="bbPlcHdr"/>
        </w:types>
        <w:behaviors>
          <w:behavior w:val="content"/>
        </w:behaviors>
        <w:guid w:val="{807DA059-99DA-4C28-B200-9FEDBF39E1DF}"/>
      </w:docPartPr>
      <w:docPartBody>
        <w:p w:rsidR="004D1D53" w:rsidRDefault="004D1D53" w:rsidP="004D1D53">
          <w:pPr>
            <w:pStyle w:val="D5B601AA2F8A483AB67399400152023A"/>
          </w:pPr>
          <w:r w:rsidRPr="007221F4">
            <w:rPr>
              <w:rStyle w:val="PlaceholderText"/>
              <w:rFonts w:eastAsiaTheme="minorHAnsi"/>
              <w:sz w:val="18"/>
              <w:szCs w:val="18"/>
            </w:rPr>
            <w:t>Click here to enter text.</w:t>
          </w:r>
        </w:p>
      </w:docPartBody>
    </w:docPart>
    <w:docPart>
      <w:docPartPr>
        <w:name w:val="B55CFE574EBB43C1B8CC519FDAABD8AE"/>
        <w:category>
          <w:name w:val="General"/>
          <w:gallery w:val="placeholder"/>
        </w:category>
        <w:types>
          <w:type w:val="bbPlcHdr"/>
        </w:types>
        <w:behaviors>
          <w:behavior w:val="content"/>
        </w:behaviors>
        <w:guid w:val="{9BC5CBC4-03D0-489E-BA8F-077D21213EE0}"/>
      </w:docPartPr>
      <w:docPartBody>
        <w:p w:rsidR="004D1D53" w:rsidRDefault="004D1D53" w:rsidP="004D1D53">
          <w:pPr>
            <w:pStyle w:val="B55CFE574EBB43C1B8CC519FDAABD8AE"/>
          </w:pPr>
          <w:r w:rsidRPr="007221F4">
            <w:rPr>
              <w:rStyle w:val="PlaceholderText"/>
              <w:rFonts w:eastAsiaTheme="minorHAnsi"/>
              <w:sz w:val="18"/>
              <w:szCs w:val="18"/>
            </w:rPr>
            <w:t>Click here to enter text.</w:t>
          </w:r>
        </w:p>
      </w:docPartBody>
    </w:docPart>
    <w:docPart>
      <w:docPartPr>
        <w:name w:val="C360D1206FD04A6D86D201B92E6CF5CD"/>
        <w:category>
          <w:name w:val="General"/>
          <w:gallery w:val="placeholder"/>
        </w:category>
        <w:types>
          <w:type w:val="bbPlcHdr"/>
        </w:types>
        <w:behaviors>
          <w:behavior w:val="content"/>
        </w:behaviors>
        <w:guid w:val="{438EC96F-720F-4C51-91CF-CC8CD8F73B84}"/>
      </w:docPartPr>
      <w:docPartBody>
        <w:p w:rsidR="004D1D53" w:rsidRDefault="004D1D53" w:rsidP="004D1D53">
          <w:pPr>
            <w:pStyle w:val="C360D1206FD04A6D86D201B92E6CF5CD"/>
          </w:pPr>
          <w:r w:rsidRPr="007221F4">
            <w:rPr>
              <w:rStyle w:val="PlaceholderText"/>
              <w:rFonts w:eastAsiaTheme="minorHAnsi"/>
              <w:sz w:val="18"/>
              <w:szCs w:val="18"/>
            </w:rPr>
            <w:t>Click here to enter text.</w:t>
          </w:r>
        </w:p>
      </w:docPartBody>
    </w:docPart>
    <w:docPart>
      <w:docPartPr>
        <w:name w:val="1179A0C3303E409F9DB9A766993B093D"/>
        <w:category>
          <w:name w:val="General"/>
          <w:gallery w:val="placeholder"/>
        </w:category>
        <w:types>
          <w:type w:val="bbPlcHdr"/>
        </w:types>
        <w:behaviors>
          <w:behavior w:val="content"/>
        </w:behaviors>
        <w:guid w:val="{83FACF2E-7AFB-4219-8020-A9BC9676B82F}"/>
      </w:docPartPr>
      <w:docPartBody>
        <w:p w:rsidR="004D1D53" w:rsidRDefault="004D1D53" w:rsidP="004D1D53">
          <w:pPr>
            <w:pStyle w:val="1179A0C3303E409F9DB9A766993B093D"/>
          </w:pPr>
          <w:r w:rsidRPr="007221F4">
            <w:rPr>
              <w:rStyle w:val="PlaceholderText"/>
              <w:rFonts w:eastAsiaTheme="minorHAnsi"/>
              <w:sz w:val="18"/>
              <w:szCs w:val="18"/>
            </w:rPr>
            <w:t>Click here to enter text.</w:t>
          </w:r>
        </w:p>
      </w:docPartBody>
    </w:docPart>
    <w:docPart>
      <w:docPartPr>
        <w:name w:val="DDF13C70DF2C4A7DA3B1C6E6E94ED584"/>
        <w:category>
          <w:name w:val="General"/>
          <w:gallery w:val="placeholder"/>
        </w:category>
        <w:types>
          <w:type w:val="bbPlcHdr"/>
        </w:types>
        <w:behaviors>
          <w:behavior w:val="content"/>
        </w:behaviors>
        <w:guid w:val="{F7D8ADEA-FAE8-422B-8427-03904738DDFA}"/>
      </w:docPartPr>
      <w:docPartBody>
        <w:p w:rsidR="004D1D53" w:rsidRDefault="004D1D53" w:rsidP="004D1D53">
          <w:pPr>
            <w:pStyle w:val="DDF13C70DF2C4A7DA3B1C6E6E94ED584"/>
          </w:pPr>
          <w:r w:rsidRPr="007221F4">
            <w:rPr>
              <w:rStyle w:val="PlaceholderText"/>
              <w:rFonts w:eastAsiaTheme="minorHAnsi"/>
              <w:sz w:val="18"/>
              <w:szCs w:val="18"/>
            </w:rPr>
            <w:t>Click here to enter text.</w:t>
          </w:r>
        </w:p>
      </w:docPartBody>
    </w:docPart>
    <w:docPart>
      <w:docPartPr>
        <w:name w:val="038D3ADAD92848809A71BE4ACECA07F7"/>
        <w:category>
          <w:name w:val="General"/>
          <w:gallery w:val="placeholder"/>
        </w:category>
        <w:types>
          <w:type w:val="bbPlcHdr"/>
        </w:types>
        <w:behaviors>
          <w:behavior w:val="content"/>
        </w:behaviors>
        <w:guid w:val="{3F681A25-00CB-4296-8DD4-4C960E4162F0}"/>
      </w:docPartPr>
      <w:docPartBody>
        <w:p w:rsidR="004D1D53" w:rsidRDefault="004D1D53" w:rsidP="004D1D53">
          <w:pPr>
            <w:pStyle w:val="038D3ADAD92848809A71BE4ACECA07F7"/>
          </w:pPr>
          <w:r w:rsidRPr="00AD0E48">
            <w:rPr>
              <w:rStyle w:val="PlaceholderText"/>
            </w:rPr>
            <w:t>Choose an item.</w:t>
          </w:r>
        </w:p>
      </w:docPartBody>
    </w:docPart>
    <w:docPart>
      <w:docPartPr>
        <w:name w:val="C8C75CF0F6714A4E961ED968CF149653"/>
        <w:category>
          <w:name w:val="General"/>
          <w:gallery w:val="placeholder"/>
        </w:category>
        <w:types>
          <w:type w:val="bbPlcHdr"/>
        </w:types>
        <w:behaviors>
          <w:behavior w:val="content"/>
        </w:behaviors>
        <w:guid w:val="{9ECFB93A-2C52-4803-AA00-E8A2912F6398}"/>
      </w:docPartPr>
      <w:docPartBody>
        <w:p w:rsidR="004D1D53" w:rsidRDefault="004D1D53" w:rsidP="004D1D53">
          <w:pPr>
            <w:pStyle w:val="C8C75CF0F6714A4E961ED968CF149653"/>
          </w:pPr>
          <w:r w:rsidRPr="00AD0E48">
            <w:rPr>
              <w:rStyle w:val="PlaceholderText"/>
            </w:rPr>
            <w:t>Choose an item.</w:t>
          </w:r>
        </w:p>
      </w:docPartBody>
    </w:docPart>
    <w:docPart>
      <w:docPartPr>
        <w:name w:val="1FD1ABBD7D694EAB97617DA701BF4D76"/>
        <w:category>
          <w:name w:val="General"/>
          <w:gallery w:val="placeholder"/>
        </w:category>
        <w:types>
          <w:type w:val="bbPlcHdr"/>
        </w:types>
        <w:behaviors>
          <w:behavior w:val="content"/>
        </w:behaviors>
        <w:guid w:val="{13821E85-8A08-483F-9159-1E79A03AE2E6}"/>
      </w:docPartPr>
      <w:docPartBody>
        <w:p w:rsidR="004D1D53" w:rsidRDefault="004D1D53" w:rsidP="004D1D53">
          <w:pPr>
            <w:pStyle w:val="1FD1ABBD7D694EAB97617DA701BF4D76"/>
          </w:pPr>
          <w:r w:rsidRPr="00AD0E48">
            <w:rPr>
              <w:rStyle w:val="PlaceholderText"/>
            </w:rPr>
            <w:t>Choose an item.</w:t>
          </w:r>
        </w:p>
      </w:docPartBody>
    </w:docPart>
    <w:docPart>
      <w:docPartPr>
        <w:name w:val="96F09F23124649149099FED5AA11D201"/>
        <w:category>
          <w:name w:val="General"/>
          <w:gallery w:val="placeholder"/>
        </w:category>
        <w:types>
          <w:type w:val="bbPlcHdr"/>
        </w:types>
        <w:behaviors>
          <w:behavior w:val="content"/>
        </w:behaviors>
        <w:guid w:val="{3DF883CC-5619-41CA-A9DC-0746342E203C}"/>
      </w:docPartPr>
      <w:docPartBody>
        <w:p w:rsidR="004D1D53" w:rsidRDefault="004D1D53" w:rsidP="004D1D53">
          <w:pPr>
            <w:pStyle w:val="96F09F23124649149099FED5AA11D201"/>
          </w:pPr>
          <w:r w:rsidRPr="00AD0E48">
            <w:rPr>
              <w:rStyle w:val="PlaceholderText"/>
            </w:rPr>
            <w:t>Choose an item.</w:t>
          </w:r>
        </w:p>
      </w:docPartBody>
    </w:docPart>
    <w:docPart>
      <w:docPartPr>
        <w:name w:val="2981AD9C05254422837E771B53BAAA35"/>
        <w:category>
          <w:name w:val="General"/>
          <w:gallery w:val="placeholder"/>
        </w:category>
        <w:types>
          <w:type w:val="bbPlcHdr"/>
        </w:types>
        <w:behaviors>
          <w:behavior w:val="content"/>
        </w:behaviors>
        <w:guid w:val="{30BA7C1B-7860-4A84-8E05-21276D964CC8}"/>
      </w:docPartPr>
      <w:docPartBody>
        <w:p w:rsidR="009351FC" w:rsidRDefault="004D1D53" w:rsidP="004D1D53">
          <w:pPr>
            <w:pStyle w:val="2981AD9C05254422837E771B53BAAA35"/>
          </w:pPr>
          <w:r w:rsidRPr="00AD0E48">
            <w:rPr>
              <w:rStyle w:val="PlaceholderText"/>
            </w:rPr>
            <w:t>Choose an item.</w:t>
          </w:r>
        </w:p>
      </w:docPartBody>
    </w:docPart>
    <w:docPart>
      <w:docPartPr>
        <w:name w:val="40A8402D8975498197FFFE8A2FB525C0"/>
        <w:category>
          <w:name w:val="General"/>
          <w:gallery w:val="placeholder"/>
        </w:category>
        <w:types>
          <w:type w:val="bbPlcHdr"/>
        </w:types>
        <w:behaviors>
          <w:behavior w:val="content"/>
        </w:behaviors>
        <w:guid w:val="{382A1190-EB2E-462A-B461-9BAD2261DB0F}"/>
      </w:docPartPr>
      <w:docPartBody>
        <w:p w:rsidR="009351FC" w:rsidRDefault="004D1D53" w:rsidP="004D1D53">
          <w:pPr>
            <w:pStyle w:val="40A8402D8975498197FFFE8A2FB525C0"/>
          </w:pPr>
          <w:r w:rsidRPr="00AD0E48">
            <w:rPr>
              <w:rStyle w:val="PlaceholderText"/>
            </w:rPr>
            <w:t>Choose an item.</w:t>
          </w:r>
        </w:p>
      </w:docPartBody>
    </w:docPart>
    <w:docPart>
      <w:docPartPr>
        <w:name w:val="560786A73B4D4D99BC0C54E76E19D86B"/>
        <w:category>
          <w:name w:val="General"/>
          <w:gallery w:val="placeholder"/>
        </w:category>
        <w:types>
          <w:type w:val="bbPlcHdr"/>
        </w:types>
        <w:behaviors>
          <w:behavior w:val="content"/>
        </w:behaviors>
        <w:guid w:val="{42F95DD5-D6CB-4E10-9053-EC1929E569B2}"/>
      </w:docPartPr>
      <w:docPartBody>
        <w:p w:rsidR="009351FC" w:rsidRDefault="004D1D53" w:rsidP="004D1D53">
          <w:pPr>
            <w:pStyle w:val="560786A73B4D4D99BC0C54E76E19D86B"/>
          </w:pPr>
          <w:r w:rsidRPr="00AD0E48">
            <w:rPr>
              <w:rStyle w:val="PlaceholderText"/>
            </w:rPr>
            <w:t>Choose an item.</w:t>
          </w:r>
        </w:p>
      </w:docPartBody>
    </w:docPart>
    <w:docPart>
      <w:docPartPr>
        <w:name w:val="FC9ACD9477C54EC5A9BD1322708A7EA3"/>
        <w:category>
          <w:name w:val="General"/>
          <w:gallery w:val="placeholder"/>
        </w:category>
        <w:types>
          <w:type w:val="bbPlcHdr"/>
        </w:types>
        <w:behaviors>
          <w:behavior w:val="content"/>
        </w:behaviors>
        <w:guid w:val="{E12B0A61-027D-44E0-9307-6B3A16B3624C}"/>
      </w:docPartPr>
      <w:docPartBody>
        <w:p w:rsidR="009351FC" w:rsidRDefault="004D1D53" w:rsidP="004D1D53">
          <w:pPr>
            <w:pStyle w:val="FC9ACD9477C54EC5A9BD1322708A7EA3"/>
          </w:pPr>
          <w:r w:rsidRPr="00AD0E48">
            <w:rPr>
              <w:rStyle w:val="PlaceholderText"/>
            </w:rPr>
            <w:t>Choose an item.</w:t>
          </w:r>
        </w:p>
      </w:docPartBody>
    </w:docPart>
    <w:docPart>
      <w:docPartPr>
        <w:name w:val="753E43451A66479A9462F28021D52BA5"/>
        <w:category>
          <w:name w:val="General"/>
          <w:gallery w:val="placeholder"/>
        </w:category>
        <w:types>
          <w:type w:val="bbPlcHdr"/>
        </w:types>
        <w:behaviors>
          <w:behavior w:val="content"/>
        </w:behaviors>
        <w:guid w:val="{CD4EDD54-7551-4516-917B-590B5E318B58}"/>
      </w:docPartPr>
      <w:docPartBody>
        <w:p w:rsidR="009351FC" w:rsidRDefault="004D1D53" w:rsidP="004D1D53">
          <w:pPr>
            <w:pStyle w:val="753E43451A66479A9462F28021D52BA5"/>
          </w:pPr>
          <w:r w:rsidRPr="007221F4">
            <w:rPr>
              <w:rStyle w:val="PlaceholderText"/>
              <w:rFonts w:eastAsiaTheme="minorHAnsi"/>
              <w:sz w:val="18"/>
              <w:szCs w:val="18"/>
            </w:rPr>
            <w:t>Click here to enter text.</w:t>
          </w:r>
        </w:p>
      </w:docPartBody>
    </w:docPart>
    <w:docPart>
      <w:docPartPr>
        <w:name w:val="32D39BF9DF184CE7ACC04C71F6255629"/>
        <w:category>
          <w:name w:val="General"/>
          <w:gallery w:val="placeholder"/>
        </w:category>
        <w:types>
          <w:type w:val="bbPlcHdr"/>
        </w:types>
        <w:behaviors>
          <w:behavior w:val="content"/>
        </w:behaviors>
        <w:guid w:val="{8E30B191-3160-4CF7-8B48-B4404B161C1A}"/>
      </w:docPartPr>
      <w:docPartBody>
        <w:p w:rsidR="009351FC" w:rsidRDefault="004D1D53" w:rsidP="004D1D53">
          <w:pPr>
            <w:pStyle w:val="32D39BF9DF184CE7ACC04C71F6255629"/>
          </w:pPr>
          <w:r w:rsidRPr="007221F4">
            <w:rPr>
              <w:rStyle w:val="PlaceholderText"/>
              <w:rFonts w:eastAsiaTheme="minorHAnsi"/>
              <w:sz w:val="18"/>
              <w:szCs w:val="18"/>
            </w:rPr>
            <w:t>Click here to enter text.</w:t>
          </w:r>
        </w:p>
      </w:docPartBody>
    </w:docPart>
    <w:docPart>
      <w:docPartPr>
        <w:name w:val="6995C5E2194E4AB2B5D844C4DF613470"/>
        <w:category>
          <w:name w:val="General"/>
          <w:gallery w:val="placeholder"/>
        </w:category>
        <w:types>
          <w:type w:val="bbPlcHdr"/>
        </w:types>
        <w:behaviors>
          <w:behavior w:val="content"/>
        </w:behaviors>
        <w:guid w:val="{E1FF3ACA-074F-43C5-BD43-6FE32B441D60}"/>
      </w:docPartPr>
      <w:docPartBody>
        <w:p w:rsidR="009351FC" w:rsidRDefault="004D1D53" w:rsidP="004D1D53">
          <w:pPr>
            <w:pStyle w:val="6995C5E2194E4AB2B5D844C4DF613470"/>
          </w:pPr>
          <w:r w:rsidRPr="007221F4">
            <w:rPr>
              <w:rStyle w:val="PlaceholderText"/>
              <w:rFonts w:eastAsiaTheme="minorHAnsi"/>
              <w:sz w:val="18"/>
              <w:szCs w:val="18"/>
            </w:rPr>
            <w:t>Click here to enter text.</w:t>
          </w:r>
        </w:p>
      </w:docPartBody>
    </w:docPart>
    <w:docPart>
      <w:docPartPr>
        <w:name w:val="39592A0A4AE949CE95D2F98DD93A8197"/>
        <w:category>
          <w:name w:val="General"/>
          <w:gallery w:val="placeholder"/>
        </w:category>
        <w:types>
          <w:type w:val="bbPlcHdr"/>
        </w:types>
        <w:behaviors>
          <w:behavior w:val="content"/>
        </w:behaviors>
        <w:guid w:val="{C833517E-3455-4C74-8584-C153701A3AA8}"/>
      </w:docPartPr>
      <w:docPartBody>
        <w:p w:rsidR="009351FC" w:rsidRDefault="004D1D53" w:rsidP="004D1D53">
          <w:pPr>
            <w:pStyle w:val="39592A0A4AE949CE95D2F98DD93A8197"/>
          </w:pPr>
          <w:r w:rsidRPr="007221F4">
            <w:rPr>
              <w:rStyle w:val="PlaceholderText"/>
              <w:rFonts w:eastAsiaTheme="minorHAnsi"/>
              <w:sz w:val="18"/>
              <w:szCs w:val="18"/>
            </w:rPr>
            <w:t>Click here to enter text.</w:t>
          </w:r>
        </w:p>
      </w:docPartBody>
    </w:docPart>
    <w:docPart>
      <w:docPartPr>
        <w:name w:val="6665528B8CCB44D886E342ACE2D0B4F2"/>
        <w:category>
          <w:name w:val="General"/>
          <w:gallery w:val="placeholder"/>
        </w:category>
        <w:types>
          <w:type w:val="bbPlcHdr"/>
        </w:types>
        <w:behaviors>
          <w:behavior w:val="content"/>
        </w:behaviors>
        <w:guid w:val="{4F3288B3-9750-42B9-8F94-A0C531386DD5}"/>
      </w:docPartPr>
      <w:docPartBody>
        <w:p w:rsidR="009351FC" w:rsidRDefault="004D1D53" w:rsidP="004D1D53">
          <w:pPr>
            <w:pStyle w:val="6665528B8CCB44D886E342ACE2D0B4F2"/>
          </w:pPr>
          <w:r w:rsidRPr="007221F4">
            <w:rPr>
              <w:rStyle w:val="PlaceholderText"/>
              <w:rFonts w:eastAsiaTheme="minorHAnsi"/>
              <w:sz w:val="18"/>
              <w:szCs w:val="18"/>
            </w:rPr>
            <w:t>Click here to enter text.</w:t>
          </w:r>
        </w:p>
      </w:docPartBody>
    </w:docPart>
    <w:docPart>
      <w:docPartPr>
        <w:name w:val="7A49EF7B4121446A9A88E20D46E19821"/>
        <w:category>
          <w:name w:val="General"/>
          <w:gallery w:val="placeholder"/>
        </w:category>
        <w:types>
          <w:type w:val="bbPlcHdr"/>
        </w:types>
        <w:behaviors>
          <w:behavior w:val="content"/>
        </w:behaviors>
        <w:guid w:val="{B3D16129-EC60-488B-BC35-BA6040254829}"/>
      </w:docPartPr>
      <w:docPartBody>
        <w:p w:rsidR="009351FC" w:rsidRDefault="004D1D53" w:rsidP="004D1D53">
          <w:pPr>
            <w:pStyle w:val="7A49EF7B4121446A9A88E20D46E19821"/>
          </w:pPr>
          <w:r w:rsidRPr="007221F4">
            <w:rPr>
              <w:rStyle w:val="PlaceholderText"/>
              <w:rFonts w:eastAsiaTheme="minorHAnsi"/>
              <w:sz w:val="18"/>
              <w:szCs w:val="18"/>
            </w:rPr>
            <w:t>Click here to enter text.</w:t>
          </w:r>
        </w:p>
      </w:docPartBody>
    </w:docPart>
    <w:docPart>
      <w:docPartPr>
        <w:name w:val="D219E7D77CE4454994591CD70BBA8398"/>
        <w:category>
          <w:name w:val="General"/>
          <w:gallery w:val="placeholder"/>
        </w:category>
        <w:types>
          <w:type w:val="bbPlcHdr"/>
        </w:types>
        <w:behaviors>
          <w:behavior w:val="content"/>
        </w:behaviors>
        <w:guid w:val="{DF4B2EA1-4DC4-4CD2-9CE4-A4E9ADF12A71}"/>
      </w:docPartPr>
      <w:docPartBody>
        <w:p w:rsidR="009351FC" w:rsidRDefault="004D1D53" w:rsidP="004D1D53">
          <w:pPr>
            <w:pStyle w:val="D219E7D77CE4454994591CD70BBA8398"/>
          </w:pPr>
          <w:r w:rsidRPr="007221F4">
            <w:rPr>
              <w:rStyle w:val="PlaceholderText"/>
              <w:rFonts w:eastAsiaTheme="minorHAnsi"/>
              <w:sz w:val="18"/>
              <w:szCs w:val="18"/>
            </w:rPr>
            <w:t>Click here to enter text.</w:t>
          </w:r>
        </w:p>
      </w:docPartBody>
    </w:docPart>
    <w:docPart>
      <w:docPartPr>
        <w:name w:val="0EF9BD037E644485B92356F9E4988CF7"/>
        <w:category>
          <w:name w:val="General"/>
          <w:gallery w:val="placeholder"/>
        </w:category>
        <w:types>
          <w:type w:val="bbPlcHdr"/>
        </w:types>
        <w:behaviors>
          <w:behavior w:val="content"/>
        </w:behaviors>
        <w:guid w:val="{076D7F6F-1F6A-4A07-B0EE-D2E50E5A19B5}"/>
      </w:docPartPr>
      <w:docPartBody>
        <w:p w:rsidR="009351FC" w:rsidRDefault="004D1D53" w:rsidP="004D1D53">
          <w:pPr>
            <w:pStyle w:val="0EF9BD037E644485B92356F9E4988CF7"/>
          </w:pPr>
          <w:r w:rsidRPr="007221F4">
            <w:rPr>
              <w:rStyle w:val="PlaceholderText"/>
              <w:rFonts w:eastAsiaTheme="minorHAnsi"/>
              <w:sz w:val="18"/>
              <w:szCs w:val="18"/>
            </w:rPr>
            <w:t>Click here to enter text.</w:t>
          </w:r>
        </w:p>
      </w:docPartBody>
    </w:docPart>
    <w:docPart>
      <w:docPartPr>
        <w:name w:val="6DFB257370DB49DA9BDBCD77D83F58EF"/>
        <w:category>
          <w:name w:val="General"/>
          <w:gallery w:val="placeholder"/>
        </w:category>
        <w:types>
          <w:type w:val="bbPlcHdr"/>
        </w:types>
        <w:behaviors>
          <w:behavior w:val="content"/>
        </w:behaviors>
        <w:guid w:val="{D8E928B3-2A25-4900-B7C9-3CBB892B7F48}"/>
      </w:docPartPr>
      <w:docPartBody>
        <w:p w:rsidR="009351FC" w:rsidRDefault="004D1D53" w:rsidP="004D1D53">
          <w:pPr>
            <w:pStyle w:val="6DFB257370DB49DA9BDBCD77D83F58EF"/>
          </w:pPr>
          <w:r w:rsidRPr="007221F4">
            <w:rPr>
              <w:rStyle w:val="PlaceholderText"/>
              <w:rFonts w:eastAsiaTheme="minorHAnsi"/>
              <w:sz w:val="18"/>
              <w:szCs w:val="18"/>
            </w:rPr>
            <w:t>Click here to enter text.</w:t>
          </w:r>
        </w:p>
      </w:docPartBody>
    </w:docPart>
    <w:docPart>
      <w:docPartPr>
        <w:name w:val="833997659B814E83898B574E16F0F788"/>
        <w:category>
          <w:name w:val="General"/>
          <w:gallery w:val="placeholder"/>
        </w:category>
        <w:types>
          <w:type w:val="bbPlcHdr"/>
        </w:types>
        <w:behaviors>
          <w:behavior w:val="content"/>
        </w:behaviors>
        <w:guid w:val="{06C579FC-2318-4440-BA1B-1F5D32E2261B}"/>
      </w:docPartPr>
      <w:docPartBody>
        <w:p w:rsidR="009351FC" w:rsidRDefault="004D1D53" w:rsidP="004D1D53">
          <w:pPr>
            <w:pStyle w:val="833997659B814E83898B574E16F0F788"/>
          </w:pPr>
          <w:r w:rsidRPr="007221F4">
            <w:rPr>
              <w:rStyle w:val="PlaceholderText"/>
              <w:rFonts w:eastAsiaTheme="minorHAnsi"/>
              <w:sz w:val="18"/>
              <w:szCs w:val="18"/>
            </w:rPr>
            <w:t>Click here to enter text.</w:t>
          </w:r>
        </w:p>
      </w:docPartBody>
    </w:docPart>
    <w:docPart>
      <w:docPartPr>
        <w:name w:val="59A70D79D9C34CB19CAD1BB13337F810"/>
        <w:category>
          <w:name w:val="General"/>
          <w:gallery w:val="placeholder"/>
        </w:category>
        <w:types>
          <w:type w:val="bbPlcHdr"/>
        </w:types>
        <w:behaviors>
          <w:behavior w:val="content"/>
        </w:behaviors>
        <w:guid w:val="{73AC17FE-EBE9-4CFB-929E-F5AE0A05C98D}"/>
      </w:docPartPr>
      <w:docPartBody>
        <w:p w:rsidR="009351FC" w:rsidRDefault="004D1D53" w:rsidP="004D1D53">
          <w:pPr>
            <w:pStyle w:val="59A70D79D9C34CB19CAD1BB13337F810"/>
          </w:pPr>
          <w:r w:rsidRPr="007221F4">
            <w:rPr>
              <w:rStyle w:val="PlaceholderText"/>
              <w:rFonts w:eastAsiaTheme="minorHAnsi"/>
              <w:sz w:val="18"/>
              <w:szCs w:val="18"/>
            </w:rPr>
            <w:t>Click here to enter text.</w:t>
          </w:r>
        </w:p>
      </w:docPartBody>
    </w:docPart>
    <w:docPart>
      <w:docPartPr>
        <w:name w:val="D322CB6567F44DFEBDAAD18E7481BE49"/>
        <w:category>
          <w:name w:val="General"/>
          <w:gallery w:val="placeholder"/>
        </w:category>
        <w:types>
          <w:type w:val="bbPlcHdr"/>
        </w:types>
        <w:behaviors>
          <w:behavior w:val="content"/>
        </w:behaviors>
        <w:guid w:val="{744184C4-8889-4D68-A3D2-56609CAC2FEE}"/>
      </w:docPartPr>
      <w:docPartBody>
        <w:p w:rsidR="009351FC" w:rsidRDefault="004D1D53" w:rsidP="004D1D53">
          <w:pPr>
            <w:pStyle w:val="D322CB6567F44DFEBDAAD18E7481BE49"/>
          </w:pPr>
          <w:r w:rsidRPr="007221F4">
            <w:rPr>
              <w:rStyle w:val="PlaceholderText"/>
              <w:rFonts w:eastAsiaTheme="minorHAnsi"/>
              <w:sz w:val="18"/>
              <w:szCs w:val="18"/>
            </w:rPr>
            <w:t>Click here to enter text.</w:t>
          </w:r>
        </w:p>
      </w:docPartBody>
    </w:docPart>
    <w:docPart>
      <w:docPartPr>
        <w:name w:val="28B3A63D34994311B63A7AA7BB479DAA"/>
        <w:category>
          <w:name w:val="General"/>
          <w:gallery w:val="placeholder"/>
        </w:category>
        <w:types>
          <w:type w:val="bbPlcHdr"/>
        </w:types>
        <w:behaviors>
          <w:behavior w:val="content"/>
        </w:behaviors>
        <w:guid w:val="{EB440D22-F06A-4711-99DA-76482CD1CF57}"/>
      </w:docPartPr>
      <w:docPartBody>
        <w:p w:rsidR="009351FC" w:rsidRDefault="004D1D53" w:rsidP="004D1D53">
          <w:pPr>
            <w:pStyle w:val="28B3A63D34994311B63A7AA7BB479DAA"/>
          </w:pPr>
          <w:r w:rsidRPr="007221F4">
            <w:rPr>
              <w:rStyle w:val="PlaceholderText"/>
              <w:rFonts w:eastAsiaTheme="minorHAnsi"/>
              <w:sz w:val="18"/>
              <w:szCs w:val="18"/>
            </w:rPr>
            <w:t>Click here to enter text.</w:t>
          </w:r>
        </w:p>
      </w:docPartBody>
    </w:docPart>
    <w:docPart>
      <w:docPartPr>
        <w:name w:val="C1ABC66B9A5C4FF8AB42990C9FDE498E"/>
        <w:category>
          <w:name w:val="General"/>
          <w:gallery w:val="placeholder"/>
        </w:category>
        <w:types>
          <w:type w:val="bbPlcHdr"/>
        </w:types>
        <w:behaviors>
          <w:behavior w:val="content"/>
        </w:behaviors>
        <w:guid w:val="{77B9BB98-50E3-448D-88CC-27C070C6FCC7}"/>
      </w:docPartPr>
      <w:docPartBody>
        <w:p w:rsidR="009351FC" w:rsidRDefault="004D1D53" w:rsidP="004D1D53">
          <w:pPr>
            <w:pStyle w:val="C1ABC66B9A5C4FF8AB42990C9FDE498E"/>
          </w:pPr>
          <w:r w:rsidRPr="007221F4">
            <w:rPr>
              <w:rStyle w:val="PlaceholderText"/>
              <w:rFonts w:eastAsiaTheme="minorHAnsi"/>
              <w:sz w:val="18"/>
              <w:szCs w:val="18"/>
            </w:rPr>
            <w:t>Click here to enter text.</w:t>
          </w:r>
        </w:p>
      </w:docPartBody>
    </w:docPart>
    <w:docPart>
      <w:docPartPr>
        <w:name w:val="B940A5D9946644F28880C24CE6B9C647"/>
        <w:category>
          <w:name w:val="General"/>
          <w:gallery w:val="placeholder"/>
        </w:category>
        <w:types>
          <w:type w:val="bbPlcHdr"/>
        </w:types>
        <w:behaviors>
          <w:behavior w:val="content"/>
        </w:behaviors>
        <w:guid w:val="{D92E43A9-7AB1-4FE5-854A-C910F7A3EC83}"/>
      </w:docPartPr>
      <w:docPartBody>
        <w:p w:rsidR="009351FC" w:rsidRDefault="004D1D53" w:rsidP="004D1D53">
          <w:pPr>
            <w:pStyle w:val="B940A5D9946644F28880C24CE6B9C647"/>
          </w:pPr>
          <w:r w:rsidRPr="007221F4">
            <w:rPr>
              <w:rStyle w:val="PlaceholderText"/>
              <w:rFonts w:eastAsiaTheme="minorHAnsi"/>
              <w:sz w:val="18"/>
              <w:szCs w:val="18"/>
            </w:rPr>
            <w:t>Click here to enter text.</w:t>
          </w:r>
        </w:p>
      </w:docPartBody>
    </w:docPart>
    <w:docPart>
      <w:docPartPr>
        <w:name w:val="BA94B4B6B31D44959C6CA2EAC89CC163"/>
        <w:category>
          <w:name w:val="General"/>
          <w:gallery w:val="placeholder"/>
        </w:category>
        <w:types>
          <w:type w:val="bbPlcHdr"/>
        </w:types>
        <w:behaviors>
          <w:behavior w:val="content"/>
        </w:behaviors>
        <w:guid w:val="{6AFFDA8F-4E61-4CF1-8AE7-86605942521E}"/>
      </w:docPartPr>
      <w:docPartBody>
        <w:p w:rsidR="009351FC" w:rsidRDefault="004D1D53" w:rsidP="004D1D53">
          <w:pPr>
            <w:pStyle w:val="BA94B4B6B31D44959C6CA2EAC89CC163"/>
          </w:pPr>
          <w:r w:rsidRPr="007221F4">
            <w:rPr>
              <w:rStyle w:val="PlaceholderText"/>
              <w:rFonts w:eastAsiaTheme="minorHAnsi"/>
              <w:sz w:val="18"/>
              <w:szCs w:val="18"/>
            </w:rPr>
            <w:t>Click here to enter text.</w:t>
          </w:r>
        </w:p>
      </w:docPartBody>
    </w:docPart>
    <w:docPart>
      <w:docPartPr>
        <w:name w:val="8365FFF703B9405CA9EA13AEA34CD8B6"/>
        <w:category>
          <w:name w:val="General"/>
          <w:gallery w:val="placeholder"/>
        </w:category>
        <w:types>
          <w:type w:val="bbPlcHdr"/>
        </w:types>
        <w:behaviors>
          <w:behavior w:val="content"/>
        </w:behaviors>
        <w:guid w:val="{50B5485A-D2E7-4EF7-AD64-ECE56A786A6F}"/>
      </w:docPartPr>
      <w:docPartBody>
        <w:p w:rsidR="009351FC" w:rsidRDefault="004D1D53" w:rsidP="004D1D53">
          <w:pPr>
            <w:pStyle w:val="8365FFF703B9405CA9EA13AEA34CD8B6"/>
          </w:pPr>
          <w:r w:rsidRPr="00AD0E48">
            <w:rPr>
              <w:rStyle w:val="PlaceholderText"/>
            </w:rPr>
            <w:t>Choose an item.</w:t>
          </w:r>
        </w:p>
      </w:docPartBody>
    </w:docPart>
    <w:docPart>
      <w:docPartPr>
        <w:name w:val="0D42CDE4C1D348E99F56CF23C3509793"/>
        <w:category>
          <w:name w:val="General"/>
          <w:gallery w:val="placeholder"/>
        </w:category>
        <w:types>
          <w:type w:val="bbPlcHdr"/>
        </w:types>
        <w:behaviors>
          <w:behavior w:val="content"/>
        </w:behaviors>
        <w:guid w:val="{8603C19B-F08B-4BD7-A8CA-9115BDBA2B55}"/>
      </w:docPartPr>
      <w:docPartBody>
        <w:p w:rsidR="009351FC" w:rsidRDefault="004D1D53" w:rsidP="004D1D53">
          <w:pPr>
            <w:pStyle w:val="0D42CDE4C1D348E99F56CF23C3509793"/>
          </w:pPr>
          <w:r w:rsidRPr="00AD0E48">
            <w:rPr>
              <w:rStyle w:val="PlaceholderText"/>
            </w:rPr>
            <w:t>Choose an item.</w:t>
          </w:r>
        </w:p>
      </w:docPartBody>
    </w:docPart>
    <w:docPart>
      <w:docPartPr>
        <w:name w:val="A46E7DA3968A4096894C94542FC9B9A5"/>
        <w:category>
          <w:name w:val="General"/>
          <w:gallery w:val="placeholder"/>
        </w:category>
        <w:types>
          <w:type w:val="bbPlcHdr"/>
        </w:types>
        <w:behaviors>
          <w:behavior w:val="content"/>
        </w:behaviors>
        <w:guid w:val="{D3CB3362-1717-4562-B9B3-FBC20FB0F57C}"/>
      </w:docPartPr>
      <w:docPartBody>
        <w:p w:rsidR="009351FC" w:rsidRDefault="004D1D53" w:rsidP="004D1D53">
          <w:pPr>
            <w:pStyle w:val="A46E7DA3968A4096894C94542FC9B9A5"/>
          </w:pPr>
          <w:r w:rsidRPr="007221F4">
            <w:rPr>
              <w:rStyle w:val="PlaceholderText"/>
              <w:rFonts w:eastAsiaTheme="minorHAnsi"/>
              <w:sz w:val="18"/>
              <w:szCs w:val="18"/>
            </w:rPr>
            <w:t>Click here to enter text.</w:t>
          </w:r>
        </w:p>
      </w:docPartBody>
    </w:docPart>
    <w:docPart>
      <w:docPartPr>
        <w:name w:val="48C333DD9F6042DFB518AB72D6B1BEA6"/>
        <w:category>
          <w:name w:val="General"/>
          <w:gallery w:val="placeholder"/>
        </w:category>
        <w:types>
          <w:type w:val="bbPlcHdr"/>
        </w:types>
        <w:behaviors>
          <w:behavior w:val="content"/>
        </w:behaviors>
        <w:guid w:val="{645B6E68-E936-4D05-BEBF-9FE29B0514B3}"/>
      </w:docPartPr>
      <w:docPartBody>
        <w:p w:rsidR="009351FC" w:rsidRDefault="004D1D53" w:rsidP="004D1D53">
          <w:pPr>
            <w:pStyle w:val="48C333DD9F6042DFB518AB72D6B1BEA6"/>
          </w:pPr>
          <w:r w:rsidRPr="00AD0E48">
            <w:rPr>
              <w:rStyle w:val="PlaceholderText"/>
            </w:rPr>
            <w:t>Choose an item.</w:t>
          </w:r>
        </w:p>
      </w:docPartBody>
    </w:docPart>
    <w:docPart>
      <w:docPartPr>
        <w:name w:val="7458CD257D6F49B789B01D09DBC7A538"/>
        <w:category>
          <w:name w:val="General"/>
          <w:gallery w:val="placeholder"/>
        </w:category>
        <w:types>
          <w:type w:val="bbPlcHdr"/>
        </w:types>
        <w:behaviors>
          <w:behavior w:val="content"/>
        </w:behaviors>
        <w:guid w:val="{4B0478DA-D70C-40D1-8542-80A11D4502F1}"/>
      </w:docPartPr>
      <w:docPartBody>
        <w:p w:rsidR="002B1665" w:rsidRDefault="002B1665" w:rsidP="002B1665">
          <w:pPr>
            <w:pStyle w:val="7458CD257D6F49B789B01D09DBC7A538"/>
          </w:pPr>
          <w:r w:rsidRPr="00C41C44">
            <w:rPr>
              <w:rFonts w:cs="Arial"/>
              <w:sz w:val="18"/>
              <w:szCs w:val="18"/>
            </w:rPr>
            <w:t>Click here to enter text.</w:t>
          </w:r>
        </w:p>
      </w:docPartBody>
    </w:docPart>
    <w:docPart>
      <w:docPartPr>
        <w:name w:val="7BA94B94274F4B649584A0495677F138"/>
        <w:category>
          <w:name w:val="General"/>
          <w:gallery w:val="placeholder"/>
        </w:category>
        <w:types>
          <w:type w:val="bbPlcHdr"/>
        </w:types>
        <w:behaviors>
          <w:behavior w:val="content"/>
        </w:behaviors>
        <w:guid w:val="{D58F3F1E-2E9F-493B-96EF-C928FC25DC64}"/>
      </w:docPartPr>
      <w:docPartBody>
        <w:p w:rsidR="002B1665" w:rsidRDefault="002B1665" w:rsidP="002B1665">
          <w:pPr>
            <w:pStyle w:val="7BA94B94274F4B649584A0495677F138"/>
          </w:pPr>
          <w:r w:rsidRPr="00C41C44">
            <w:rPr>
              <w:rFonts w:cs="Arial"/>
              <w:sz w:val="18"/>
              <w:szCs w:val="18"/>
            </w:rPr>
            <w:t>Click here to enter text.</w:t>
          </w:r>
        </w:p>
      </w:docPartBody>
    </w:docPart>
    <w:docPart>
      <w:docPartPr>
        <w:name w:val="A477C74866C945C389AEAFED7DDA042B"/>
        <w:category>
          <w:name w:val="General"/>
          <w:gallery w:val="placeholder"/>
        </w:category>
        <w:types>
          <w:type w:val="bbPlcHdr"/>
        </w:types>
        <w:behaviors>
          <w:behavior w:val="content"/>
        </w:behaviors>
        <w:guid w:val="{F75B0C3E-2945-48BA-AE65-336522F6A0AD}"/>
      </w:docPartPr>
      <w:docPartBody>
        <w:p w:rsidR="002B1665" w:rsidRDefault="002B1665" w:rsidP="002B1665">
          <w:pPr>
            <w:pStyle w:val="A477C74866C945C389AEAFED7DDA042B"/>
          </w:pPr>
          <w:r w:rsidRPr="009E280C">
            <w:rPr>
              <w:rFonts w:cs="Arial"/>
              <w:sz w:val="18"/>
              <w:szCs w:val="18"/>
            </w:rPr>
            <w:t>Click here to enter text.</w:t>
          </w:r>
        </w:p>
      </w:docPartBody>
    </w:docPart>
    <w:docPart>
      <w:docPartPr>
        <w:name w:val="61D0BF55DD10447AB4984C5D4281A1F0"/>
        <w:category>
          <w:name w:val="General"/>
          <w:gallery w:val="placeholder"/>
        </w:category>
        <w:types>
          <w:type w:val="bbPlcHdr"/>
        </w:types>
        <w:behaviors>
          <w:behavior w:val="content"/>
        </w:behaviors>
        <w:guid w:val="{D26B9C7D-5AA1-4C32-8D6D-51967279C3EA}"/>
      </w:docPartPr>
      <w:docPartBody>
        <w:p w:rsidR="002B1665" w:rsidRDefault="002B1665" w:rsidP="002B1665">
          <w:pPr>
            <w:pStyle w:val="61D0BF55DD10447AB4984C5D4281A1F0"/>
          </w:pPr>
          <w:r w:rsidRPr="009E280C">
            <w:rPr>
              <w:rFonts w:cs="Arial"/>
              <w:sz w:val="18"/>
              <w:szCs w:val="18"/>
            </w:rPr>
            <w:t>Click here to enter text.</w:t>
          </w:r>
        </w:p>
      </w:docPartBody>
    </w:docPart>
    <w:docPart>
      <w:docPartPr>
        <w:name w:val="7B0D02BCF1734DCD91DC3BBAC7F9594B"/>
        <w:category>
          <w:name w:val="General"/>
          <w:gallery w:val="placeholder"/>
        </w:category>
        <w:types>
          <w:type w:val="bbPlcHdr"/>
        </w:types>
        <w:behaviors>
          <w:behavior w:val="content"/>
        </w:behaviors>
        <w:guid w:val="{D0C1712D-E9DC-43D3-9471-1CB892B0C02F}"/>
      </w:docPartPr>
      <w:docPartBody>
        <w:p w:rsidR="002B1665" w:rsidRDefault="002B1665" w:rsidP="002B1665">
          <w:pPr>
            <w:pStyle w:val="7B0D02BCF1734DCD91DC3BBAC7F9594B"/>
          </w:pPr>
          <w:r w:rsidRPr="009E280C">
            <w:rPr>
              <w:rFonts w:cs="Arial"/>
              <w:sz w:val="18"/>
              <w:szCs w:val="18"/>
            </w:rPr>
            <w:t>Click here to enter text.</w:t>
          </w:r>
        </w:p>
      </w:docPartBody>
    </w:docPart>
    <w:docPart>
      <w:docPartPr>
        <w:name w:val="53F8F47FCE0F4485B85CAB335A16AB55"/>
        <w:category>
          <w:name w:val="General"/>
          <w:gallery w:val="placeholder"/>
        </w:category>
        <w:types>
          <w:type w:val="bbPlcHdr"/>
        </w:types>
        <w:behaviors>
          <w:behavior w:val="content"/>
        </w:behaviors>
        <w:guid w:val="{C44CF686-468E-471D-B94C-84C06E1A6B50}"/>
      </w:docPartPr>
      <w:docPartBody>
        <w:p w:rsidR="002B1665" w:rsidRDefault="002B1665" w:rsidP="002B1665">
          <w:pPr>
            <w:pStyle w:val="53F8F47FCE0F4485B85CAB335A16AB55"/>
          </w:pPr>
          <w:r w:rsidRPr="009E280C">
            <w:rPr>
              <w:rFonts w:cs="Arial"/>
              <w:sz w:val="18"/>
              <w:szCs w:val="18"/>
            </w:rPr>
            <w:t>Click here to enter text.</w:t>
          </w:r>
        </w:p>
      </w:docPartBody>
    </w:docPart>
    <w:docPart>
      <w:docPartPr>
        <w:name w:val="306C82E14D8441039643DA87B2143C50"/>
        <w:category>
          <w:name w:val="General"/>
          <w:gallery w:val="placeholder"/>
        </w:category>
        <w:types>
          <w:type w:val="bbPlcHdr"/>
        </w:types>
        <w:behaviors>
          <w:behavior w:val="content"/>
        </w:behaviors>
        <w:guid w:val="{F0ED5B0B-1185-4EB7-8B86-8463303C0A47}"/>
      </w:docPartPr>
      <w:docPartBody>
        <w:p w:rsidR="002B1665" w:rsidRDefault="002B1665" w:rsidP="002B1665">
          <w:pPr>
            <w:pStyle w:val="306C82E14D8441039643DA87B2143C50"/>
          </w:pPr>
          <w:r w:rsidRPr="009E280C">
            <w:rPr>
              <w:rFonts w:cs="Arial"/>
              <w:sz w:val="18"/>
              <w:szCs w:val="18"/>
            </w:rPr>
            <w:t>Click here to enter text.</w:t>
          </w:r>
        </w:p>
      </w:docPartBody>
    </w:docPart>
    <w:docPart>
      <w:docPartPr>
        <w:name w:val="E64582CDB2914D5BB636AB4C03B29FFD"/>
        <w:category>
          <w:name w:val="General"/>
          <w:gallery w:val="placeholder"/>
        </w:category>
        <w:types>
          <w:type w:val="bbPlcHdr"/>
        </w:types>
        <w:behaviors>
          <w:behavior w:val="content"/>
        </w:behaviors>
        <w:guid w:val="{2E949EF2-D545-4E16-9634-D93BD859DF04}"/>
      </w:docPartPr>
      <w:docPartBody>
        <w:p w:rsidR="002B1665" w:rsidRDefault="002B1665" w:rsidP="002B1665">
          <w:pPr>
            <w:pStyle w:val="E64582CDB2914D5BB636AB4C03B29FFD"/>
          </w:pPr>
          <w:r w:rsidRPr="009E280C">
            <w:rPr>
              <w:rFonts w:cs="Arial"/>
              <w:sz w:val="18"/>
              <w:szCs w:val="18"/>
            </w:rPr>
            <w:t>Click here to enter text.</w:t>
          </w:r>
        </w:p>
      </w:docPartBody>
    </w:docPart>
    <w:docPart>
      <w:docPartPr>
        <w:name w:val="6392ABF7CF0E4EF3B9257F0455A3C74F"/>
        <w:category>
          <w:name w:val="General"/>
          <w:gallery w:val="placeholder"/>
        </w:category>
        <w:types>
          <w:type w:val="bbPlcHdr"/>
        </w:types>
        <w:behaviors>
          <w:behavior w:val="content"/>
        </w:behaviors>
        <w:guid w:val="{AF2326C5-4B58-41BD-8730-45D10F4CA7B3}"/>
      </w:docPartPr>
      <w:docPartBody>
        <w:p w:rsidR="002B1665" w:rsidRDefault="002B1665" w:rsidP="002B1665">
          <w:pPr>
            <w:pStyle w:val="6392ABF7CF0E4EF3B9257F0455A3C74F"/>
          </w:pPr>
          <w:r w:rsidRPr="009E280C">
            <w:rPr>
              <w:rFonts w:cs="Arial"/>
              <w:sz w:val="18"/>
              <w:szCs w:val="18"/>
            </w:rPr>
            <w:t>Click here to enter text.</w:t>
          </w:r>
        </w:p>
      </w:docPartBody>
    </w:docPart>
    <w:docPart>
      <w:docPartPr>
        <w:name w:val="BA10C3D7DEB844B4817575B6273E775A"/>
        <w:category>
          <w:name w:val="General"/>
          <w:gallery w:val="placeholder"/>
        </w:category>
        <w:types>
          <w:type w:val="bbPlcHdr"/>
        </w:types>
        <w:behaviors>
          <w:behavior w:val="content"/>
        </w:behaviors>
        <w:guid w:val="{80373FCB-C36A-4BA5-B847-A7EE914E3ACE}"/>
      </w:docPartPr>
      <w:docPartBody>
        <w:p w:rsidR="002B1665" w:rsidRDefault="002B1665" w:rsidP="002B1665">
          <w:pPr>
            <w:pStyle w:val="BA10C3D7DEB844B4817575B6273E775A"/>
          </w:pPr>
          <w:r w:rsidRPr="009E280C">
            <w:rPr>
              <w:rFonts w:cs="Arial"/>
              <w:sz w:val="18"/>
              <w:szCs w:val="18"/>
            </w:rPr>
            <w:t>Click here to enter text.</w:t>
          </w:r>
        </w:p>
      </w:docPartBody>
    </w:docPart>
    <w:docPart>
      <w:docPartPr>
        <w:name w:val="363C5A98798247D78E70DB666C0D2C4E"/>
        <w:category>
          <w:name w:val="General"/>
          <w:gallery w:val="placeholder"/>
        </w:category>
        <w:types>
          <w:type w:val="bbPlcHdr"/>
        </w:types>
        <w:behaviors>
          <w:behavior w:val="content"/>
        </w:behaviors>
        <w:guid w:val="{DF849A09-4548-4509-921C-FDDC40AC73DA}"/>
      </w:docPartPr>
      <w:docPartBody>
        <w:p w:rsidR="002B1665" w:rsidRDefault="002B1665" w:rsidP="002B1665">
          <w:pPr>
            <w:pStyle w:val="363C5A98798247D78E70DB666C0D2C4E"/>
          </w:pPr>
          <w:r w:rsidRPr="009E280C">
            <w:rPr>
              <w:rFonts w:cs="Arial"/>
              <w:sz w:val="18"/>
              <w:szCs w:val="18"/>
            </w:rPr>
            <w:t>Click here to enter text.</w:t>
          </w:r>
        </w:p>
      </w:docPartBody>
    </w:docPart>
    <w:docPart>
      <w:docPartPr>
        <w:name w:val="9BDBE40A81334CC2AC15199C69494562"/>
        <w:category>
          <w:name w:val="General"/>
          <w:gallery w:val="placeholder"/>
        </w:category>
        <w:types>
          <w:type w:val="bbPlcHdr"/>
        </w:types>
        <w:behaviors>
          <w:behavior w:val="content"/>
        </w:behaviors>
        <w:guid w:val="{19682E50-520C-4AF1-B99B-2E2BDBC69F75}"/>
      </w:docPartPr>
      <w:docPartBody>
        <w:p w:rsidR="00257C9A" w:rsidRDefault="00D14EC0" w:rsidP="00D14EC0">
          <w:pPr>
            <w:pStyle w:val="9BDBE40A81334CC2AC15199C69494562"/>
          </w:pPr>
          <w:r w:rsidRPr="007221F4">
            <w:rPr>
              <w:rStyle w:val="PlaceholderText"/>
              <w:rFonts w:eastAsiaTheme="minorHAnsi"/>
              <w:sz w:val="18"/>
              <w:szCs w:val="18"/>
            </w:rPr>
            <w:t>Click here to enter text.</w:t>
          </w:r>
        </w:p>
      </w:docPartBody>
    </w:docPart>
    <w:docPart>
      <w:docPartPr>
        <w:name w:val="DC4045D79284420A9BB72630B40CF324"/>
        <w:category>
          <w:name w:val="General"/>
          <w:gallery w:val="placeholder"/>
        </w:category>
        <w:types>
          <w:type w:val="bbPlcHdr"/>
        </w:types>
        <w:behaviors>
          <w:behavior w:val="content"/>
        </w:behaviors>
        <w:guid w:val="{5629EC55-AE17-45BD-AAFC-1D8DC0967EEA}"/>
      </w:docPartPr>
      <w:docPartBody>
        <w:p w:rsidR="00257C9A" w:rsidRDefault="00D14EC0" w:rsidP="00D14EC0">
          <w:pPr>
            <w:pStyle w:val="DC4045D79284420A9BB72630B40CF324"/>
          </w:pPr>
          <w:r w:rsidRPr="007221F4">
            <w:rPr>
              <w:rStyle w:val="PlaceholderText"/>
              <w:rFonts w:eastAsiaTheme="minorHAnsi"/>
              <w:sz w:val="18"/>
              <w:szCs w:val="18"/>
            </w:rPr>
            <w:t>Click here to enter text.</w:t>
          </w:r>
        </w:p>
      </w:docPartBody>
    </w:docPart>
    <w:docPart>
      <w:docPartPr>
        <w:name w:val="EADB0E50FCBA4877AC848AD355541D06"/>
        <w:category>
          <w:name w:val="General"/>
          <w:gallery w:val="placeholder"/>
        </w:category>
        <w:types>
          <w:type w:val="bbPlcHdr"/>
        </w:types>
        <w:behaviors>
          <w:behavior w:val="content"/>
        </w:behaviors>
        <w:guid w:val="{E74FEB62-0776-48C2-B2C6-FEFDBA4D24EA}"/>
      </w:docPartPr>
      <w:docPartBody>
        <w:p w:rsidR="00257C9A" w:rsidRDefault="00D14EC0" w:rsidP="00D14EC0">
          <w:pPr>
            <w:pStyle w:val="EADB0E50FCBA4877AC848AD355541D06"/>
          </w:pPr>
          <w:r w:rsidRPr="007221F4">
            <w:rPr>
              <w:rStyle w:val="PlaceholderText"/>
              <w:rFonts w:eastAsiaTheme="minorHAnsi"/>
              <w:sz w:val="18"/>
              <w:szCs w:val="18"/>
            </w:rPr>
            <w:t>Click here to enter text.</w:t>
          </w:r>
        </w:p>
      </w:docPartBody>
    </w:docPart>
    <w:docPart>
      <w:docPartPr>
        <w:name w:val="AEB5ADD72C9F4F72924BCD3D8D9C305F"/>
        <w:category>
          <w:name w:val="General"/>
          <w:gallery w:val="placeholder"/>
        </w:category>
        <w:types>
          <w:type w:val="bbPlcHdr"/>
        </w:types>
        <w:behaviors>
          <w:behavior w:val="content"/>
        </w:behaviors>
        <w:guid w:val="{596180DD-74A7-4E0C-8EB4-4375CFCE4B20}"/>
      </w:docPartPr>
      <w:docPartBody>
        <w:p w:rsidR="00257C9A" w:rsidRDefault="00D14EC0" w:rsidP="00D14EC0">
          <w:pPr>
            <w:pStyle w:val="AEB5ADD72C9F4F72924BCD3D8D9C305F"/>
          </w:pPr>
          <w:r w:rsidRPr="007221F4">
            <w:rPr>
              <w:rStyle w:val="PlaceholderText"/>
              <w:rFonts w:eastAsiaTheme="minorHAnsi"/>
              <w:sz w:val="18"/>
              <w:szCs w:val="18"/>
            </w:rPr>
            <w:t>Click here to enter text.</w:t>
          </w:r>
        </w:p>
      </w:docPartBody>
    </w:docPart>
    <w:docPart>
      <w:docPartPr>
        <w:name w:val="07F687ED80844A27B8594B06A58CD04E"/>
        <w:category>
          <w:name w:val="General"/>
          <w:gallery w:val="placeholder"/>
        </w:category>
        <w:types>
          <w:type w:val="bbPlcHdr"/>
        </w:types>
        <w:behaviors>
          <w:behavior w:val="content"/>
        </w:behaviors>
        <w:guid w:val="{832ACC61-AFDB-46EA-9236-6566488C6A3B}"/>
      </w:docPartPr>
      <w:docPartBody>
        <w:p w:rsidR="00257C9A" w:rsidRDefault="00D14EC0" w:rsidP="00D14EC0">
          <w:pPr>
            <w:pStyle w:val="07F687ED80844A27B8594B06A58CD04E"/>
          </w:pPr>
          <w:r w:rsidRPr="007221F4">
            <w:rPr>
              <w:rStyle w:val="PlaceholderText"/>
              <w:rFonts w:eastAsiaTheme="minorHAnsi"/>
              <w:sz w:val="18"/>
              <w:szCs w:val="18"/>
            </w:rPr>
            <w:t>Click here to enter text.</w:t>
          </w:r>
        </w:p>
      </w:docPartBody>
    </w:docPart>
    <w:docPart>
      <w:docPartPr>
        <w:name w:val="1A802C31EB494EDEAB07597DD95129A3"/>
        <w:category>
          <w:name w:val="General"/>
          <w:gallery w:val="placeholder"/>
        </w:category>
        <w:types>
          <w:type w:val="bbPlcHdr"/>
        </w:types>
        <w:behaviors>
          <w:behavior w:val="content"/>
        </w:behaviors>
        <w:guid w:val="{133BF787-8BEA-4DB4-BA1D-49E5F74CC22D}"/>
      </w:docPartPr>
      <w:docPartBody>
        <w:p w:rsidR="00257C9A" w:rsidRDefault="00D14EC0" w:rsidP="00D14EC0">
          <w:pPr>
            <w:pStyle w:val="1A802C31EB494EDEAB07597DD95129A3"/>
          </w:pPr>
          <w:r w:rsidRPr="007221F4">
            <w:rPr>
              <w:rStyle w:val="PlaceholderText"/>
              <w:rFonts w:eastAsiaTheme="minorHAnsi"/>
              <w:sz w:val="18"/>
              <w:szCs w:val="18"/>
            </w:rPr>
            <w:t>Click here to enter text.</w:t>
          </w:r>
        </w:p>
      </w:docPartBody>
    </w:docPart>
    <w:docPart>
      <w:docPartPr>
        <w:name w:val="874429C0C81D43BDAF332408F1A2E031"/>
        <w:category>
          <w:name w:val="General"/>
          <w:gallery w:val="placeholder"/>
        </w:category>
        <w:types>
          <w:type w:val="bbPlcHdr"/>
        </w:types>
        <w:behaviors>
          <w:behavior w:val="content"/>
        </w:behaviors>
        <w:guid w:val="{DA4A976A-F0AC-49BB-881B-BB5ECA8B553F}"/>
      </w:docPartPr>
      <w:docPartBody>
        <w:p w:rsidR="00257C9A" w:rsidRDefault="00D14EC0" w:rsidP="00D14EC0">
          <w:pPr>
            <w:pStyle w:val="874429C0C81D43BDAF332408F1A2E031"/>
          </w:pPr>
          <w:r w:rsidRPr="007221F4">
            <w:rPr>
              <w:rStyle w:val="PlaceholderText"/>
              <w:rFonts w:eastAsiaTheme="minorHAnsi"/>
              <w:sz w:val="18"/>
              <w:szCs w:val="18"/>
            </w:rPr>
            <w:t>Click here to enter text.</w:t>
          </w:r>
        </w:p>
      </w:docPartBody>
    </w:docPart>
    <w:docPart>
      <w:docPartPr>
        <w:name w:val="16AE87613F5849C0AE61EF9B68A5D912"/>
        <w:category>
          <w:name w:val="General"/>
          <w:gallery w:val="placeholder"/>
        </w:category>
        <w:types>
          <w:type w:val="bbPlcHdr"/>
        </w:types>
        <w:behaviors>
          <w:behavior w:val="content"/>
        </w:behaviors>
        <w:guid w:val="{04036ABE-37E9-4EDA-A1DF-81AFF3E4ACD6}"/>
      </w:docPartPr>
      <w:docPartBody>
        <w:p w:rsidR="00257C9A" w:rsidRDefault="00D14EC0" w:rsidP="00D14EC0">
          <w:pPr>
            <w:pStyle w:val="16AE87613F5849C0AE61EF9B68A5D912"/>
          </w:pPr>
          <w:r w:rsidRPr="007221F4">
            <w:rPr>
              <w:rStyle w:val="PlaceholderText"/>
              <w:rFonts w:eastAsiaTheme="minorHAnsi"/>
              <w:sz w:val="18"/>
              <w:szCs w:val="18"/>
            </w:rPr>
            <w:t>Click here to enter text.</w:t>
          </w:r>
        </w:p>
      </w:docPartBody>
    </w:docPart>
    <w:docPart>
      <w:docPartPr>
        <w:name w:val="6508362B565347CFBDE4A0B644F7209E"/>
        <w:category>
          <w:name w:val="General"/>
          <w:gallery w:val="placeholder"/>
        </w:category>
        <w:types>
          <w:type w:val="bbPlcHdr"/>
        </w:types>
        <w:behaviors>
          <w:behavior w:val="content"/>
        </w:behaviors>
        <w:guid w:val="{8302C30B-B8CA-427B-BC69-42CE3CFF0553}"/>
      </w:docPartPr>
      <w:docPartBody>
        <w:p w:rsidR="00257C9A" w:rsidRDefault="00D14EC0" w:rsidP="00D14EC0">
          <w:pPr>
            <w:pStyle w:val="6508362B565347CFBDE4A0B644F7209E"/>
          </w:pPr>
          <w:r w:rsidRPr="007221F4">
            <w:rPr>
              <w:rStyle w:val="PlaceholderText"/>
              <w:rFonts w:eastAsiaTheme="minorHAnsi"/>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53"/>
    <w:rsid w:val="00257C9A"/>
    <w:rsid w:val="002B1665"/>
    <w:rsid w:val="004D1D53"/>
    <w:rsid w:val="008B141E"/>
    <w:rsid w:val="009351FC"/>
    <w:rsid w:val="00D14E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4EC0"/>
    <w:rPr>
      <w:color w:val="808080"/>
    </w:rPr>
  </w:style>
  <w:style w:type="paragraph" w:customStyle="1" w:styleId="9DD3F3E9BD934CE6BC429CC54035E898">
    <w:name w:val="9DD3F3E9BD934CE6BC429CC54035E898"/>
  </w:style>
  <w:style w:type="paragraph" w:customStyle="1" w:styleId="6CA075563BEE478F98D14E5F2D5E79CD">
    <w:name w:val="6CA075563BEE478F98D14E5F2D5E79CD"/>
  </w:style>
  <w:style w:type="paragraph" w:customStyle="1" w:styleId="C2B0FB6FECF844539AA419221130EFD9">
    <w:name w:val="C2B0FB6FECF844539AA419221130EFD9"/>
  </w:style>
  <w:style w:type="paragraph" w:customStyle="1" w:styleId="ADBD4E9BFE584A05BEA368ACA6F7D0D1">
    <w:name w:val="ADBD4E9BFE584A05BEA368ACA6F7D0D1"/>
  </w:style>
  <w:style w:type="paragraph" w:customStyle="1" w:styleId="991EB8ABD24A4459A0B2C9D1B5DDC7CD">
    <w:name w:val="991EB8ABD24A4459A0B2C9D1B5DDC7CD"/>
  </w:style>
  <w:style w:type="paragraph" w:customStyle="1" w:styleId="33B29722B8944D518150917B6389A860">
    <w:name w:val="33B29722B8944D518150917B6389A860"/>
  </w:style>
  <w:style w:type="paragraph" w:customStyle="1" w:styleId="DCBAF76B8B2B42CE8850A0F237E2D63B">
    <w:name w:val="DCBAF76B8B2B42CE8850A0F237E2D63B"/>
  </w:style>
  <w:style w:type="paragraph" w:customStyle="1" w:styleId="AEA906337611499B831902FA145B239E">
    <w:name w:val="AEA906337611499B831902FA145B239E"/>
  </w:style>
  <w:style w:type="paragraph" w:customStyle="1" w:styleId="F4E68B93BA5C4CD78B1F44C9FEFD1C99">
    <w:name w:val="F4E68B93BA5C4CD78B1F44C9FEFD1C99"/>
  </w:style>
  <w:style w:type="paragraph" w:customStyle="1" w:styleId="5356BED403044C21AA611DE2B309783F">
    <w:name w:val="5356BED403044C21AA611DE2B309783F"/>
  </w:style>
  <w:style w:type="paragraph" w:customStyle="1" w:styleId="FC14F9A896704240BC1A89524D8D0D25">
    <w:name w:val="FC14F9A896704240BC1A89524D8D0D25"/>
  </w:style>
  <w:style w:type="paragraph" w:customStyle="1" w:styleId="E57F4D7F8E48460BB127C6DB020636B4">
    <w:name w:val="E57F4D7F8E48460BB127C6DB020636B4"/>
  </w:style>
  <w:style w:type="paragraph" w:customStyle="1" w:styleId="7F96E1DDB0DB4A19A7AAA78459218FF1">
    <w:name w:val="7F96E1DDB0DB4A19A7AAA78459218FF1"/>
  </w:style>
  <w:style w:type="paragraph" w:customStyle="1" w:styleId="3E632185547A4514A5C04456086301F4">
    <w:name w:val="3E632185547A4514A5C04456086301F4"/>
  </w:style>
  <w:style w:type="paragraph" w:customStyle="1" w:styleId="967C659B967141AFBBA30FEAF7DA683D">
    <w:name w:val="967C659B967141AFBBA30FEAF7DA683D"/>
  </w:style>
  <w:style w:type="paragraph" w:customStyle="1" w:styleId="8E48C48AE0464F6EAF51A413077B6E1F">
    <w:name w:val="8E48C48AE0464F6EAF51A413077B6E1F"/>
  </w:style>
  <w:style w:type="paragraph" w:customStyle="1" w:styleId="5843F73F74094C7EA817F41DF3894995">
    <w:name w:val="5843F73F74094C7EA817F41DF3894995"/>
  </w:style>
  <w:style w:type="paragraph" w:customStyle="1" w:styleId="0AC33C63CBE045C393380BD482A2F5F3">
    <w:name w:val="0AC33C63CBE045C393380BD482A2F5F3"/>
  </w:style>
  <w:style w:type="paragraph" w:customStyle="1" w:styleId="17DB43B47D064903A208A373985880EB">
    <w:name w:val="17DB43B47D064903A208A373985880EB"/>
  </w:style>
  <w:style w:type="paragraph" w:customStyle="1" w:styleId="3B76AB863E964B90BBA726FF145A2A41">
    <w:name w:val="3B76AB863E964B90BBA726FF145A2A41"/>
  </w:style>
  <w:style w:type="paragraph" w:customStyle="1" w:styleId="B5E88F091C374D0EA6849E84FB2D3BB5">
    <w:name w:val="B5E88F091C374D0EA6849E84FB2D3BB5"/>
  </w:style>
  <w:style w:type="paragraph" w:customStyle="1" w:styleId="33F733A4367F4ACDA083C30825203773">
    <w:name w:val="33F733A4367F4ACDA083C30825203773"/>
  </w:style>
  <w:style w:type="paragraph" w:customStyle="1" w:styleId="D2BD983E2F88482C84F62EEC9D46CF04">
    <w:name w:val="D2BD983E2F88482C84F62EEC9D46CF04"/>
  </w:style>
  <w:style w:type="paragraph" w:customStyle="1" w:styleId="A6DD64E6715B4E7DBBFA09FD72DFB6D5">
    <w:name w:val="A6DD64E6715B4E7DBBFA09FD72DFB6D5"/>
  </w:style>
  <w:style w:type="paragraph" w:customStyle="1" w:styleId="E71E3D0DE1B54225B9BB43D13C7B5830">
    <w:name w:val="E71E3D0DE1B54225B9BB43D13C7B5830"/>
  </w:style>
  <w:style w:type="paragraph" w:customStyle="1" w:styleId="413DD3BD01B348C3994F689B8143832F">
    <w:name w:val="413DD3BD01B348C3994F689B8143832F"/>
  </w:style>
  <w:style w:type="paragraph" w:customStyle="1" w:styleId="EDD0015976354BB1BDD3E32104812A16">
    <w:name w:val="EDD0015976354BB1BDD3E32104812A16"/>
  </w:style>
  <w:style w:type="paragraph" w:customStyle="1" w:styleId="7263B627A8CA437298286D017569D7EF">
    <w:name w:val="7263B627A8CA437298286D017569D7EF"/>
  </w:style>
  <w:style w:type="paragraph" w:customStyle="1" w:styleId="88E5D8DD252D4777A895816327D44404">
    <w:name w:val="88E5D8DD252D4777A895816327D44404"/>
  </w:style>
  <w:style w:type="paragraph" w:customStyle="1" w:styleId="AC6845598BF14C928C7DFE2508C30958">
    <w:name w:val="AC6845598BF14C928C7DFE2508C30958"/>
  </w:style>
  <w:style w:type="paragraph" w:customStyle="1" w:styleId="29A20B7680074022AF0AA47DD2309220">
    <w:name w:val="29A20B7680074022AF0AA47DD2309220"/>
  </w:style>
  <w:style w:type="paragraph" w:customStyle="1" w:styleId="4849D533090448D6A386415BEF674501">
    <w:name w:val="4849D533090448D6A386415BEF674501"/>
  </w:style>
  <w:style w:type="paragraph" w:customStyle="1" w:styleId="E0E00C9CF5E54DD3AF638A887E3AE37F">
    <w:name w:val="E0E00C9CF5E54DD3AF638A887E3AE37F"/>
  </w:style>
  <w:style w:type="paragraph" w:customStyle="1" w:styleId="42930F28F77D4A2084FB0336D247806D">
    <w:name w:val="42930F28F77D4A2084FB0336D247806D"/>
  </w:style>
  <w:style w:type="paragraph" w:customStyle="1" w:styleId="318F48AAA94B45E98EC9AF79C6F81DD1">
    <w:name w:val="318F48AAA94B45E98EC9AF79C6F81DD1"/>
  </w:style>
  <w:style w:type="paragraph" w:customStyle="1" w:styleId="BC0ED39F49AC4E009FE6C4C093D5EEE5">
    <w:name w:val="BC0ED39F49AC4E009FE6C4C093D5EEE5"/>
  </w:style>
  <w:style w:type="paragraph" w:customStyle="1" w:styleId="3FD22E59CFF143269ACE70102E6754F1">
    <w:name w:val="3FD22E59CFF143269ACE70102E6754F1"/>
  </w:style>
  <w:style w:type="paragraph" w:customStyle="1" w:styleId="B3A8B312569D4F36B828120A8F61298A">
    <w:name w:val="B3A8B312569D4F36B828120A8F61298A"/>
  </w:style>
  <w:style w:type="paragraph" w:customStyle="1" w:styleId="E66F335190124B52BC4416D59FA99741">
    <w:name w:val="E66F335190124B52BC4416D59FA99741"/>
  </w:style>
  <w:style w:type="paragraph" w:customStyle="1" w:styleId="C6F5B5FE7A264C3A8436AF8D0F385F4F">
    <w:name w:val="C6F5B5FE7A264C3A8436AF8D0F385F4F"/>
  </w:style>
  <w:style w:type="paragraph" w:customStyle="1" w:styleId="CB1ABA064410417789D78CD1EE5229AB">
    <w:name w:val="CB1ABA064410417789D78CD1EE5229AB"/>
  </w:style>
  <w:style w:type="paragraph" w:customStyle="1" w:styleId="659C075B70744BE085C3E1437F80DF21">
    <w:name w:val="659C075B70744BE085C3E1437F80DF21"/>
  </w:style>
  <w:style w:type="paragraph" w:customStyle="1" w:styleId="3F5F0DE871874E91954E19E38310176B">
    <w:name w:val="3F5F0DE871874E91954E19E38310176B"/>
  </w:style>
  <w:style w:type="paragraph" w:customStyle="1" w:styleId="6F37C9A4ADC24CBB813C0F83EB939DE1">
    <w:name w:val="6F37C9A4ADC24CBB813C0F83EB939DE1"/>
  </w:style>
  <w:style w:type="paragraph" w:customStyle="1" w:styleId="9A713DC66CCB416B902A0130F7E84426">
    <w:name w:val="9A713DC66CCB416B902A0130F7E84426"/>
  </w:style>
  <w:style w:type="paragraph" w:customStyle="1" w:styleId="620D430C5D804601A31B29491D7BA13B">
    <w:name w:val="620D430C5D804601A31B29491D7BA13B"/>
  </w:style>
  <w:style w:type="paragraph" w:customStyle="1" w:styleId="BD34A7E804C04497A28E893945DE1661">
    <w:name w:val="BD34A7E804C04497A28E893945DE1661"/>
  </w:style>
  <w:style w:type="paragraph" w:customStyle="1" w:styleId="6F9C1255C0614B20BE6D6675E1C3C312">
    <w:name w:val="6F9C1255C0614B20BE6D6675E1C3C312"/>
  </w:style>
  <w:style w:type="paragraph" w:customStyle="1" w:styleId="C082125EFA654770806C0F50B8FABABF">
    <w:name w:val="C082125EFA654770806C0F50B8FABABF"/>
  </w:style>
  <w:style w:type="paragraph" w:customStyle="1" w:styleId="E6AF7085CB5D4E58BB8D756DEBA6C3CF">
    <w:name w:val="E6AF7085CB5D4E58BB8D756DEBA6C3CF"/>
  </w:style>
  <w:style w:type="paragraph" w:customStyle="1" w:styleId="7A0BE18B7103469C83205CBF2C9F89AF">
    <w:name w:val="7A0BE18B7103469C83205CBF2C9F89AF"/>
  </w:style>
  <w:style w:type="paragraph" w:customStyle="1" w:styleId="531DC2D1B9824CCB8A24A1D25B502580">
    <w:name w:val="531DC2D1B9824CCB8A24A1D25B502580"/>
  </w:style>
  <w:style w:type="paragraph" w:customStyle="1" w:styleId="492E8DC2EEA04ACEAED6FFE39EFB963E">
    <w:name w:val="492E8DC2EEA04ACEAED6FFE39EFB963E"/>
  </w:style>
  <w:style w:type="paragraph" w:customStyle="1" w:styleId="84B0EB11DA03449AA1563DC448EADA77">
    <w:name w:val="84B0EB11DA03449AA1563DC448EADA77"/>
  </w:style>
  <w:style w:type="paragraph" w:customStyle="1" w:styleId="E13A6006307B4641B99634AF8AEBCD5E">
    <w:name w:val="E13A6006307B4641B99634AF8AEBCD5E"/>
  </w:style>
  <w:style w:type="paragraph" w:customStyle="1" w:styleId="148C64B64B944B90B94BC5453785F1B3">
    <w:name w:val="148C64B64B944B90B94BC5453785F1B3"/>
  </w:style>
  <w:style w:type="paragraph" w:customStyle="1" w:styleId="B49BA3C3487F4631A28028096DEBABA5">
    <w:name w:val="B49BA3C3487F4631A28028096DEBABA5"/>
  </w:style>
  <w:style w:type="paragraph" w:customStyle="1" w:styleId="552351F413FE4AD4830A1A0E08E8445A">
    <w:name w:val="552351F413FE4AD4830A1A0E08E8445A"/>
    <w:rsid w:val="004D1D53"/>
  </w:style>
  <w:style w:type="paragraph" w:customStyle="1" w:styleId="41679E0BB3FC4772B0F3C29D2BCB2373">
    <w:name w:val="41679E0BB3FC4772B0F3C29D2BCB2373"/>
    <w:rsid w:val="004D1D53"/>
  </w:style>
  <w:style w:type="paragraph" w:customStyle="1" w:styleId="9F6DF6F4767247148B5E064EDD1B9447">
    <w:name w:val="9F6DF6F4767247148B5E064EDD1B9447"/>
    <w:rsid w:val="004D1D53"/>
  </w:style>
  <w:style w:type="paragraph" w:customStyle="1" w:styleId="21EB59EA3D9845E4ABD4F1202834D20A">
    <w:name w:val="21EB59EA3D9845E4ABD4F1202834D20A"/>
    <w:rsid w:val="004D1D53"/>
  </w:style>
  <w:style w:type="paragraph" w:customStyle="1" w:styleId="F215A5B47B744C3D914AC02F3F28D720">
    <w:name w:val="F215A5B47B744C3D914AC02F3F28D720"/>
    <w:rsid w:val="004D1D53"/>
  </w:style>
  <w:style w:type="paragraph" w:customStyle="1" w:styleId="B06D650D4FC74A859698538E87FF59A3">
    <w:name w:val="B06D650D4FC74A859698538E87FF59A3"/>
    <w:rsid w:val="004D1D53"/>
  </w:style>
  <w:style w:type="paragraph" w:customStyle="1" w:styleId="3FD8629F55744B3883C5963C1A463304">
    <w:name w:val="3FD8629F55744B3883C5963C1A463304"/>
    <w:rsid w:val="004D1D53"/>
  </w:style>
  <w:style w:type="paragraph" w:customStyle="1" w:styleId="651AE0D5EC514B13AB5E55388C984C87">
    <w:name w:val="651AE0D5EC514B13AB5E55388C984C87"/>
    <w:rsid w:val="004D1D53"/>
  </w:style>
  <w:style w:type="paragraph" w:customStyle="1" w:styleId="B38BC468436246B0939071241B825A1D">
    <w:name w:val="B38BC468436246B0939071241B825A1D"/>
    <w:rsid w:val="004D1D53"/>
  </w:style>
  <w:style w:type="paragraph" w:customStyle="1" w:styleId="FC1D1C71F01F4F6D9BE6D01CFDE476C9">
    <w:name w:val="FC1D1C71F01F4F6D9BE6D01CFDE476C9"/>
    <w:rsid w:val="004D1D53"/>
  </w:style>
  <w:style w:type="paragraph" w:customStyle="1" w:styleId="05068442D8D74643AFA96F09F6930F75">
    <w:name w:val="05068442D8D74643AFA96F09F6930F75"/>
    <w:rsid w:val="004D1D53"/>
  </w:style>
  <w:style w:type="paragraph" w:customStyle="1" w:styleId="1636480A94124E608CEC5E6F652ACE80">
    <w:name w:val="1636480A94124E608CEC5E6F652ACE80"/>
    <w:rsid w:val="004D1D53"/>
  </w:style>
  <w:style w:type="paragraph" w:customStyle="1" w:styleId="58EF6CEC12EA41DE8CBFF34B68A507C9">
    <w:name w:val="58EF6CEC12EA41DE8CBFF34B68A507C9"/>
    <w:rsid w:val="004D1D53"/>
  </w:style>
  <w:style w:type="paragraph" w:customStyle="1" w:styleId="F08227DFE4444466A30E771C14302450">
    <w:name w:val="F08227DFE4444466A30E771C14302450"/>
    <w:rsid w:val="004D1D53"/>
  </w:style>
  <w:style w:type="paragraph" w:customStyle="1" w:styleId="12C234B8DF1E48F19EF02CEE050CCBC9">
    <w:name w:val="12C234B8DF1E48F19EF02CEE050CCBC9"/>
    <w:rsid w:val="004D1D53"/>
  </w:style>
  <w:style w:type="paragraph" w:customStyle="1" w:styleId="D5B601AA2F8A483AB67399400152023A">
    <w:name w:val="D5B601AA2F8A483AB67399400152023A"/>
    <w:rsid w:val="004D1D53"/>
  </w:style>
  <w:style w:type="paragraph" w:customStyle="1" w:styleId="B55CFE574EBB43C1B8CC519FDAABD8AE">
    <w:name w:val="B55CFE574EBB43C1B8CC519FDAABD8AE"/>
    <w:rsid w:val="004D1D53"/>
  </w:style>
  <w:style w:type="paragraph" w:customStyle="1" w:styleId="C360D1206FD04A6D86D201B92E6CF5CD">
    <w:name w:val="C360D1206FD04A6D86D201B92E6CF5CD"/>
    <w:rsid w:val="004D1D53"/>
  </w:style>
  <w:style w:type="paragraph" w:customStyle="1" w:styleId="1179A0C3303E409F9DB9A766993B093D">
    <w:name w:val="1179A0C3303E409F9DB9A766993B093D"/>
    <w:rsid w:val="004D1D53"/>
  </w:style>
  <w:style w:type="paragraph" w:customStyle="1" w:styleId="DDF13C70DF2C4A7DA3B1C6E6E94ED584">
    <w:name w:val="DDF13C70DF2C4A7DA3B1C6E6E94ED584"/>
    <w:rsid w:val="004D1D53"/>
  </w:style>
  <w:style w:type="paragraph" w:customStyle="1" w:styleId="038D3ADAD92848809A71BE4ACECA07F7">
    <w:name w:val="038D3ADAD92848809A71BE4ACECA07F7"/>
    <w:rsid w:val="004D1D53"/>
  </w:style>
  <w:style w:type="paragraph" w:customStyle="1" w:styleId="C8C75CF0F6714A4E961ED968CF149653">
    <w:name w:val="C8C75CF0F6714A4E961ED968CF149653"/>
    <w:rsid w:val="004D1D53"/>
  </w:style>
  <w:style w:type="paragraph" w:customStyle="1" w:styleId="1FD1ABBD7D694EAB97617DA701BF4D76">
    <w:name w:val="1FD1ABBD7D694EAB97617DA701BF4D76"/>
    <w:rsid w:val="004D1D53"/>
  </w:style>
  <w:style w:type="paragraph" w:customStyle="1" w:styleId="96F09F23124649149099FED5AA11D201">
    <w:name w:val="96F09F23124649149099FED5AA11D201"/>
    <w:rsid w:val="004D1D53"/>
  </w:style>
  <w:style w:type="paragraph" w:customStyle="1" w:styleId="34B6FC3809A643FA8F573F176554804A">
    <w:name w:val="34B6FC3809A643FA8F573F176554804A"/>
    <w:rsid w:val="004D1D53"/>
  </w:style>
  <w:style w:type="paragraph" w:customStyle="1" w:styleId="98B63D62296448DE8E87573388348F15">
    <w:name w:val="98B63D62296448DE8E87573388348F15"/>
    <w:rsid w:val="004D1D53"/>
  </w:style>
  <w:style w:type="paragraph" w:customStyle="1" w:styleId="EE635C58D7B24E78BECFCD60881AB869">
    <w:name w:val="EE635C58D7B24E78BECFCD60881AB869"/>
    <w:rsid w:val="004D1D53"/>
  </w:style>
  <w:style w:type="paragraph" w:customStyle="1" w:styleId="7C0F1939777F409089724F73D1976617">
    <w:name w:val="7C0F1939777F409089724F73D1976617"/>
    <w:rsid w:val="004D1D53"/>
  </w:style>
  <w:style w:type="paragraph" w:customStyle="1" w:styleId="2981AD9C05254422837E771B53BAAA35">
    <w:name w:val="2981AD9C05254422837E771B53BAAA35"/>
    <w:rsid w:val="004D1D53"/>
  </w:style>
  <w:style w:type="paragraph" w:customStyle="1" w:styleId="EB345694D4194C90A4AA46E221D548B0">
    <w:name w:val="EB345694D4194C90A4AA46E221D548B0"/>
    <w:rsid w:val="004D1D53"/>
  </w:style>
  <w:style w:type="paragraph" w:customStyle="1" w:styleId="D2621B180CCE48B8A98847ADCBCB36D5">
    <w:name w:val="D2621B180CCE48B8A98847ADCBCB36D5"/>
    <w:rsid w:val="004D1D53"/>
  </w:style>
  <w:style w:type="paragraph" w:customStyle="1" w:styleId="40A8402D8975498197FFFE8A2FB525C0">
    <w:name w:val="40A8402D8975498197FFFE8A2FB525C0"/>
    <w:rsid w:val="004D1D53"/>
  </w:style>
  <w:style w:type="paragraph" w:customStyle="1" w:styleId="560786A73B4D4D99BC0C54E76E19D86B">
    <w:name w:val="560786A73B4D4D99BC0C54E76E19D86B"/>
    <w:rsid w:val="004D1D53"/>
  </w:style>
  <w:style w:type="paragraph" w:customStyle="1" w:styleId="FC9ACD9477C54EC5A9BD1322708A7EA3">
    <w:name w:val="FC9ACD9477C54EC5A9BD1322708A7EA3"/>
    <w:rsid w:val="004D1D53"/>
  </w:style>
  <w:style w:type="paragraph" w:customStyle="1" w:styleId="98DB4174287A4C6D99BB8DE2A3319FBA">
    <w:name w:val="98DB4174287A4C6D99BB8DE2A3319FBA"/>
    <w:rsid w:val="004D1D53"/>
  </w:style>
  <w:style w:type="paragraph" w:customStyle="1" w:styleId="5173B723F7F34C5BB0F79CE3D8491AD8">
    <w:name w:val="5173B723F7F34C5BB0F79CE3D8491AD8"/>
    <w:rsid w:val="004D1D53"/>
  </w:style>
  <w:style w:type="paragraph" w:customStyle="1" w:styleId="FD4E18B65E85495D8F2262526A4603B3">
    <w:name w:val="FD4E18B65E85495D8F2262526A4603B3"/>
    <w:rsid w:val="004D1D53"/>
  </w:style>
  <w:style w:type="paragraph" w:customStyle="1" w:styleId="9E52C24B576046AE8D4184557EBD8CC1">
    <w:name w:val="9E52C24B576046AE8D4184557EBD8CC1"/>
    <w:rsid w:val="004D1D53"/>
  </w:style>
  <w:style w:type="paragraph" w:customStyle="1" w:styleId="13641FE13A4A4FCA87607BB4D9ED3841">
    <w:name w:val="13641FE13A4A4FCA87607BB4D9ED3841"/>
    <w:rsid w:val="004D1D53"/>
  </w:style>
  <w:style w:type="paragraph" w:customStyle="1" w:styleId="ED0CB42FEF0744B5929DF515842D537C">
    <w:name w:val="ED0CB42FEF0744B5929DF515842D537C"/>
    <w:rsid w:val="004D1D53"/>
  </w:style>
  <w:style w:type="paragraph" w:customStyle="1" w:styleId="35C0DA7BF73149FC921DFD00DDAAEEF8">
    <w:name w:val="35C0DA7BF73149FC921DFD00DDAAEEF8"/>
    <w:rsid w:val="004D1D53"/>
  </w:style>
  <w:style w:type="paragraph" w:customStyle="1" w:styleId="4C40372A17394CF8BA90DA286E1BCEE0">
    <w:name w:val="4C40372A17394CF8BA90DA286E1BCEE0"/>
    <w:rsid w:val="004D1D53"/>
  </w:style>
  <w:style w:type="paragraph" w:customStyle="1" w:styleId="05793323FF73440583E690BA58D6EE00">
    <w:name w:val="05793323FF73440583E690BA58D6EE00"/>
    <w:rsid w:val="004D1D53"/>
  </w:style>
  <w:style w:type="paragraph" w:customStyle="1" w:styleId="0C9BC95A7F4C4546A5F2ED9F0E58926E">
    <w:name w:val="0C9BC95A7F4C4546A5F2ED9F0E58926E"/>
    <w:rsid w:val="004D1D53"/>
  </w:style>
  <w:style w:type="paragraph" w:customStyle="1" w:styleId="DC4770AAF049467D881D41291CE7F2B1">
    <w:name w:val="DC4770AAF049467D881D41291CE7F2B1"/>
    <w:rsid w:val="004D1D53"/>
  </w:style>
  <w:style w:type="paragraph" w:customStyle="1" w:styleId="C254CEA47D5F454F93637DFCD3750C43">
    <w:name w:val="C254CEA47D5F454F93637DFCD3750C43"/>
    <w:rsid w:val="004D1D53"/>
  </w:style>
  <w:style w:type="paragraph" w:customStyle="1" w:styleId="A34091B87A6E4FC09190563B0B7AB72F">
    <w:name w:val="A34091B87A6E4FC09190563B0B7AB72F"/>
    <w:rsid w:val="004D1D53"/>
  </w:style>
  <w:style w:type="paragraph" w:customStyle="1" w:styleId="8209FB2DF42246718E0B77AA526CFD58">
    <w:name w:val="8209FB2DF42246718E0B77AA526CFD58"/>
    <w:rsid w:val="004D1D53"/>
  </w:style>
  <w:style w:type="paragraph" w:customStyle="1" w:styleId="250A44D8FEAC422BB391131E41BDD63F">
    <w:name w:val="250A44D8FEAC422BB391131E41BDD63F"/>
    <w:rsid w:val="004D1D53"/>
  </w:style>
  <w:style w:type="paragraph" w:customStyle="1" w:styleId="341D86465D5F4642868A33C4556C8771">
    <w:name w:val="341D86465D5F4642868A33C4556C8771"/>
    <w:rsid w:val="004D1D53"/>
  </w:style>
  <w:style w:type="paragraph" w:customStyle="1" w:styleId="7721D554E1AC48AC9026513792F2D4E1">
    <w:name w:val="7721D554E1AC48AC9026513792F2D4E1"/>
    <w:rsid w:val="004D1D53"/>
  </w:style>
  <w:style w:type="paragraph" w:customStyle="1" w:styleId="487EB5C1ED6048ABB180EB965374F132">
    <w:name w:val="487EB5C1ED6048ABB180EB965374F132"/>
    <w:rsid w:val="004D1D53"/>
  </w:style>
  <w:style w:type="paragraph" w:customStyle="1" w:styleId="9CA97E75E99C41BD8A0D54DF06533628">
    <w:name w:val="9CA97E75E99C41BD8A0D54DF06533628"/>
    <w:rsid w:val="004D1D53"/>
  </w:style>
  <w:style w:type="paragraph" w:customStyle="1" w:styleId="505630AF02D84C2A848636C2D1C2632F">
    <w:name w:val="505630AF02D84C2A848636C2D1C2632F"/>
    <w:rsid w:val="004D1D53"/>
  </w:style>
  <w:style w:type="paragraph" w:customStyle="1" w:styleId="7D8A210E91374F99B4670285539EB743">
    <w:name w:val="7D8A210E91374F99B4670285539EB743"/>
    <w:rsid w:val="004D1D53"/>
  </w:style>
  <w:style w:type="paragraph" w:customStyle="1" w:styleId="01A9DEE87EDF4491B602DF8ABB4084C7">
    <w:name w:val="01A9DEE87EDF4491B602DF8ABB4084C7"/>
    <w:rsid w:val="004D1D53"/>
  </w:style>
  <w:style w:type="paragraph" w:customStyle="1" w:styleId="85C539CEE7024C33B45EA77FCFB376D0">
    <w:name w:val="85C539CEE7024C33B45EA77FCFB376D0"/>
    <w:rsid w:val="004D1D53"/>
  </w:style>
  <w:style w:type="paragraph" w:customStyle="1" w:styleId="0FFD7867417C41808BB5532201EF23CA">
    <w:name w:val="0FFD7867417C41808BB5532201EF23CA"/>
    <w:rsid w:val="004D1D53"/>
  </w:style>
  <w:style w:type="paragraph" w:customStyle="1" w:styleId="A1982DC80162454B9AF8FA6107084072">
    <w:name w:val="A1982DC80162454B9AF8FA6107084072"/>
    <w:rsid w:val="004D1D53"/>
  </w:style>
  <w:style w:type="paragraph" w:customStyle="1" w:styleId="DD0D89F37EFD469FBD9B331052733557">
    <w:name w:val="DD0D89F37EFD469FBD9B331052733557"/>
    <w:rsid w:val="004D1D53"/>
  </w:style>
  <w:style w:type="paragraph" w:customStyle="1" w:styleId="D32FFA687514467893F4A1D92E307631">
    <w:name w:val="D32FFA687514467893F4A1D92E307631"/>
    <w:rsid w:val="004D1D53"/>
  </w:style>
  <w:style w:type="paragraph" w:customStyle="1" w:styleId="7E94FC391CFA4912A61524D7C54A7AF0">
    <w:name w:val="7E94FC391CFA4912A61524D7C54A7AF0"/>
    <w:rsid w:val="004D1D53"/>
  </w:style>
  <w:style w:type="paragraph" w:customStyle="1" w:styleId="020A7006CB5F4A938976DEA8E12929F4">
    <w:name w:val="020A7006CB5F4A938976DEA8E12929F4"/>
    <w:rsid w:val="004D1D53"/>
  </w:style>
  <w:style w:type="paragraph" w:customStyle="1" w:styleId="456E4FFB8D5B4394A712BDFCB72497C1">
    <w:name w:val="456E4FFB8D5B4394A712BDFCB72497C1"/>
    <w:rsid w:val="004D1D53"/>
  </w:style>
  <w:style w:type="paragraph" w:customStyle="1" w:styleId="511B2DDC6E9C43BCA039857B5BC90E28">
    <w:name w:val="511B2DDC6E9C43BCA039857B5BC90E28"/>
    <w:rsid w:val="004D1D53"/>
  </w:style>
  <w:style w:type="paragraph" w:customStyle="1" w:styleId="753E43451A66479A9462F28021D52BA5">
    <w:name w:val="753E43451A66479A9462F28021D52BA5"/>
    <w:rsid w:val="004D1D53"/>
  </w:style>
  <w:style w:type="paragraph" w:customStyle="1" w:styleId="32D39BF9DF184CE7ACC04C71F6255629">
    <w:name w:val="32D39BF9DF184CE7ACC04C71F6255629"/>
    <w:rsid w:val="004D1D53"/>
  </w:style>
  <w:style w:type="paragraph" w:customStyle="1" w:styleId="6995C5E2194E4AB2B5D844C4DF613470">
    <w:name w:val="6995C5E2194E4AB2B5D844C4DF613470"/>
    <w:rsid w:val="004D1D53"/>
  </w:style>
  <w:style w:type="paragraph" w:customStyle="1" w:styleId="39592A0A4AE949CE95D2F98DD93A8197">
    <w:name w:val="39592A0A4AE949CE95D2F98DD93A8197"/>
    <w:rsid w:val="004D1D53"/>
  </w:style>
  <w:style w:type="paragraph" w:customStyle="1" w:styleId="6665528B8CCB44D886E342ACE2D0B4F2">
    <w:name w:val="6665528B8CCB44D886E342ACE2D0B4F2"/>
    <w:rsid w:val="004D1D53"/>
  </w:style>
  <w:style w:type="paragraph" w:customStyle="1" w:styleId="7A49EF7B4121446A9A88E20D46E19821">
    <w:name w:val="7A49EF7B4121446A9A88E20D46E19821"/>
    <w:rsid w:val="004D1D53"/>
  </w:style>
  <w:style w:type="paragraph" w:customStyle="1" w:styleId="D219E7D77CE4454994591CD70BBA8398">
    <w:name w:val="D219E7D77CE4454994591CD70BBA8398"/>
    <w:rsid w:val="004D1D53"/>
  </w:style>
  <w:style w:type="paragraph" w:customStyle="1" w:styleId="0EF9BD037E644485B92356F9E4988CF7">
    <w:name w:val="0EF9BD037E644485B92356F9E4988CF7"/>
    <w:rsid w:val="004D1D53"/>
  </w:style>
  <w:style w:type="paragraph" w:customStyle="1" w:styleId="6DFB257370DB49DA9BDBCD77D83F58EF">
    <w:name w:val="6DFB257370DB49DA9BDBCD77D83F58EF"/>
    <w:rsid w:val="004D1D53"/>
  </w:style>
  <w:style w:type="paragraph" w:customStyle="1" w:styleId="833997659B814E83898B574E16F0F788">
    <w:name w:val="833997659B814E83898B574E16F0F788"/>
    <w:rsid w:val="004D1D53"/>
  </w:style>
  <w:style w:type="paragraph" w:customStyle="1" w:styleId="59A70D79D9C34CB19CAD1BB13337F810">
    <w:name w:val="59A70D79D9C34CB19CAD1BB13337F810"/>
    <w:rsid w:val="004D1D53"/>
  </w:style>
  <w:style w:type="paragraph" w:customStyle="1" w:styleId="D322CB6567F44DFEBDAAD18E7481BE49">
    <w:name w:val="D322CB6567F44DFEBDAAD18E7481BE49"/>
    <w:rsid w:val="004D1D53"/>
  </w:style>
  <w:style w:type="paragraph" w:customStyle="1" w:styleId="28B3A63D34994311B63A7AA7BB479DAA">
    <w:name w:val="28B3A63D34994311B63A7AA7BB479DAA"/>
    <w:rsid w:val="004D1D53"/>
  </w:style>
  <w:style w:type="paragraph" w:customStyle="1" w:styleId="C1ABC66B9A5C4FF8AB42990C9FDE498E">
    <w:name w:val="C1ABC66B9A5C4FF8AB42990C9FDE498E"/>
    <w:rsid w:val="004D1D53"/>
  </w:style>
  <w:style w:type="paragraph" w:customStyle="1" w:styleId="B940A5D9946644F28880C24CE6B9C647">
    <w:name w:val="B940A5D9946644F28880C24CE6B9C647"/>
    <w:rsid w:val="004D1D53"/>
  </w:style>
  <w:style w:type="paragraph" w:customStyle="1" w:styleId="BA94B4B6B31D44959C6CA2EAC89CC163">
    <w:name w:val="BA94B4B6B31D44959C6CA2EAC89CC163"/>
    <w:rsid w:val="004D1D53"/>
  </w:style>
  <w:style w:type="paragraph" w:customStyle="1" w:styleId="8365FFF703B9405CA9EA13AEA34CD8B6">
    <w:name w:val="8365FFF703B9405CA9EA13AEA34CD8B6"/>
    <w:rsid w:val="004D1D53"/>
  </w:style>
  <w:style w:type="paragraph" w:customStyle="1" w:styleId="0D42CDE4C1D348E99F56CF23C3509793">
    <w:name w:val="0D42CDE4C1D348E99F56CF23C3509793"/>
    <w:rsid w:val="004D1D53"/>
  </w:style>
  <w:style w:type="paragraph" w:customStyle="1" w:styleId="E80EAA38F5854651916F1F28644EBBD7">
    <w:name w:val="E80EAA38F5854651916F1F28644EBBD7"/>
    <w:rsid w:val="004D1D53"/>
  </w:style>
  <w:style w:type="paragraph" w:customStyle="1" w:styleId="A46E7DA3968A4096894C94542FC9B9A5">
    <w:name w:val="A46E7DA3968A4096894C94542FC9B9A5"/>
    <w:rsid w:val="004D1D53"/>
  </w:style>
  <w:style w:type="paragraph" w:customStyle="1" w:styleId="48C333DD9F6042DFB518AB72D6B1BEA6">
    <w:name w:val="48C333DD9F6042DFB518AB72D6B1BEA6"/>
    <w:rsid w:val="004D1D53"/>
  </w:style>
  <w:style w:type="paragraph" w:customStyle="1" w:styleId="46D342FF00204E05B87EFC2D8C7AB3E3">
    <w:name w:val="46D342FF00204E05B87EFC2D8C7AB3E3"/>
    <w:rsid w:val="004D1D53"/>
  </w:style>
  <w:style w:type="paragraph" w:customStyle="1" w:styleId="F021301BD5D3490DBE0144BCF3915A4F">
    <w:name w:val="F021301BD5D3490DBE0144BCF3915A4F"/>
    <w:rsid w:val="004D1D53"/>
  </w:style>
  <w:style w:type="paragraph" w:customStyle="1" w:styleId="734A50B756784CC79AC457B322F1C6E0">
    <w:name w:val="734A50B756784CC79AC457B322F1C6E0"/>
    <w:rsid w:val="004D1D53"/>
  </w:style>
  <w:style w:type="paragraph" w:customStyle="1" w:styleId="0DFA85A6D422480D9AEF0656D769FF71">
    <w:name w:val="0DFA85A6D422480D9AEF0656D769FF71"/>
    <w:rsid w:val="004D1D53"/>
  </w:style>
  <w:style w:type="paragraph" w:customStyle="1" w:styleId="35A288EB3DD34646B18AD4323F723C29">
    <w:name w:val="35A288EB3DD34646B18AD4323F723C29"/>
    <w:rsid w:val="004D1D53"/>
  </w:style>
  <w:style w:type="paragraph" w:customStyle="1" w:styleId="7511C3D9FA0048B5AFB2C22543A76ED2">
    <w:name w:val="7511C3D9FA0048B5AFB2C22543A76ED2"/>
    <w:rsid w:val="004D1D53"/>
  </w:style>
  <w:style w:type="paragraph" w:customStyle="1" w:styleId="DAEBCE446FDD47048FCC549FA505B4BA">
    <w:name w:val="DAEBCE446FDD47048FCC549FA505B4BA"/>
    <w:rsid w:val="004D1D53"/>
  </w:style>
  <w:style w:type="paragraph" w:customStyle="1" w:styleId="A75EA247C8874748BA75CFF3A841F7D1">
    <w:name w:val="A75EA247C8874748BA75CFF3A841F7D1"/>
    <w:rsid w:val="004D1D53"/>
  </w:style>
  <w:style w:type="paragraph" w:customStyle="1" w:styleId="7458CD257D6F49B789B01D09DBC7A538">
    <w:name w:val="7458CD257D6F49B789B01D09DBC7A538"/>
    <w:rsid w:val="002B1665"/>
  </w:style>
  <w:style w:type="paragraph" w:customStyle="1" w:styleId="7BA94B94274F4B649584A0495677F138">
    <w:name w:val="7BA94B94274F4B649584A0495677F138"/>
    <w:rsid w:val="002B1665"/>
  </w:style>
  <w:style w:type="paragraph" w:customStyle="1" w:styleId="A477C74866C945C389AEAFED7DDA042B">
    <w:name w:val="A477C74866C945C389AEAFED7DDA042B"/>
    <w:rsid w:val="002B1665"/>
  </w:style>
  <w:style w:type="paragraph" w:customStyle="1" w:styleId="61D0BF55DD10447AB4984C5D4281A1F0">
    <w:name w:val="61D0BF55DD10447AB4984C5D4281A1F0"/>
    <w:rsid w:val="002B1665"/>
  </w:style>
  <w:style w:type="paragraph" w:customStyle="1" w:styleId="7B0D02BCF1734DCD91DC3BBAC7F9594B">
    <w:name w:val="7B0D02BCF1734DCD91DC3BBAC7F9594B"/>
    <w:rsid w:val="002B1665"/>
  </w:style>
  <w:style w:type="paragraph" w:customStyle="1" w:styleId="53F8F47FCE0F4485B85CAB335A16AB55">
    <w:name w:val="53F8F47FCE0F4485B85CAB335A16AB55"/>
    <w:rsid w:val="002B1665"/>
  </w:style>
  <w:style w:type="paragraph" w:customStyle="1" w:styleId="306C82E14D8441039643DA87B2143C50">
    <w:name w:val="306C82E14D8441039643DA87B2143C50"/>
    <w:rsid w:val="002B1665"/>
  </w:style>
  <w:style w:type="paragraph" w:customStyle="1" w:styleId="E64582CDB2914D5BB636AB4C03B29FFD">
    <w:name w:val="E64582CDB2914D5BB636AB4C03B29FFD"/>
    <w:rsid w:val="002B1665"/>
  </w:style>
  <w:style w:type="paragraph" w:customStyle="1" w:styleId="6392ABF7CF0E4EF3B9257F0455A3C74F">
    <w:name w:val="6392ABF7CF0E4EF3B9257F0455A3C74F"/>
    <w:rsid w:val="002B1665"/>
  </w:style>
  <w:style w:type="paragraph" w:customStyle="1" w:styleId="BA10C3D7DEB844B4817575B6273E775A">
    <w:name w:val="BA10C3D7DEB844B4817575B6273E775A"/>
    <w:rsid w:val="002B1665"/>
  </w:style>
  <w:style w:type="paragraph" w:customStyle="1" w:styleId="363C5A98798247D78E70DB666C0D2C4E">
    <w:name w:val="363C5A98798247D78E70DB666C0D2C4E"/>
    <w:rsid w:val="002B1665"/>
  </w:style>
  <w:style w:type="paragraph" w:customStyle="1" w:styleId="9BDBE40A81334CC2AC15199C69494562">
    <w:name w:val="9BDBE40A81334CC2AC15199C69494562"/>
    <w:rsid w:val="00D14EC0"/>
  </w:style>
  <w:style w:type="paragraph" w:customStyle="1" w:styleId="DC4045D79284420A9BB72630B40CF324">
    <w:name w:val="DC4045D79284420A9BB72630B40CF324"/>
    <w:rsid w:val="00D14EC0"/>
  </w:style>
  <w:style w:type="paragraph" w:customStyle="1" w:styleId="EADB0E50FCBA4877AC848AD355541D06">
    <w:name w:val="EADB0E50FCBA4877AC848AD355541D06"/>
    <w:rsid w:val="00D14EC0"/>
  </w:style>
  <w:style w:type="paragraph" w:customStyle="1" w:styleId="AEB5ADD72C9F4F72924BCD3D8D9C305F">
    <w:name w:val="AEB5ADD72C9F4F72924BCD3D8D9C305F"/>
    <w:rsid w:val="00D14EC0"/>
  </w:style>
  <w:style w:type="paragraph" w:customStyle="1" w:styleId="07F687ED80844A27B8594B06A58CD04E">
    <w:name w:val="07F687ED80844A27B8594B06A58CD04E"/>
    <w:rsid w:val="00D14EC0"/>
  </w:style>
  <w:style w:type="paragraph" w:customStyle="1" w:styleId="1A802C31EB494EDEAB07597DD95129A3">
    <w:name w:val="1A802C31EB494EDEAB07597DD95129A3"/>
    <w:rsid w:val="00D14EC0"/>
  </w:style>
  <w:style w:type="paragraph" w:customStyle="1" w:styleId="874429C0C81D43BDAF332408F1A2E031">
    <w:name w:val="874429C0C81D43BDAF332408F1A2E031"/>
    <w:rsid w:val="00D14EC0"/>
  </w:style>
  <w:style w:type="paragraph" w:customStyle="1" w:styleId="16AE87613F5849C0AE61EF9B68A5D912">
    <w:name w:val="16AE87613F5849C0AE61EF9B68A5D912"/>
    <w:rsid w:val="00D14EC0"/>
  </w:style>
  <w:style w:type="paragraph" w:customStyle="1" w:styleId="6508362B565347CFBDE4A0B644F7209E">
    <w:name w:val="6508362B565347CFBDE4A0B644F7209E"/>
    <w:rsid w:val="00D14E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g91dc4f691a04421b1edf463601fabf6 xmlns="292c8648-2006-490f-ba08-74897ae687ee">
      <Terms xmlns="http://schemas.microsoft.com/office/infopath/2007/PartnerControls"/>
    </g91dc4f691a04421b1edf463601fabf6>
    <SecurityClassification xmlns="292c8648-2006-490f-ba08-74897ae687ee">Unclassified</SecurityClassification>
    <RightsType xmlns="292c8648-2006-490f-ba08-74897ae687ee">Use Permission</RightsType>
    <IdentifierScheme xmlns="292c8648-2006-490f-ba08-74897ae687ee">RecordPoint</IdentifierSchem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DocumentSetDescription xmlns="http://schemas.microsoft.com/sharepoint/v3" xsi:nil="true"/>
    <HashFunctionName xmlns="292c8648-2006-490f-ba08-74897ae687ee">MD5</HashFunctionName>
    <TaxCatchAll xmlns="292c8648-2006-490f-ba08-74897ae687ee">
      <Value>237</Value>
      <Value>1489</Value>
      <Value>4309</Value>
      <Value>1011</Value>
      <Value>2352</Value>
      <Value>2028</Value>
      <Value>7140</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exploration permit conditions</TermName>
          <TermId xmlns="http://schemas.microsoft.com/office/infopath/2007/PartnerControls">95a8eb35-d138-47d4-bc22-c5654ee368ab</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good standing arrangment</TermName>
          <TermId xmlns="http://schemas.microsoft.com/office/infopath/2007/PartnerControls">ba5e6da2-0c7d-431a-a961-cefa6ac955de</TermId>
        </TermInfo>
        <TermInfo xmlns="http://schemas.microsoft.com/office/infopath/2007/PartnerControls">
          <TermName xmlns="http://schemas.microsoft.com/office/infopath/2007/PartnerControls">GSA</TermName>
          <TermId xmlns="http://schemas.microsoft.com/office/infopath/2007/PartnerControls">37e5311f-b67f-473f-8f9d-3c8b8de29294</TermId>
        </TermInfo>
        <TermInfo xmlns="http://schemas.microsoft.com/office/infopath/2007/PartnerControls">
          <TermName xmlns="http://schemas.microsoft.com/office/infopath/2007/PartnerControls">good standing agreement</TermName>
          <TermId xmlns="http://schemas.microsoft.com/office/infopath/2007/PartnerControls">89abaffa-6a9d-4f41-9132-90f5eebb1b80</TermId>
        </TermInfo>
      </Terms>
    </TaxKeywordTaxHTField>
    <AGRkMSDescription xmlns="292c8648-2006-490f-ba08-74897ae687ee">GSA Application Form</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NameScheme xmlns="292c8648-2006-490f-ba08-74897ae687ee" xsi:nil="true"/>
    <m3f2ca6b2c9a4802967adedbb4af06ae xmlns="292c8648-2006-490f-ba08-74897ae687ee">
      <Terms xmlns="http://schemas.microsoft.com/office/infopath/2007/PartnerControls"/>
    </m3f2ca6b2c9a4802967adedbb4af06ae>
    <Team_Note xmlns="http://schemas.microsoft.com/sharepoint/v3/fields">
      <Terms xmlns="http://schemas.microsoft.com/office/infopath/2007/PartnerControls"/>
    </Team_Note>
    <_dlc_DocId xmlns="292c8648-2006-490f-ba08-74897ae687ee">NOPTANET-50-5138</_dlc_DocId>
    <_dlc_DocIdUrl xmlns="292c8648-2006-490f-ba08-74897ae687ee">
      <Url>https://portal.corp.nopta.gov.au/Teams/TT/_layouts/15/DocIdRedir.aspx?ID=NOPTANET-50-5138</Url>
      <Description>NOPTANET-50-5138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D4C6D-3E4C-4F49-8861-C300A4FBF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3BF2B9-F3F1-43DC-95C4-33A6B29D370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fields"/>
    <ds:schemaRef ds:uri="292c8648-2006-490f-ba08-74897ae687ee"/>
    <ds:schemaRef ds:uri="http://www.w3.org/XML/1998/namespace"/>
    <ds:schemaRef ds:uri="http://purl.org/dc/dcmitype/"/>
  </ds:schemaRefs>
</ds:datastoreItem>
</file>

<file path=customXml/itemProps3.xml><?xml version="1.0" encoding="utf-8"?>
<ds:datastoreItem xmlns:ds="http://schemas.openxmlformats.org/officeDocument/2006/customXml" ds:itemID="{43154517-AB08-4EAB-B787-2DE261FF1BDF}">
  <ds:schemaRefs>
    <ds:schemaRef ds:uri="http://schemas.microsoft.com/sharepoint/v3/contenttype/forms"/>
  </ds:schemaRefs>
</ds:datastoreItem>
</file>

<file path=customXml/itemProps4.xml><?xml version="1.0" encoding="utf-8"?>
<ds:datastoreItem xmlns:ds="http://schemas.openxmlformats.org/officeDocument/2006/customXml" ds:itemID="{5F996A7F-7131-4B8A-AA44-E9BC405F8F5A}">
  <ds:schemaRefs>
    <ds:schemaRef ds:uri="http://schemas.microsoft.com/sharepoint/events"/>
  </ds:schemaRefs>
</ds:datastoreItem>
</file>

<file path=customXml/itemProps5.xml><?xml version="1.0" encoding="utf-8"?>
<ds:datastoreItem xmlns:ds="http://schemas.openxmlformats.org/officeDocument/2006/customXml" ds:itemID="{E9488D23-36C7-4BCA-A591-F580950CA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2217</Words>
  <Characters>12640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GSA Application Form</vt:lpstr>
    </vt:vector>
  </TitlesOfParts>
  <Manager/>
  <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GSA Application Form</dc:title>
  <dc:subject>Application for request of a variation of exploration permit conditions of title</dc:subject>
  <dc:creator/>
  <cp:keywords>GSA; application; good standing arrangment; good standing agreement; exploration permit conditions</cp:keywords>
  <dc:description/>
  <cp:lastModifiedBy/>
  <cp:revision>1</cp:revision>
  <dcterms:created xsi:type="dcterms:W3CDTF">2018-12-17T23:47:00Z</dcterms:created>
  <dcterms:modified xsi:type="dcterms:W3CDTF">2019-01-13T23:55:00Z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237;#exploration permit conditions|95a8eb35-d138-47d4-bc22-c5654ee368ab;#2028;#application|08d9fb07-52e1-435a-b87a-a7a4199491b9;#1489;#good standing arrangment|ba5e6da2-0c7d-431a-a961-cefa6ac955de;#1011;#GSA|37e5311f-b67f-473f-8f9d-3c8b8de29294;#7140;#goo</vt:lpwstr>
  </property>
  <property fmtid="{D5CDD505-2E9C-101B-9397-08002B2CF9AE}" pid="4" name="BusinessFunction">
    <vt:lpwstr>2352;#Petroleum|286f6102-6be4-40f5-8b73-32f93e1dd849</vt:lpwstr>
  </property>
  <property fmtid="{D5CDD505-2E9C-101B-9397-08002B2CF9AE}" pid="5" name="_dlc_DocIdItemGuid">
    <vt:lpwstr>526b2f6b-91ac-4abc-b628-c96f3240b27b</vt:lpwstr>
  </property>
  <property fmtid="{D5CDD505-2E9C-101B-9397-08002B2CF9AE}" pid="6" name="Team">
    <vt:lpwstr/>
  </property>
  <property fmtid="{D5CDD505-2E9C-101B-9397-08002B2CF9AE}" pid="7" name="Titles">
    <vt:lpwstr/>
  </property>
  <property fmtid="{D5CDD505-2E9C-101B-9397-08002B2CF9AE}" pid="8" name="Title Type">
    <vt:lpwstr/>
  </property>
  <property fmtid="{D5CDD505-2E9C-101B-9397-08002B2CF9AE}" pid="9" name="DocumentType">
    <vt:lpwstr>4309;#Form|de1e44cd-63f3-49b8-9c00-a59be240e767</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{526b2f6b-91ac-4abc-b628-c96f3240b27b}</vt:lpwstr>
  </property>
  <property fmtid="{D5CDD505-2E9C-101B-9397-08002B2CF9AE}" pid="17" name="RecordPoint_RecordNumberSubmitted">
    <vt:lpwstr>R0000167024</vt:lpwstr>
  </property>
  <property fmtid="{D5CDD505-2E9C-101B-9397-08002B2CF9AE}" pid="18" name="RecordPoint_SubmissionCompleted">
    <vt:lpwstr>2018-10-31T12:49:30.8247587+08:00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